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AE9" w:rsidRPr="0079080E" w:rsidRDefault="00CE1AE9" w:rsidP="005E58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E1AE9" w:rsidRPr="0079080E" w:rsidRDefault="00CE1AE9" w:rsidP="0059046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УТВЕРЖДЕНО</w:t>
      </w:r>
    </w:p>
    <w:p w:rsidR="00CE1AE9" w:rsidRPr="0079080E" w:rsidRDefault="00CE1AE9" w:rsidP="0031122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                                              Приказом </w:t>
      </w:r>
      <w:r w:rsidR="00311221">
        <w:rPr>
          <w:rFonts w:ascii="Times New Roman" w:hAnsi="Times New Roman" w:cs="Times New Roman"/>
          <w:sz w:val="28"/>
          <w:szCs w:val="28"/>
        </w:rPr>
        <w:t>МКУ Управления образования</w:t>
      </w:r>
    </w:p>
    <w:p w:rsidR="00311221" w:rsidRDefault="005C14ED" w:rsidP="0059046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121"/>
      <w:bookmarkEnd w:id="0"/>
      <w:r>
        <w:rPr>
          <w:rFonts w:ascii="Times New Roman" w:hAnsi="Times New Roman" w:cs="Times New Roman"/>
          <w:sz w:val="28"/>
          <w:szCs w:val="28"/>
        </w:rPr>
        <w:t>о</w:t>
      </w:r>
      <w:r w:rsidR="00616472">
        <w:rPr>
          <w:rFonts w:ascii="Times New Roman" w:hAnsi="Times New Roman" w:cs="Times New Roman"/>
          <w:sz w:val="28"/>
          <w:szCs w:val="28"/>
        </w:rPr>
        <w:t>т</w:t>
      </w:r>
      <w:r w:rsidR="0059046F">
        <w:rPr>
          <w:rFonts w:ascii="Times New Roman" w:hAnsi="Times New Roman" w:cs="Times New Roman"/>
          <w:sz w:val="28"/>
          <w:szCs w:val="28"/>
        </w:rPr>
        <w:t xml:space="preserve">  </w:t>
      </w:r>
      <w:r w:rsidR="00762259">
        <w:rPr>
          <w:rFonts w:ascii="Times New Roman" w:hAnsi="Times New Roman" w:cs="Times New Roman"/>
          <w:sz w:val="28"/>
          <w:szCs w:val="28"/>
        </w:rPr>
        <w:t>11</w:t>
      </w:r>
      <w:r w:rsidR="003F570C">
        <w:rPr>
          <w:rFonts w:ascii="Times New Roman" w:hAnsi="Times New Roman" w:cs="Times New Roman"/>
          <w:sz w:val="28"/>
          <w:szCs w:val="28"/>
        </w:rPr>
        <w:t>.</w:t>
      </w:r>
      <w:r w:rsidR="00311221">
        <w:rPr>
          <w:rFonts w:ascii="Times New Roman" w:hAnsi="Times New Roman" w:cs="Times New Roman"/>
          <w:sz w:val="28"/>
          <w:szCs w:val="28"/>
        </w:rPr>
        <w:t>01.20</w:t>
      </w:r>
      <w:r w:rsidR="005B249B">
        <w:rPr>
          <w:rFonts w:ascii="Times New Roman" w:hAnsi="Times New Roman" w:cs="Times New Roman"/>
          <w:sz w:val="28"/>
          <w:szCs w:val="28"/>
        </w:rPr>
        <w:t>2</w:t>
      </w:r>
      <w:r w:rsidR="0059046F">
        <w:rPr>
          <w:rFonts w:ascii="Times New Roman" w:hAnsi="Times New Roman" w:cs="Times New Roman"/>
          <w:sz w:val="28"/>
          <w:szCs w:val="28"/>
        </w:rPr>
        <w:t>1</w:t>
      </w:r>
      <w:r w:rsidR="00482591">
        <w:rPr>
          <w:rFonts w:ascii="Times New Roman" w:hAnsi="Times New Roman" w:cs="Times New Roman"/>
          <w:sz w:val="28"/>
          <w:szCs w:val="28"/>
        </w:rPr>
        <w:t xml:space="preserve"> №</w:t>
      </w:r>
      <w:r w:rsidR="00762259">
        <w:rPr>
          <w:rFonts w:ascii="Times New Roman" w:hAnsi="Times New Roman" w:cs="Times New Roman"/>
          <w:sz w:val="28"/>
          <w:szCs w:val="28"/>
        </w:rPr>
        <w:t>6</w:t>
      </w:r>
    </w:p>
    <w:p w:rsidR="005E5874" w:rsidRDefault="005E5874" w:rsidP="005E58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A709D" w:rsidRDefault="006A709D" w:rsidP="006A70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="00762259">
        <w:rPr>
          <w:rFonts w:ascii="Times New Roman" w:hAnsi="Times New Roman" w:cs="Times New Roman"/>
          <w:sz w:val="28"/>
          <w:szCs w:val="28"/>
        </w:rPr>
        <w:t xml:space="preserve"> №6</w:t>
      </w:r>
    </w:p>
    <w:p w:rsidR="006A709D" w:rsidRPr="0079080E" w:rsidRDefault="006A709D" w:rsidP="006A70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оказание муниципальных услуг (</w:t>
      </w:r>
      <w:r w:rsidR="00B830AE">
        <w:rPr>
          <w:rFonts w:ascii="Times New Roman" w:hAnsi="Times New Roman" w:cs="Times New Roman"/>
          <w:sz w:val="28"/>
          <w:szCs w:val="28"/>
        </w:rPr>
        <w:t xml:space="preserve">выполнение </w:t>
      </w:r>
      <w:r>
        <w:rPr>
          <w:rFonts w:ascii="Times New Roman" w:hAnsi="Times New Roman" w:cs="Times New Roman"/>
          <w:sz w:val="28"/>
          <w:szCs w:val="28"/>
        </w:rPr>
        <w:t xml:space="preserve">работ) </w:t>
      </w:r>
    </w:p>
    <w:p w:rsidR="00CE1AE9" w:rsidRPr="006A709D" w:rsidRDefault="00B830AE" w:rsidP="005E5874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Муниципальному бюджетному образовательному учреждению</w:t>
      </w:r>
      <w:r w:rsidR="005904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903EA" w:rsidRPr="006A709D">
        <w:rPr>
          <w:rFonts w:ascii="Times New Roman" w:hAnsi="Times New Roman" w:cs="Times New Roman"/>
          <w:b/>
          <w:i/>
          <w:sz w:val="28"/>
          <w:szCs w:val="28"/>
        </w:rPr>
        <w:t>Колодинск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ой </w:t>
      </w:r>
      <w:r w:rsidR="00762259">
        <w:rPr>
          <w:rFonts w:ascii="Times New Roman" w:hAnsi="Times New Roman" w:cs="Times New Roman"/>
          <w:b/>
          <w:i/>
          <w:sz w:val="28"/>
          <w:szCs w:val="28"/>
        </w:rPr>
        <w:t>основной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школе</w:t>
      </w:r>
    </w:p>
    <w:p w:rsidR="00CE1AE9" w:rsidRPr="0079080E" w:rsidRDefault="00CE1AE9" w:rsidP="005E58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на </w:t>
      </w:r>
      <w:r w:rsidR="005B249B">
        <w:rPr>
          <w:rFonts w:ascii="Times New Roman" w:hAnsi="Times New Roman" w:cs="Times New Roman"/>
          <w:sz w:val="28"/>
          <w:szCs w:val="28"/>
        </w:rPr>
        <w:t>202</w:t>
      </w:r>
      <w:r w:rsidR="0059046F">
        <w:rPr>
          <w:rFonts w:ascii="Times New Roman" w:hAnsi="Times New Roman" w:cs="Times New Roman"/>
          <w:sz w:val="28"/>
          <w:szCs w:val="28"/>
        </w:rPr>
        <w:t>1</w:t>
      </w:r>
      <w:r w:rsidR="000957B9">
        <w:rPr>
          <w:rFonts w:ascii="Times New Roman" w:hAnsi="Times New Roman" w:cs="Times New Roman"/>
          <w:sz w:val="28"/>
          <w:szCs w:val="28"/>
        </w:rPr>
        <w:t>-20</w:t>
      </w:r>
      <w:r w:rsidR="00812F2C">
        <w:rPr>
          <w:rFonts w:ascii="Times New Roman" w:hAnsi="Times New Roman" w:cs="Times New Roman"/>
          <w:sz w:val="28"/>
          <w:szCs w:val="28"/>
        </w:rPr>
        <w:t>2</w:t>
      </w:r>
      <w:r w:rsidR="0059046F">
        <w:rPr>
          <w:rFonts w:ascii="Times New Roman" w:hAnsi="Times New Roman" w:cs="Times New Roman"/>
          <w:sz w:val="28"/>
          <w:szCs w:val="28"/>
        </w:rPr>
        <w:t>3</w:t>
      </w:r>
      <w:r w:rsidRPr="0079080E">
        <w:rPr>
          <w:rFonts w:ascii="Times New Roman" w:hAnsi="Times New Roman" w:cs="Times New Roman"/>
          <w:sz w:val="28"/>
          <w:szCs w:val="28"/>
        </w:rPr>
        <w:t xml:space="preserve"> год (годы)</w:t>
      </w:r>
    </w:p>
    <w:p w:rsidR="00CE1AE9" w:rsidRPr="0079080E" w:rsidRDefault="00CE1AE9" w:rsidP="005E58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E1AE9" w:rsidRPr="0079080E" w:rsidRDefault="00CE1AE9" w:rsidP="005E58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E1AE9" w:rsidRPr="0079080E" w:rsidRDefault="00CE1AE9" w:rsidP="005E58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80E">
        <w:rPr>
          <w:rFonts w:ascii="Times New Roman" w:hAnsi="Times New Roman" w:cs="Times New Roman"/>
          <w:sz w:val="24"/>
          <w:szCs w:val="24"/>
        </w:rPr>
        <w:t xml:space="preserve">Основные виды деятельности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79080E">
        <w:rPr>
          <w:rFonts w:ascii="Times New Roman" w:hAnsi="Times New Roman" w:cs="Times New Roman"/>
          <w:sz w:val="24"/>
          <w:szCs w:val="24"/>
        </w:rPr>
        <w:t xml:space="preserve"> учреждения:</w:t>
      </w:r>
    </w:p>
    <w:tbl>
      <w:tblPr>
        <w:tblStyle w:val="a6"/>
        <w:tblW w:w="14611" w:type="dxa"/>
        <w:tblLook w:val="04A0" w:firstRow="1" w:lastRow="0" w:firstColumn="1" w:lastColumn="0" w:noHBand="0" w:noVBand="1"/>
      </w:tblPr>
      <w:tblGrid>
        <w:gridCol w:w="861"/>
        <w:gridCol w:w="2551"/>
        <w:gridCol w:w="11199"/>
      </w:tblGrid>
      <w:tr w:rsidR="00CE1AE9" w:rsidRPr="0079080E" w:rsidTr="00175F6D">
        <w:tc>
          <w:tcPr>
            <w:tcW w:w="861" w:type="dxa"/>
          </w:tcPr>
          <w:p w:rsidR="00CE1AE9" w:rsidRPr="0079080E" w:rsidRDefault="00CE1AE9" w:rsidP="005E58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551" w:type="dxa"/>
          </w:tcPr>
          <w:p w:rsidR="00CE1AE9" w:rsidRPr="0079080E" w:rsidRDefault="00CE1AE9" w:rsidP="005E58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1199" w:type="dxa"/>
          </w:tcPr>
          <w:p w:rsidR="00CE1AE9" w:rsidRPr="0079080E" w:rsidRDefault="00CE1AE9" w:rsidP="005E58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0957B9" w:rsidRPr="0079080E" w:rsidTr="00175F6D">
        <w:tc>
          <w:tcPr>
            <w:tcW w:w="861" w:type="dxa"/>
          </w:tcPr>
          <w:p w:rsidR="000957B9" w:rsidRDefault="00175F6D" w:rsidP="005E58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57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0957B9" w:rsidRPr="0079080E" w:rsidRDefault="003F570C" w:rsidP="000957B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85.11</w:t>
            </w:r>
          </w:p>
        </w:tc>
        <w:tc>
          <w:tcPr>
            <w:tcW w:w="11199" w:type="dxa"/>
          </w:tcPr>
          <w:p w:rsidR="000957B9" w:rsidRPr="0079080E" w:rsidRDefault="00FB7D74" w:rsidP="00FB7D7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д</w:t>
            </w:r>
            <w:r w:rsidR="00175F6D">
              <w:rPr>
                <w:rFonts w:ascii="Times New Roman" w:hAnsi="Times New Roman" w:cs="Times New Roman"/>
                <w:sz w:val="24"/>
                <w:szCs w:val="24"/>
              </w:rPr>
              <w:t>ошкольное</w:t>
            </w:r>
            <w:bookmarkStart w:id="1" w:name="_GoBack"/>
            <w:bookmarkEnd w:id="1"/>
          </w:p>
        </w:tc>
      </w:tr>
      <w:tr w:rsidR="00175F6D" w:rsidRPr="0079080E" w:rsidTr="00175F6D">
        <w:tc>
          <w:tcPr>
            <w:tcW w:w="861" w:type="dxa"/>
          </w:tcPr>
          <w:p w:rsidR="00175F6D" w:rsidRDefault="00B71F70" w:rsidP="005E58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175F6D" w:rsidRPr="0079080E" w:rsidRDefault="003F570C" w:rsidP="000957B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85.12</w:t>
            </w:r>
          </w:p>
        </w:tc>
        <w:tc>
          <w:tcPr>
            <w:tcW w:w="11199" w:type="dxa"/>
          </w:tcPr>
          <w:p w:rsidR="00175F6D" w:rsidRPr="0079080E" w:rsidRDefault="00FB7D74" w:rsidP="00FB7D7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н</w:t>
            </w:r>
            <w:r w:rsidR="00B71F70">
              <w:rPr>
                <w:rFonts w:ascii="Times New Roman" w:hAnsi="Times New Roman" w:cs="Times New Roman"/>
                <w:sz w:val="24"/>
                <w:szCs w:val="24"/>
              </w:rPr>
              <w:t>ачальное общее</w:t>
            </w:r>
          </w:p>
        </w:tc>
      </w:tr>
      <w:tr w:rsidR="00B71F70" w:rsidRPr="0079080E" w:rsidTr="00175F6D">
        <w:tc>
          <w:tcPr>
            <w:tcW w:w="861" w:type="dxa"/>
          </w:tcPr>
          <w:p w:rsidR="00B71F70" w:rsidRDefault="00B71F70" w:rsidP="005E58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B71F70" w:rsidRPr="0079080E" w:rsidRDefault="003F570C" w:rsidP="000957B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85.13</w:t>
            </w:r>
          </w:p>
        </w:tc>
        <w:tc>
          <w:tcPr>
            <w:tcW w:w="11199" w:type="dxa"/>
          </w:tcPr>
          <w:p w:rsidR="00B71F70" w:rsidRPr="0079080E" w:rsidRDefault="00FB7D74" w:rsidP="00FB7D7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о</w:t>
            </w:r>
            <w:r w:rsidR="005C14ED">
              <w:rPr>
                <w:rFonts w:ascii="Times New Roman" w:hAnsi="Times New Roman" w:cs="Times New Roman"/>
                <w:sz w:val="24"/>
                <w:szCs w:val="24"/>
              </w:rPr>
              <w:t>сновное общее</w:t>
            </w:r>
          </w:p>
        </w:tc>
      </w:tr>
      <w:tr w:rsidR="00762259" w:rsidRPr="0079080E" w:rsidTr="00175F6D">
        <w:tc>
          <w:tcPr>
            <w:tcW w:w="861" w:type="dxa"/>
          </w:tcPr>
          <w:p w:rsidR="00762259" w:rsidRDefault="00252E50" w:rsidP="005E58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762259" w:rsidRPr="005C14ED" w:rsidRDefault="00762259" w:rsidP="000957B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C14ED">
              <w:rPr>
                <w:rFonts w:ascii="Times New Roman" w:hAnsi="Times New Roman" w:cs="Times New Roman"/>
                <w:sz w:val="24"/>
                <w:szCs w:val="24"/>
              </w:rPr>
              <w:t>88.91</w:t>
            </w:r>
          </w:p>
        </w:tc>
        <w:tc>
          <w:tcPr>
            <w:tcW w:w="11199" w:type="dxa"/>
          </w:tcPr>
          <w:p w:rsidR="00762259" w:rsidRPr="005C14ED" w:rsidRDefault="00762259" w:rsidP="00FB7D7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C14ED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дневному уходу за детьми</w:t>
            </w:r>
          </w:p>
        </w:tc>
      </w:tr>
    </w:tbl>
    <w:p w:rsidR="00CE1AE9" w:rsidRPr="0079080E" w:rsidRDefault="00CE1AE9" w:rsidP="000957B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  <w:sectPr w:rsidR="00CE1AE9" w:rsidRPr="0079080E" w:rsidSect="005E5874">
          <w:pgSz w:w="16840" w:h="11907" w:orient="landscape" w:code="9"/>
          <w:pgMar w:top="1134" w:right="1134" w:bottom="1134" w:left="1134" w:header="0" w:footer="0" w:gutter="0"/>
          <w:cols w:space="720"/>
        </w:sectPr>
      </w:pPr>
    </w:p>
    <w:p w:rsidR="005E5874" w:rsidRPr="0079080E" w:rsidRDefault="005E5874" w:rsidP="005E587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lastRenderedPageBreak/>
        <w:t xml:space="preserve">Часть 1. Сведения об оказываемых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79080E">
        <w:rPr>
          <w:rFonts w:ascii="Times New Roman" w:hAnsi="Times New Roman" w:cs="Times New Roman"/>
          <w:sz w:val="28"/>
          <w:szCs w:val="28"/>
        </w:rPr>
        <w:t xml:space="preserve"> услугах</w:t>
      </w:r>
    </w:p>
    <w:p w:rsidR="005E5874" w:rsidRPr="0079080E" w:rsidRDefault="005E5874" w:rsidP="005E587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5E5874" w:rsidRPr="0079080E" w:rsidRDefault="005E5874" w:rsidP="005E58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0"/>
        <w:gridCol w:w="8505"/>
      </w:tblGrid>
      <w:tr w:rsidR="005E5874" w:rsidRPr="0079080E" w:rsidTr="005E587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74" w:rsidRDefault="005E5874" w:rsidP="005E58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874" w:rsidRDefault="005E5874" w:rsidP="005E58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874" w:rsidRDefault="005E5874" w:rsidP="005E58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874" w:rsidRDefault="005E5874" w:rsidP="005E58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874" w:rsidRPr="0079080E" w:rsidRDefault="005E5874" w:rsidP="005E58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74" w:rsidRDefault="005E5874" w:rsidP="005E5874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874" w:rsidRDefault="005E5874" w:rsidP="005E5874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874" w:rsidRPr="0079080E" w:rsidRDefault="005E5874" w:rsidP="005E5874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образования.</w:t>
            </w:r>
          </w:p>
        </w:tc>
      </w:tr>
      <w:tr w:rsidR="005E5874" w:rsidRPr="0079080E" w:rsidTr="005E587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74" w:rsidRPr="0079080E" w:rsidRDefault="005E5874" w:rsidP="005E58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Код услуги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общероссийскому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базовому (отраслевому) перечню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региональному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74" w:rsidRPr="0079080E" w:rsidRDefault="005E5874" w:rsidP="005E5874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БВ24</w:t>
            </w:r>
          </w:p>
        </w:tc>
      </w:tr>
      <w:tr w:rsidR="005E5874" w:rsidRPr="0079080E" w:rsidTr="005E587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74" w:rsidRPr="0079080E" w:rsidRDefault="005E5874" w:rsidP="005E58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74" w:rsidRPr="0079080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</w:tbl>
    <w:p w:rsidR="005E5874" w:rsidRPr="0079080E" w:rsidRDefault="005E5874" w:rsidP="005E5874">
      <w:pPr>
        <w:pStyle w:val="ConsPlusNormal"/>
        <w:jc w:val="both"/>
        <w:rPr>
          <w:rFonts w:ascii="Arial" w:hAnsi="Arial" w:cs="Arial"/>
          <w:sz w:val="16"/>
          <w:szCs w:val="16"/>
        </w:rPr>
      </w:pPr>
    </w:p>
    <w:p w:rsidR="005E5874" w:rsidRDefault="005E5874" w:rsidP="005E58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E5874" w:rsidRPr="003F23A6" w:rsidRDefault="005E5874" w:rsidP="005E5874">
      <w:pPr>
        <w:pStyle w:val="a7"/>
        <w:numPr>
          <w:ilvl w:val="0"/>
          <w:numId w:val="8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F23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качества муниципальной услуги</w:t>
      </w:r>
    </w:p>
    <w:tbl>
      <w:tblPr>
        <w:tblW w:w="1545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1559"/>
        <w:gridCol w:w="4253"/>
        <w:gridCol w:w="1276"/>
        <w:gridCol w:w="850"/>
        <w:gridCol w:w="851"/>
        <w:gridCol w:w="850"/>
        <w:gridCol w:w="1701"/>
      </w:tblGrid>
      <w:tr w:rsidR="005E5874" w:rsidRPr="0079080E" w:rsidTr="005E5874">
        <w:trPr>
          <w:trHeight w:val="433"/>
        </w:trPr>
        <w:tc>
          <w:tcPr>
            <w:tcW w:w="2268" w:type="dxa"/>
            <w:vMerge w:val="restart"/>
          </w:tcPr>
          <w:p w:rsidR="005E5874" w:rsidRPr="0079080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843" w:type="dxa"/>
            <w:vMerge w:val="restart"/>
          </w:tcPr>
          <w:p w:rsidR="005E5874" w:rsidRPr="0079080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559" w:type="dxa"/>
            <w:vMerge w:val="restart"/>
          </w:tcPr>
          <w:p w:rsidR="005E5874" w:rsidRPr="0079080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5529" w:type="dxa"/>
            <w:gridSpan w:val="2"/>
          </w:tcPr>
          <w:p w:rsidR="005E5874" w:rsidRPr="0079080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="00B07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551" w:type="dxa"/>
            <w:gridSpan w:val="3"/>
          </w:tcPr>
          <w:p w:rsidR="005E5874" w:rsidRPr="0079080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="00B07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701" w:type="dxa"/>
            <w:vMerge w:val="restart"/>
          </w:tcPr>
          <w:p w:rsidR="005E5874" w:rsidRPr="0079080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отклонение, ед.</w:t>
            </w:r>
          </w:p>
        </w:tc>
      </w:tr>
      <w:tr w:rsidR="005E5874" w:rsidRPr="0079080E" w:rsidTr="005E5874">
        <w:trPr>
          <w:trHeight w:val="337"/>
        </w:trPr>
        <w:tc>
          <w:tcPr>
            <w:tcW w:w="2268" w:type="dxa"/>
            <w:vMerge/>
          </w:tcPr>
          <w:p w:rsidR="005E5874" w:rsidRPr="0079080E" w:rsidRDefault="005E5874" w:rsidP="005E5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E5874" w:rsidRPr="0079080E" w:rsidRDefault="005E5874" w:rsidP="005E5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E5874" w:rsidRPr="0079080E" w:rsidRDefault="005E5874" w:rsidP="005E5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E5874" w:rsidRPr="0079080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</w:tcPr>
          <w:p w:rsidR="005E5874" w:rsidRPr="0079080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850" w:type="dxa"/>
          </w:tcPr>
          <w:p w:rsidR="005E5874" w:rsidRPr="0079080E" w:rsidRDefault="005E5874" w:rsidP="0059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04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51" w:type="dxa"/>
          </w:tcPr>
          <w:p w:rsidR="005E5874" w:rsidRPr="0079080E" w:rsidRDefault="005E5874" w:rsidP="0059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04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50" w:type="dxa"/>
          </w:tcPr>
          <w:p w:rsidR="005E5874" w:rsidRPr="0079080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9046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701" w:type="dxa"/>
            <w:vMerge/>
          </w:tcPr>
          <w:p w:rsidR="005E5874" w:rsidRPr="0079080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874" w:rsidRPr="0079080E" w:rsidTr="005E5874">
        <w:trPr>
          <w:trHeight w:val="263"/>
        </w:trPr>
        <w:tc>
          <w:tcPr>
            <w:tcW w:w="2268" w:type="dxa"/>
          </w:tcPr>
          <w:p w:rsidR="005E5874" w:rsidRPr="0079080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5874" w:rsidRPr="0079080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E5874" w:rsidRPr="0079080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5E5874" w:rsidRPr="0079080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E5874" w:rsidRPr="0079080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E5874" w:rsidRPr="0079080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E5874" w:rsidRPr="0079080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5E5874" w:rsidRPr="0079080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E5874" w:rsidRPr="0079080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E5874" w:rsidRPr="0079080E" w:rsidTr="005E5874">
        <w:trPr>
          <w:trHeight w:val="638"/>
        </w:trPr>
        <w:tc>
          <w:tcPr>
            <w:tcW w:w="2268" w:type="dxa"/>
            <w:vMerge w:val="restart"/>
          </w:tcPr>
          <w:p w:rsidR="005E5874" w:rsidRPr="003F23A6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A6">
              <w:rPr>
                <w:rFonts w:ascii="Times New Roman" w:hAnsi="Times New Roman" w:cs="Times New Roman"/>
                <w:sz w:val="24"/>
                <w:szCs w:val="24"/>
              </w:rPr>
              <w:t>80101.О.99.0.БВ24ДН82000</w:t>
            </w:r>
          </w:p>
        </w:tc>
        <w:tc>
          <w:tcPr>
            <w:tcW w:w="1843" w:type="dxa"/>
            <w:vMerge w:val="restart"/>
          </w:tcPr>
          <w:p w:rsidR="005E5874" w:rsidRPr="00C356F7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Возраст обучающихся: от 3 лет до 8 лет</w:t>
            </w:r>
          </w:p>
        </w:tc>
        <w:tc>
          <w:tcPr>
            <w:tcW w:w="1559" w:type="dxa"/>
            <w:vMerge w:val="restart"/>
          </w:tcPr>
          <w:p w:rsidR="005E5874" w:rsidRPr="00C356F7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6F7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4253" w:type="dxa"/>
          </w:tcPr>
          <w:p w:rsidR="005E5874" w:rsidRPr="00C356F7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обучающихся ,освоивших основную</w:t>
            </w:r>
            <w:r w:rsidR="006E63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общеобразовательную</w:t>
            </w:r>
            <w:r w:rsidR="006E63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356F7">
              <w:rPr>
                <w:rFonts w:ascii="Times New Roman" w:hAnsi="Times New Roman" w:cs="Times New Roman"/>
                <w:sz w:val="18"/>
                <w:szCs w:val="18"/>
              </w:rPr>
              <w:t>программ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 дошкольного образования</w:t>
            </w:r>
          </w:p>
        </w:tc>
        <w:tc>
          <w:tcPr>
            <w:tcW w:w="1276" w:type="dxa"/>
          </w:tcPr>
          <w:p w:rsidR="005E5874" w:rsidRPr="00C356F7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6F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0" w:type="dxa"/>
          </w:tcPr>
          <w:p w:rsidR="005E5874" w:rsidRPr="0079080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5E5874" w:rsidRPr="0079080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5E5874" w:rsidRPr="0079080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5E5874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259" w:rsidRPr="0079080E" w:rsidTr="005E5874">
        <w:tc>
          <w:tcPr>
            <w:tcW w:w="2268" w:type="dxa"/>
            <w:vMerge/>
          </w:tcPr>
          <w:p w:rsidR="00762259" w:rsidRPr="003F23A6" w:rsidRDefault="00762259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2259" w:rsidRPr="00C356F7" w:rsidRDefault="00762259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62259" w:rsidRPr="00C356F7" w:rsidRDefault="00762259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762259" w:rsidRPr="00C356F7" w:rsidRDefault="00762259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6" w:type="dxa"/>
          </w:tcPr>
          <w:p w:rsidR="00762259" w:rsidRPr="00C356F7" w:rsidRDefault="00762259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6F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0" w:type="dxa"/>
          </w:tcPr>
          <w:p w:rsidR="00762259" w:rsidRPr="0079080E" w:rsidRDefault="00762259" w:rsidP="004F2D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762259" w:rsidRPr="0079080E" w:rsidRDefault="00762259" w:rsidP="004F2D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762259" w:rsidRPr="0079080E" w:rsidRDefault="00762259" w:rsidP="004F2D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</w:tcPr>
          <w:p w:rsidR="00762259" w:rsidRDefault="00762259" w:rsidP="004F2D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5874" w:rsidRPr="0079080E" w:rsidTr="005E5874">
        <w:trPr>
          <w:trHeight w:val="180"/>
        </w:trPr>
        <w:tc>
          <w:tcPr>
            <w:tcW w:w="2268" w:type="dxa"/>
            <w:vMerge w:val="restart"/>
          </w:tcPr>
          <w:p w:rsidR="005E5874" w:rsidRPr="003F23A6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A6">
              <w:rPr>
                <w:rFonts w:ascii="Times New Roman" w:hAnsi="Times New Roman" w:cs="Times New Roman"/>
                <w:sz w:val="24"/>
                <w:szCs w:val="24"/>
              </w:rPr>
              <w:t>80101.О.99.0.БВ24ДМ62000</w:t>
            </w:r>
          </w:p>
        </w:tc>
        <w:tc>
          <w:tcPr>
            <w:tcW w:w="1843" w:type="dxa"/>
            <w:vMerge w:val="restart"/>
          </w:tcPr>
          <w:p w:rsidR="005E5874" w:rsidRPr="00C356F7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Возраст обучающихся: от 1 года  до 3 лет</w:t>
            </w:r>
          </w:p>
        </w:tc>
        <w:tc>
          <w:tcPr>
            <w:tcW w:w="1559" w:type="dxa"/>
            <w:vMerge w:val="restart"/>
          </w:tcPr>
          <w:p w:rsidR="005E5874" w:rsidRPr="00C356F7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6F7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4253" w:type="dxa"/>
          </w:tcPr>
          <w:p w:rsidR="005E5874" w:rsidRPr="00C356F7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обучающихся, освоивших основную</w:t>
            </w:r>
            <w:r w:rsidR="006E63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общеобразовательную</w:t>
            </w:r>
            <w:r w:rsidR="006E63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356F7">
              <w:rPr>
                <w:rFonts w:ascii="Times New Roman" w:hAnsi="Times New Roman" w:cs="Times New Roman"/>
                <w:sz w:val="18"/>
                <w:szCs w:val="18"/>
              </w:rPr>
              <w:t>программ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 дошкольного образования</w:t>
            </w:r>
          </w:p>
        </w:tc>
        <w:tc>
          <w:tcPr>
            <w:tcW w:w="1276" w:type="dxa"/>
          </w:tcPr>
          <w:p w:rsidR="005E5874" w:rsidRPr="00C356F7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0" w:type="dxa"/>
          </w:tcPr>
          <w:p w:rsidR="005E5874" w:rsidRPr="0079080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5E5874" w:rsidRPr="0079080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5E5874" w:rsidRPr="0079080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5E5874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5874" w:rsidRPr="0079080E" w:rsidTr="005E5874">
        <w:trPr>
          <w:trHeight w:val="105"/>
        </w:trPr>
        <w:tc>
          <w:tcPr>
            <w:tcW w:w="2268" w:type="dxa"/>
            <w:vMerge/>
          </w:tcPr>
          <w:p w:rsidR="005E5874" w:rsidRPr="00C356F7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5E5874" w:rsidRPr="00C356F7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E5874" w:rsidRPr="00C356F7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5E5874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6" w:type="dxa"/>
          </w:tcPr>
          <w:p w:rsidR="005E5874" w:rsidRPr="00C356F7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0" w:type="dxa"/>
          </w:tcPr>
          <w:p w:rsidR="005E5874" w:rsidRPr="0079080E" w:rsidRDefault="00762259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E58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E5874" w:rsidRPr="0079080E" w:rsidRDefault="00762259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5E5874" w:rsidRPr="0079080E" w:rsidRDefault="00762259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</w:tcPr>
          <w:p w:rsidR="005E5874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22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E5874" w:rsidRDefault="005E5874" w:rsidP="005E5874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E5874" w:rsidRPr="003F23A6" w:rsidRDefault="005E5874" w:rsidP="005E5874">
      <w:pPr>
        <w:pStyle w:val="a7"/>
        <w:numPr>
          <w:ilvl w:val="0"/>
          <w:numId w:val="8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F23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Показатели объема муниципальной услуги</w:t>
      </w:r>
    </w:p>
    <w:tbl>
      <w:tblPr>
        <w:tblW w:w="1545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985"/>
        <w:gridCol w:w="1701"/>
        <w:gridCol w:w="3969"/>
        <w:gridCol w:w="1658"/>
        <w:gridCol w:w="752"/>
        <w:gridCol w:w="708"/>
        <w:gridCol w:w="851"/>
        <w:gridCol w:w="1559"/>
      </w:tblGrid>
      <w:tr w:rsidR="005E5874" w:rsidRPr="0079080E" w:rsidTr="005E5874">
        <w:tc>
          <w:tcPr>
            <w:tcW w:w="2268" w:type="dxa"/>
            <w:vMerge w:val="restart"/>
          </w:tcPr>
          <w:p w:rsidR="005E5874" w:rsidRPr="0079080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5" w:type="dxa"/>
            <w:vMerge w:val="restart"/>
          </w:tcPr>
          <w:p w:rsidR="005E5874" w:rsidRPr="0079080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701" w:type="dxa"/>
            <w:vMerge w:val="restart"/>
          </w:tcPr>
          <w:p w:rsidR="005E5874" w:rsidRPr="0079080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5627" w:type="dxa"/>
            <w:gridSpan w:val="2"/>
          </w:tcPr>
          <w:p w:rsidR="005E5874" w:rsidRPr="0079080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="00B07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311" w:type="dxa"/>
            <w:gridSpan w:val="3"/>
          </w:tcPr>
          <w:p w:rsidR="005E5874" w:rsidRPr="0079080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="00590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559" w:type="dxa"/>
            <w:vMerge w:val="restart"/>
          </w:tcPr>
          <w:p w:rsidR="005E5874" w:rsidRPr="0079080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отклонение, ед.</w:t>
            </w:r>
          </w:p>
        </w:tc>
      </w:tr>
      <w:tr w:rsidR="005E5874" w:rsidRPr="0079080E" w:rsidTr="005E5874">
        <w:tc>
          <w:tcPr>
            <w:tcW w:w="2268" w:type="dxa"/>
            <w:vMerge/>
          </w:tcPr>
          <w:p w:rsidR="005E5874" w:rsidRPr="0079080E" w:rsidRDefault="005E5874" w:rsidP="005E5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E5874" w:rsidRPr="0079080E" w:rsidRDefault="005E5874" w:rsidP="005E5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874" w:rsidRPr="0079080E" w:rsidRDefault="005E5874" w:rsidP="005E5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E5874" w:rsidRPr="0079080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58" w:type="dxa"/>
          </w:tcPr>
          <w:p w:rsidR="005E5874" w:rsidRPr="0079080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752" w:type="dxa"/>
          </w:tcPr>
          <w:p w:rsidR="005E5874" w:rsidRPr="0079080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9046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708" w:type="dxa"/>
          </w:tcPr>
          <w:p w:rsidR="005E5874" w:rsidRPr="0079080E" w:rsidRDefault="005E5874" w:rsidP="0059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04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51" w:type="dxa"/>
          </w:tcPr>
          <w:p w:rsidR="005E5874" w:rsidRPr="0079080E" w:rsidRDefault="005E5874" w:rsidP="0059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04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559" w:type="dxa"/>
            <w:vMerge/>
          </w:tcPr>
          <w:p w:rsidR="005E5874" w:rsidRPr="0079080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874" w:rsidRPr="0079080E" w:rsidTr="005E5874">
        <w:tc>
          <w:tcPr>
            <w:tcW w:w="2268" w:type="dxa"/>
          </w:tcPr>
          <w:p w:rsidR="005E5874" w:rsidRPr="0079080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E5874" w:rsidRPr="0079080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E5874" w:rsidRPr="0079080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5E5874" w:rsidRPr="0079080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8" w:type="dxa"/>
          </w:tcPr>
          <w:p w:rsidR="005E5874" w:rsidRPr="0079080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2" w:type="dxa"/>
          </w:tcPr>
          <w:p w:rsidR="005E5874" w:rsidRPr="0079080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5E5874" w:rsidRPr="0079080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5E5874" w:rsidRPr="0079080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5E5874" w:rsidRPr="0079080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E5874" w:rsidRPr="0079080E" w:rsidTr="005E5874">
        <w:tc>
          <w:tcPr>
            <w:tcW w:w="2268" w:type="dxa"/>
          </w:tcPr>
          <w:p w:rsidR="005E5874" w:rsidRPr="003F23A6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A6">
              <w:rPr>
                <w:rFonts w:ascii="Times New Roman" w:hAnsi="Times New Roman" w:cs="Times New Roman"/>
                <w:sz w:val="24"/>
                <w:szCs w:val="24"/>
              </w:rPr>
              <w:t>80101.О.99.0.БВ24ДН82000</w:t>
            </w:r>
          </w:p>
        </w:tc>
        <w:tc>
          <w:tcPr>
            <w:tcW w:w="1985" w:type="dxa"/>
          </w:tcPr>
          <w:p w:rsidR="005E5874" w:rsidRPr="00C356F7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Возраст обучающихся: от 3 лет до 8 лет</w:t>
            </w:r>
          </w:p>
        </w:tc>
        <w:tc>
          <w:tcPr>
            <w:tcW w:w="1701" w:type="dxa"/>
          </w:tcPr>
          <w:p w:rsidR="005E5874" w:rsidRPr="003B0B5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5E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3969" w:type="dxa"/>
          </w:tcPr>
          <w:p w:rsidR="005E5874" w:rsidRPr="0079080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обучающихся (человек)</w:t>
            </w:r>
          </w:p>
        </w:tc>
        <w:tc>
          <w:tcPr>
            <w:tcW w:w="1658" w:type="dxa"/>
          </w:tcPr>
          <w:p w:rsidR="005E5874" w:rsidRPr="0079080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52" w:type="dxa"/>
          </w:tcPr>
          <w:p w:rsidR="005E5874" w:rsidRPr="00CD7092" w:rsidRDefault="00762259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5E5874" w:rsidRPr="0079080E" w:rsidRDefault="00762259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5E5874" w:rsidRPr="0079080E" w:rsidRDefault="00762259" w:rsidP="0059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5E5874" w:rsidRDefault="007C4FD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5874" w:rsidRPr="0079080E" w:rsidTr="005E5874">
        <w:trPr>
          <w:trHeight w:val="240"/>
        </w:trPr>
        <w:tc>
          <w:tcPr>
            <w:tcW w:w="2268" w:type="dxa"/>
          </w:tcPr>
          <w:p w:rsidR="005E5874" w:rsidRPr="003F23A6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A6">
              <w:rPr>
                <w:rFonts w:ascii="Times New Roman" w:hAnsi="Times New Roman" w:cs="Times New Roman"/>
                <w:sz w:val="24"/>
                <w:szCs w:val="24"/>
              </w:rPr>
              <w:t>80101.О.99.0.БВ24ДМ62000</w:t>
            </w:r>
          </w:p>
        </w:tc>
        <w:tc>
          <w:tcPr>
            <w:tcW w:w="1985" w:type="dxa"/>
          </w:tcPr>
          <w:p w:rsidR="005E5874" w:rsidRPr="00C356F7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Возраст обучающихся: от 1 года  до 3 лет</w:t>
            </w:r>
          </w:p>
        </w:tc>
        <w:tc>
          <w:tcPr>
            <w:tcW w:w="1701" w:type="dxa"/>
          </w:tcPr>
          <w:p w:rsidR="005E5874" w:rsidRPr="003B0B5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5E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3969" w:type="dxa"/>
          </w:tcPr>
          <w:p w:rsidR="005E5874" w:rsidRPr="0079080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обучающихся (человек)</w:t>
            </w:r>
          </w:p>
        </w:tc>
        <w:tc>
          <w:tcPr>
            <w:tcW w:w="1658" w:type="dxa"/>
          </w:tcPr>
          <w:p w:rsidR="005E5874" w:rsidRPr="0079080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52" w:type="dxa"/>
          </w:tcPr>
          <w:p w:rsidR="005E5874" w:rsidRPr="00CD7092" w:rsidRDefault="00762259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5E5874" w:rsidRPr="0079080E" w:rsidRDefault="00762259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E5874" w:rsidRPr="0079080E" w:rsidRDefault="00762259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E5874" w:rsidRDefault="007C4FD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E5874" w:rsidRDefault="005E5874" w:rsidP="005E587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E5874" w:rsidRDefault="005E5874" w:rsidP="005E587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E5874" w:rsidRDefault="005E5874" w:rsidP="005E587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88007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3) 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Сведения о платных услугах в составе задания. Платных услуг в составе муниципального задания нет.</w:t>
      </w:r>
    </w:p>
    <w:p w:rsidR="005E5874" w:rsidRPr="00880076" w:rsidRDefault="005E5874" w:rsidP="005E587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24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2271"/>
        <w:gridCol w:w="1984"/>
        <w:gridCol w:w="1701"/>
        <w:gridCol w:w="850"/>
        <w:gridCol w:w="851"/>
        <w:gridCol w:w="850"/>
        <w:gridCol w:w="861"/>
        <w:gridCol w:w="840"/>
        <w:gridCol w:w="709"/>
      </w:tblGrid>
      <w:tr w:rsidR="005E5874" w:rsidTr="005E5874">
        <w:trPr>
          <w:trHeight w:val="863"/>
        </w:trPr>
        <w:tc>
          <w:tcPr>
            <w:tcW w:w="212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874" w:rsidRDefault="005E5874" w:rsidP="005E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874" w:rsidRDefault="005E5874" w:rsidP="005E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2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874" w:rsidRPr="00880076" w:rsidRDefault="005E5874" w:rsidP="005E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36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874" w:rsidRPr="00880076" w:rsidRDefault="005E5874" w:rsidP="005E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874" w:rsidRPr="00880076" w:rsidRDefault="005E5874" w:rsidP="005E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874" w:rsidRPr="00880076" w:rsidRDefault="005E5874" w:rsidP="005E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5E5874" w:rsidTr="005E5874">
        <w:trPr>
          <w:trHeight w:val="1"/>
        </w:trPr>
        <w:tc>
          <w:tcPr>
            <w:tcW w:w="212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874" w:rsidRPr="00880076" w:rsidRDefault="005E5874" w:rsidP="005E587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8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874" w:rsidRPr="00880076" w:rsidRDefault="005E5874" w:rsidP="005E587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7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874" w:rsidRPr="00880076" w:rsidRDefault="005E5874" w:rsidP="005E587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874" w:rsidRPr="00880076" w:rsidRDefault="005E5874" w:rsidP="005E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874" w:rsidRDefault="005E5874" w:rsidP="005E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Дата, № НПА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874" w:rsidRDefault="005E5874" w:rsidP="005E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20__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год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874" w:rsidRDefault="005E5874" w:rsidP="005E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20__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год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874" w:rsidRDefault="005E5874" w:rsidP="005E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20__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год </w:t>
            </w:r>
          </w:p>
        </w:tc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874" w:rsidRDefault="005E5874" w:rsidP="005E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20__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год 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874" w:rsidRDefault="005E5874" w:rsidP="005E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20__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год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874" w:rsidRDefault="005E5874" w:rsidP="005E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20__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год </w:t>
            </w:r>
          </w:p>
        </w:tc>
      </w:tr>
      <w:tr w:rsidR="005E5874" w:rsidTr="005E5874">
        <w:trPr>
          <w:trHeight w:val="1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874" w:rsidRDefault="005E5874" w:rsidP="005E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874" w:rsidRDefault="005E5874" w:rsidP="005E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874" w:rsidRDefault="005E5874" w:rsidP="005E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874" w:rsidRDefault="005E5874" w:rsidP="005E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874" w:rsidRDefault="005E5874" w:rsidP="005E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874" w:rsidRDefault="005E5874" w:rsidP="005E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874" w:rsidRDefault="005E5874" w:rsidP="005E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874" w:rsidRDefault="005E5874" w:rsidP="005E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874" w:rsidRDefault="005E5874" w:rsidP="005E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874" w:rsidRDefault="005E5874" w:rsidP="005E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874" w:rsidRDefault="005E5874" w:rsidP="005E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5E5874" w:rsidTr="005E5874">
        <w:trPr>
          <w:trHeight w:val="1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874" w:rsidRDefault="005E5874" w:rsidP="005E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874" w:rsidRDefault="005E5874" w:rsidP="005E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874" w:rsidRDefault="005E5874" w:rsidP="005E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874" w:rsidRDefault="005E5874" w:rsidP="005E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874" w:rsidRDefault="005E5874" w:rsidP="005E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874" w:rsidRDefault="005E5874" w:rsidP="005E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874" w:rsidRDefault="005E5874" w:rsidP="005E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874" w:rsidRDefault="005E5874" w:rsidP="005E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874" w:rsidRDefault="005E5874" w:rsidP="005E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874" w:rsidRDefault="005E5874" w:rsidP="005E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874" w:rsidRDefault="005E5874" w:rsidP="005E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5E5874" w:rsidTr="005E5874">
        <w:trPr>
          <w:trHeight w:val="1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874" w:rsidRDefault="005E5874" w:rsidP="005E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874" w:rsidRDefault="005E5874" w:rsidP="005E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874" w:rsidRDefault="005E5874" w:rsidP="005E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874" w:rsidRDefault="005E5874" w:rsidP="005E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874" w:rsidRDefault="005E5874" w:rsidP="005E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874" w:rsidRDefault="005E5874" w:rsidP="005E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874" w:rsidRDefault="005E5874" w:rsidP="005E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874" w:rsidRDefault="005E5874" w:rsidP="005E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874" w:rsidRDefault="005E5874" w:rsidP="005E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874" w:rsidRDefault="005E5874" w:rsidP="005E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874" w:rsidRDefault="005E5874" w:rsidP="005E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:rsidR="005E5874" w:rsidRDefault="005E5874" w:rsidP="005E5874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5874" w:rsidRDefault="005E5874" w:rsidP="005E5874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5874" w:rsidRPr="0079080E" w:rsidRDefault="005E5874" w:rsidP="005E587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79080E">
        <w:rPr>
          <w:rFonts w:ascii="Times New Roman" w:hAnsi="Times New Roman" w:cs="Times New Roman"/>
          <w:b/>
          <w:sz w:val="24"/>
          <w:szCs w:val="24"/>
          <w:u w:val="single"/>
        </w:rPr>
        <w:t xml:space="preserve">)  Порядок оказания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муниципальной</w:t>
      </w:r>
      <w:r w:rsidRPr="0079080E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услуги (перечень и реквизиты НПА, регулирующих порядок оказания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муниципальной</w:t>
      </w:r>
      <w:r w:rsidRPr="0079080E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услуги)</w:t>
      </w:r>
    </w:p>
    <w:p w:rsidR="005E5874" w:rsidRPr="0079080E" w:rsidRDefault="005E5874" w:rsidP="005E587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498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547"/>
        <w:gridCol w:w="2919"/>
        <w:gridCol w:w="4736"/>
        <w:gridCol w:w="1949"/>
      </w:tblGrid>
      <w:tr w:rsidR="005E5874" w:rsidRPr="0079080E" w:rsidTr="005E5874">
        <w:tc>
          <w:tcPr>
            <w:tcW w:w="2835" w:type="dxa"/>
            <w:vMerge w:val="restart"/>
          </w:tcPr>
          <w:p w:rsidR="005E5874" w:rsidRPr="0079080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</w:tcPr>
          <w:p w:rsidR="005E5874" w:rsidRPr="0079080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ус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</w:p>
        </w:tc>
        <w:tc>
          <w:tcPr>
            <w:tcW w:w="2919" w:type="dxa"/>
            <w:vMerge w:val="restart"/>
          </w:tcPr>
          <w:p w:rsidR="005E5874" w:rsidRPr="0079080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6685" w:type="dxa"/>
            <w:gridSpan w:val="2"/>
          </w:tcPr>
          <w:p w:rsidR="005E5874" w:rsidRPr="0079080E" w:rsidRDefault="005E5874" w:rsidP="005E58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НПА, </w:t>
            </w:r>
            <w:r w:rsidRPr="007A79AF">
              <w:rPr>
                <w:rFonts w:ascii="Times New Roman" w:hAnsi="Times New Roman" w:cs="Times New Roman"/>
                <w:sz w:val="24"/>
                <w:szCs w:val="24"/>
              </w:rPr>
              <w:t>регулирующего порядок оказания муниципальной услуги)</w:t>
            </w:r>
          </w:p>
        </w:tc>
      </w:tr>
      <w:tr w:rsidR="005E5874" w:rsidRPr="0079080E" w:rsidTr="005E5874">
        <w:tc>
          <w:tcPr>
            <w:tcW w:w="2835" w:type="dxa"/>
            <w:vMerge/>
          </w:tcPr>
          <w:p w:rsidR="005E5874" w:rsidRPr="0079080E" w:rsidRDefault="005E5874" w:rsidP="005E5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5E5874" w:rsidRPr="0079080E" w:rsidRDefault="005E5874" w:rsidP="005E5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vMerge/>
          </w:tcPr>
          <w:p w:rsidR="005E5874" w:rsidRPr="0079080E" w:rsidRDefault="005E5874" w:rsidP="005E5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6" w:type="dxa"/>
          </w:tcPr>
          <w:p w:rsidR="005E5874" w:rsidRPr="0079080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НПА </w:t>
            </w:r>
          </w:p>
          <w:p w:rsidR="005E5874" w:rsidRPr="0079080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(вид НПА, принявший орган, название)</w:t>
            </w:r>
          </w:p>
        </w:tc>
        <w:tc>
          <w:tcPr>
            <w:tcW w:w="1949" w:type="dxa"/>
          </w:tcPr>
          <w:p w:rsidR="005E5874" w:rsidRPr="0079080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Дата, № НПА</w:t>
            </w:r>
          </w:p>
        </w:tc>
      </w:tr>
      <w:tr w:rsidR="005E5874" w:rsidRPr="0079080E" w:rsidTr="005E5874">
        <w:tc>
          <w:tcPr>
            <w:tcW w:w="2835" w:type="dxa"/>
          </w:tcPr>
          <w:p w:rsidR="005E5874" w:rsidRPr="0079080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7" w:type="dxa"/>
          </w:tcPr>
          <w:p w:rsidR="005E5874" w:rsidRPr="0079080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9" w:type="dxa"/>
          </w:tcPr>
          <w:p w:rsidR="005E5874" w:rsidRPr="0079080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36" w:type="dxa"/>
          </w:tcPr>
          <w:p w:rsidR="005E5874" w:rsidRPr="0079080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9" w:type="dxa"/>
          </w:tcPr>
          <w:p w:rsidR="005E5874" w:rsidRPr="0079080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5874" w:rsidRPr="00432FFA" w:rsidTr="005E5874">
        <w:tc>
          <w:tcPr>
            <w:tcW w:w="2835" w:type="dxa"/>
          </w:tcPr>
          <w:p w:rsidR="005E5874" w:rsidRPr="003F23A6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A6">
              <w:rPr>
                <w:rFonts w:ascii="Times New Roman" w:hAnsi="Times New Roman" w:cs="Times New Roman"/>
                <w:sz w:val="24"/>
                <w:szCs w:val="24"/>
              </w:rPr>
              <w:t>80101.О.99.0.БВ24ДН82000</w:t>
            </w:r>
          </w:p>
        </w:tc>
        <w:tc>
          <w:tcPr>
            <w:tcW w:w="2547" w:type="dxa"/>
          </w:tcPr>
          <w:p w:rsidR="005E5874" w:rsidRPr="00C356F7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Возраст обучающихся: от 3 лет до 8 лет</w:t>
            </w:r>
          </w:p>
        </w:tc>
        <w:tc>
          <w:tcPr>
            <w:tcW w:w="2919" w:type="dxa"/>
          </w:tcPr>
          <w:p w:rsidR="005E5874" w:rsidRPr="00432FFA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2FFA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4736" w:type="dxa"/>
            <w:vMerge w:val="restart"/>
          </w:tcPr>
          <w:p w:rsidR="005E5874" w:rsidRDefault="005E5874" w:rsidP="005E5874">
            <w:pPr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  <w:lang w:eastAsia="ru-RU"/>
              </w:rPr>
              <w:t>Постановление Администрации Пошехонского муниципального от 11.09.2019 №701 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Пошехонского муниципального района и финансового обеспечения выполнения муниципального задания»( с изменениями ).</w:t>
            </w:r>
          </w:p>
          <w:p w:rsidR="005E5874" w:rsidRPr="00CD6A2D" w:rsidRDefault="005E5874" w:rsidP="005E587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Постановление Администрации Пошехонского муниципального района «Об утверждении базовых требований к качеству предоставляемых услуг»</w:t>
            </w:r>
          </w:p>
        </w:tc>
        <w:tc>
          <w:tcPr>
            <w:tcW w:w="1949" w:type="dxa"/>
            <w:vMerge w:val="restart"/>
          </w:tcPr>
          <w:p w:rsidR="005E5874" w:rsidRPr="00775040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75040">
              <w:rPr>
                <w:rFonts w:ascii="Times New Roman" w:hAnsi="Times New Roman" w:cs="Times New Roman"/>
                <w:i/>
                <w:sz w:val="20"/>
              </w:rPr>
              <w:t>11.09.2019 №701</w:t>
            </w:r>
          </w:p>
          <w:p w:rsidR="005E5874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  <w:p w:rsidR="005E5874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  <w:p w:rsidR="005E5874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  <w:p w:rsidR="005E5874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  <w:p w:rsidR="005E5874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  <w:p w:rsidR="005E5874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  <w:p w:rsidR="005E5874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  <w:p w:rsidR="005E5874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  <w:p w:rsidR="005E5874" w:rsidRPr="00775040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11.01.2016.№5.</w:t>
            </w:r>
          </w:p>
        </w:tc>
      </w:tr>
      <w:tr w:rsidR="005E5874" w:rsidRPr="00432FFA" w:rsidTr="005E5874">
        <w:trPr>
          <w:trHeight w:val="1397"/>
        </w:trPr>
        <w:tc>
          <w:tcPr>
            <w:tcW w:w="2835" w:type="dxa"/>
            <w:tcBorders>
              <w:bottom w:val="single" w:sz="4" w:space="0" w:color="auto"/>
            </w:tcBorders>
          </w:tcPr>
          <w:p w:rsidR="005E5874" w:rsidRPr="003F23A6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A6">
              <w:rPr>
                <w:rFonts w:ascii="Times New Roman" w:hAnsi="Times New Roman" w:cs="Times New Roman"/>
                <w:sz w:val="24"/>
                <w:szCs w:val="24"/>
              </w:rPr>
              <w:t>80101.О.99.0.БВ24ДМ62000</w:t>
            </w:r>
          </w:p>
        </w:tc>
        <w:tc>
          <w:tcPr>
            <w:tcW w:w="2547" w:type="dxa"/>
            <w:tcBorders>
              <w:bottom w:val="single" w:sz="4" w:space="0" w:color="auto"/>
            </w:tcBorders>
          </w:tcPr>
          <w:p w:rsidR="005E5874" w:rsidRPr="00C356F7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Возраст обучающихся: от 1 года  до 3 лет</w:t>
            </w:r>
          </w:p>
        </w:tc>
        <w:tc>
          <w:tcPr>
            <w:tcW w:w="2919" w:type="dxa"/>
            <w:tcBorders>
              <w:bottom w:val="single" w:sz="4" w:space="0" w:color="auto"/>
            </w:tcBorders>
          </w:tcPr>
          <w:p w:rsidR="005E5874" w:rsidRPr="00432FFA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2FFA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4736" w:type="dxa"/>
            <w:vMerge/>
            <w:tcBorders>
              <w:bottom w:val="single" w:sz="4" w:space="0" w:color="auto"/>
            </w:tcBorders>
          </w:tcPr>
          <w:p w:rsidR="005E5874" w:rsidRPr="00432FFA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949" w:type="dxa"/>
            <w:vMerge/>
            <w:tcBorders>
              <w:bottom w:val="single" w:sz="4" w:space="0" w:color="auto"/>
            </w:tcBorders>
          </w:tcPr>
          <w:p w:rsidR="005E5874" w:rsidRPr="00432FFA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</w:tbl>
    <w:p w:rsidR="005E5874" w:rsidRDefault="005E5874" w:rsidP="005E5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62259" w:rsidRDefault="00762259" w:rsidP="005E5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62259" w:rsidRDefault="00762259" w:rsidP="007622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762259" w:rsidTr="004F2DB2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59" w:rsidRDefault="00762259" w:rsidP="004F2DB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муниципальной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59" w:rsidRDefault="00762259" w:rsidP="004F2D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Присмотр и уход</w:t>
            </w:r>
          </w:p>
        </w:tc>
      </w:tr>
      <w:tr w:rsidR="00762259" w:rsidTr="004F2DB2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59" w:rsidRDefault="00762259" w:rsidP="004F2DB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59" w:rsidRDefault="00762259" w:rsidP="004F2D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БВ19</w:t>
            </w:r>
          </w:p>
        </w:tc>
      </w:tr>
      <w:tr w:rsidR="00762259" w:rsidTr="004F2DB2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59" w:rsidRDefault="00762259" w:rsidP="004F2DB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Категории потребителей муниципальной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59" w:rsidRDefault="00762259" w:rsidP="004F2D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Физические лица</w:t>
            </w:r>
          </w:p>
        </w:tc>
      </w:tr>
    </w:tbl>
    <w:p w:rsidR="00762259" w:rsidRDefault="00762259" w:rsidP="0076225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62259" w:rsidRDefault="00762259" w:rsidP="00762259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Показатели качества муниципальной услуги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62259" w:rsidRDefault="00762259" w:rsidP="007622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28"/>
        <w:gridCol w:w="1992"/>
        <w:gridCol w:w="2975"/>
        <w:gridCol w:w="2551"/>
        <w:gridCol w:w="1276"/>
        <w:gridCol w:w="992"/>
        <w:gridCol w:w="992"/>
        <w:gridCol w:w="992"/>
        <w:gridCol w:w="1342"/>
      </w:tblGrid>
      <w:tr w:rsidR="00762259" w:rsidTr="004F2DB2"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59" w:rsidRDefault="00762259" w:rsidP="004F2D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Уникальный номер реестровой записи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59" w:rsidRDefault="00762259" w:rsidP="004F2D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Содержание муниципальной услуги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59" w:rsidRDefault="00762259" w:rsidP="004F2D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Условия (формы) оказания муниципальной услуги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59" w:rsidRDefault="00762259" w:rsidP="004F2D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качества муниципальной услуги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59" w:rsidRDefault="00762259" w:rsidP="004F2D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Значение показателя качества муниципальной услуги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59" w:rsidRDefault="00762259" w:rsidP="004F2D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Допустимое (возможное) отклонение, </w:t>
            </w:r>
          </w:p>
          <w:p w:rsidR="00762259" w:rsidRDefault="00762259" w:rsidP="004F2D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ед.</w:t>
            </w:r>
          </w:p>
        </w:tc>
      </w:tr>
      <w:tr w:rsidR="00762259" w:rsidTr="004F2DB2">
        <w:trPr>
          <w:trHeight w:val="547"/>
        </w:trPr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59" w:rsidRDefault="00762259" w:rsidP="004F2D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59" w:rsidRDefault="00762259" w:rsidP="004F2D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59" w:rsidRDefault="00762259" w:rsidP="004F2D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59" w:rsidRDefault="00762259" w:rsidP="004F2D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59" w:rsidRDefault="00762259" w:rsidP="004F2D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59" w:rsidRDefault="00762259" w:rsidP="004F2D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59" w:rsidRDefault="00762259" w:rsidP="004F2D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59" w:rsidRDefault="00762259" w:rsidP="004F2D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59" w:rsidRDefault="00762259" w:rsidP="004F2D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762259" w:rsidTr="004F2DB2">
        <w:trPr>
          <w:trHeight w:val="473"/>
        </w:trPr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59" w:rsidRDefault="00762259" w:rsidP="004F2DB2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853211О.99.0.БВ19АА50000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59" w:rsidRDefault="00762259" w:rsidP="004F2D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Категория потребителей: физические лица за исключением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льготных категорий</w:t>
            </w:r>
          </w:p>
          <w:p w:rsidR="00762259" w:rsidRDefault="00762259" w:rsidP="004F2D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Возраст обучающихся: От 1 года до 3 лет</w:t>
            </w:r>
          </w:p>
          <w:p w:rsidR="00762259" w:rsidRDefault="00762259" w:rsidP="004F2DB2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59" w:rsidRDefault="00762259" w:rsidP="004F2D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Очная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59" w:rsidRDefault="00762259" w:rsidP="004F2DB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Доля обучающихся, освоивших основную общеобразовательную программу дошкольного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образования.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59" w:rsidRDefault="00762259" w:rsidP="004F2DB2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62259" w:rsidRDefault="00762259" w:rsidP="004F2D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59" w:rsidRDefault="00762259" w:rsidP="004F2D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62259" w:rsidRDefault="00762259" w:rsidP="004F2D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59" w:rsidRDefault="00762259" w:rsidP="004F2D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62259" w:rsidRDefault="00762259" w:rsidP="004F2D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59" w:rsidRDefault="00762259" w:rsidP="004F2D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62259" w:rsidRDefault="00762259" w:rsidP="004F2D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59" w:rsidRDefault="00762259" w:rsidP="004F2D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62259" w:rsidRDefault="00762259" w:rsidP="004F2D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762259" w:rsidTr="004F2DB2">
        <w:trPr>
          <w:trHeight w:val="473"/>
        </w:trPr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59" w:rsidRDefault="00762259" w:rsidP="004F2D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59" w:rsidRDefault="00762259" w:rsidP="004F2D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59" w:rsidRDefault="00762259" w:rsidP="004F2D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59" w:rsidRDefault="00762259" w:rsidP="004F2DB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Доля родителей (законных представителей) удовлетворенных условиями и качеством предоставляемой услуги.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59" w:rsidRDefault="00762259" w:rsidP="004F2D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59" w:rsidRDefault="00762259" w:rsidP="004F2D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59" w:rsidRDefault="00762259" w:rsidP="004F2D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59" w:rsidRDefault="00762259" w:rsidP="004F2D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59" w:rsidRDefault="00762259" w:rsidP="004F2D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</w:tr>
      <w:tr w:rsidR="00762259" w:rsidTr="004F2DB2">
        <w:trPr>
          <w:trHeight w:val="473"/>
        </w:trPr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59" w:rsidRDefault="00762259" w:rsidP="004F2DB2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853211О.99.0.БВ19АА56000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59" w:rsidRDefault="00762259" w:rsidP="004F2D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  <w:p w:rsidR="00762259" w:rsidRDefault="00762259" w:rsidP="004F2D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Возраст обучающихся: От 3дет до 8 лет</w:t>
            </w:r>
          </w:p>
          <w:p w:rsidR="00762259" w:rsidRDefault="00762259" w:rsidP="004F2DB2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59" w:rsidRDefault="00762259" w:rsidP="004F2D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Очная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59" w:rsidRDefault="00762259" w:rsidP="004F2DB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Доля обучающихся, освоивших основную общеобразовательную программу дошкольного образования.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59" w:rsidRDefault="00762259" w:rsidP="004F2DB2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62259" w:rsidRDefault="00762259" w:rsidP="004F2D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59" w:rsidRDefault="00762259" w:rsidP="004F2D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62259" w:rsidRDefault="00762259" w:rsidP="004F2D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59" w:rsidRDefault="00762259" w:rsidP="004F2D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62259" w:rsidRDefault="00762259" w:rsidP="004F2D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59" w:rsidRDefault="00762259" w:rsidP="004F2D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62259" w:rsidRDefault="00762259" w:rsidP="004F2D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59" w:rsidRDefault="00762259" w:rsidP="004F2DB2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62259" w:rsidRDefault="00762259" w:rsidP="004F2D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762259" w:rsidTr="004F2DB2">
        <w:trPr>
          <w:trHeight w:val="473"/>
        </w:trPr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59" w:rsidRDefault="00762259" w:rsidP="004F2D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59" w:rsidRDefault="00762259" w:rsidP="004F2D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59" w:rsidRDefault="00762259" w:rsidP="004F2D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59" w:rsidRDefault="00762259" w:rsidP="004F2DB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Доля родителей (законных представителей) удовлетворенных условиями и качеством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59" w:rsidRDefault="00762259" w:rsidP="004F2D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59" w:rsidRDefault="00762259" w:rsidP="004F2D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59" w:rsidRDefault="00762259" w:rsidP="004F2D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59" w:rsidRDefault="00762259" w:rsidP="004F2D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59" w:rsidRDefault="00762259" w:rsidP="004F2D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</w:tr>
    </w:tbl>
    <w:p w:rsidR="00762259" w:rsidRDefault="00762259" w:rsidP="00762259">
      <w:pPr>
        <w:pStyle w:val="ConsPlusNormal"/>
        <w:jc w:val="both"/>
        <w:rPr>
          <w:rFonts w:ascii="Arial" w:hAnsi="Arial" w:cs="Arial"/>
          <w:sz w:val="16"/>
          <w:szCs w:val="16"/>
        </w:rPr>
      </w:pPr>
    </w:p>
    <w:p w:rsidR="00762259" w:rsidRDefault="00762259" w:rsidP="00762259">
      <w:pPr>
        <w:pStyle w:val="ConsPlusNormal"/>
        <w:jc w:val="both"/>
        <w:rPr>
          <w:rFonts w:ascii="Arial" w:hAnsi="Arial" w:cs="Arial"/>
          <w:sz w:val="16"/>
          <w:szCs w:val="16"/>
        </w:rPr>
      </w:pPr>
    </w:p>
    <w:p w:rsidR="00762259" w:rsidRDefault="00762259" w:rsidP="00762259">
      <w:pPr>
        <w:pStyle w:val="ConsPlusNormal"/>
        <w:ind w:firstLine="540"/>
        <w:jc w:val="both"/>
        <w:rPr>
          <w:rFonts w:ascii="Times New Roman" w:hAnsi="Times New Roman" w:cs="Times New Roman"/>
          <w:b/>
          <w:u w:val="single"/>
        </w:rPr>
      </w:pPr>
    </w:p>
    <w:p w:rsidR="00762259" w:rsidRDefault="00762259" w:rsidP="00762259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Показатели объема муниципальной услуги:</w:t>
      </w:r>
    </w:p>
    <w:p w:rsidR="00762259" w:rsidRDefault="00762259" w:rsidP="0076225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28"/>
        <w:gridCol w:w="3193"/>
        <w:gridCol w:w="1983"/>
        <w:gridCol w:w="1558"/>
        <w:gridCol w:w="1134"/>
        <w:gridCol w:w="1134"/>
        <w:gridCol w:w="993"/>
        <w:gridCol w:w="992"/>
        <w:gridCol w:w="2125"/>
      </w:tblGrid>
      <w:tr w:rsidR="00762259" w:rsidTr="004F2DB2"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59" w:rsidRDefault="00762259" w:rsidP="004F2D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Уникальный номер реестровой записи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59" w:rsidRDefault="00762259" w:rsidP="004F2D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Содержание муниципальной 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59" w:rsidRDefault="00762259" w:rsidP="004F2D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Условия (формы) оказания муниципальной услуги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59" w:rsidRDefault="00762259" w:rsidP="004F2D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объема муниципальной услуги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59" w:rsidRDefault="00762259" w:rsidP="004F2D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Значение показателя объема муниципальной 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59" w:rsidRDefault="00762259" w:rsidP="004F2D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Допустимое (возможное) отклонение, </w:t>
            </w:r>
          </w:p>
          <w:p w:rsidR="00762259" w:rsidRDefault="00762259" w:rsidP="004F2D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ед.</w:t>
            </w:r>
          </w:p>
        </w:tc>
      </w:tr>
      <w:tr w:rsidR="00762259" w:rsidTr="004F2DB2"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59" w:rsidRDefault="00762259" w:rsidP="004F2D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59" w:rsidRDefault="00762259" w:rsidP="004F2D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59" w:rsidRDefault="00762259" w:rsidP="004F2D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59" w:rsidRDefault="00762259" w:rsidP="004F2D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59" w:rsidRDefault="00762259" w:rsidP="004F2D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59" w:rsidRDefault="00762259" w:rsidP="004F2D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59" w:rsidRDefault="00762259" w:rsidP="004F2D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59" w:rsidRDefault="00762259" w:rsidP="004F2D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59" w:rsidRDefault="00762259" w:rsidP="004F2D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762259" w:rsidTr="004F2DB2">
        <w:trPr>
          <w:trHeight w:val="1516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59" w:rsidRDefault="00762259" w:rsidP="004F2DB2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853211О.99.0.БВ19АА50000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59" w:rsidRDefault="00762259" w:rsidP="004F2D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  <w:p w:rsidR="00762259" w:rsidRPr="00DA34A4" w:rsidRDefault="00762259" w:rsidP="004F2D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Возраст обучающихся: От 1 года до 3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59" w:rsidRDefault="00762259" w:rsidP="004F2D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59" w:rsidRDefault="00762259" w:rsidP="004F2D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Число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59" w:rsidRDefault="00762259" w:rsidP="004F2D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59" w:rsidRDefault="00762259" w:rsidP="004F2D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59" w:rsidRDefault="00762259" w:rsidP="004F2D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59" w:rsidRDefault="00762259" w:rsidP="004F2D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59" w:rsidRDefault="00762259" w:rsidP="004F2D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762259" w:rsidTr="004F2DB2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59" w:rsidRDefault="00762259" w:rsidP="004F2DB2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853211О.99.0.БВ19АА56000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59" w:rsidRDefault="00762259" w:rsidP="004F2D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Категория потребителей: физические лица за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исключением льготных категорий</w:t>
            </w:r>
          </w:p>
          <w:p w:rsidR="00762259" w:rsidRDefault="00762259" w:rsidP="004F2D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Возраст обучающихся: От 3дет до 8 лет</w:t>
            </w:r>
          </w:p>
          <w:p w:rsidR="00762259" w:rsidRDefault="00762259" w:rsidP="004F2DB2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59" w:rsidRDefault="00762259" w:rsidP="004F2D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59" w:rsidRDefault="00762259" w:rsidP="004F2D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Число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59" w:rsidRDefault="00762259" w:rsidP="004F2D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59" w:rsidRDefault="00762259" w:rsidP="004F2D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59" w:rsidRDefault="00762259" w:rsidP="004F2D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59" w:rsidRDefault="00762259" w:rsidP="004F2D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59" w:rsidRDefault="00762259" w:rsidP="004F2D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</w:tbl>
    <w:p w:rsidR="00762259" w:rsidRDefault="00762259" w:rsidP="00762259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2259" w:rsidRDefault="00762259" w:rsidP="00762259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2259" w:rsidRDefault="00762259" w:rsidP="00762259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2259" w:rsidRDefault="00762259" w:rsidP="00762259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3) Сведения о платных услугах в составе задания</w:t>
      </w:r>
      <w:r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 </w:t>
      </w:r>
      <w:r>
        <w:rPr>
          <w:rFonts w:ascii="Times New Roman" w:hAnsi="Times New Roman" w:cs="Times New Roman"/>
          <w:b/>
          <w:sz w:val="24"/>
          <w:szCs w:val="24"/>
        </w:rPr>
        <w:t>Платных услуг в составе муниципального задания нет.</w:t>
      </w:r>
    </w:p>
    <w:p w:rsidR="00762259" w:rsidRDefault="00762259" w:rsidP="00762259">
      <w:pPr>
        <w:pStyle w:val="ConsPlusNonformat"/>
        <w:ind w:left="360"/>
        <w:jc w:val="both"/>
        <w:rPr>
          <w:rFonts w:ascii="Arial" w:hAnsi="Arial" w:cs="Arial"/>
          <w:sz w:val="16"/>
          <w:szCs w:val="16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762259" w:rsidTr="004F2DB2">
        <w:trPr>
          <w:trHeight w:val="86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59" w:rsidRDefault="00762259" w:rsidP="004F2D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59" w:rsidRDefault="00762259" w:rsidP="004F2D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муниципальной услуги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59" w:rsidRDefault="00762259" w:rsidP="004F2D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(формы) оказания муниципальной услуги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59" w:rsidRDefault="00762259" w:rsidP="004F2DB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59" w:rsidRDefault="00762259" w:rsidP="004F2D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59" w:rsidRDefault="00762259" w:rsidP="004F2D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Среднегодовой размер платы (цена, тариф)</w:t>
            </w:r>
          </w:p>
        </w:tc>
      </w:tr>
      <w:tr w:rsidR="00762259" w:rsidTr="004F2DB2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59" w:rsidRDefault="00762259" w:rsidP="004F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59" w:rsidRDefault="00762259" w:rsidP="004F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59" w:rsidRDefault="00762259" w:rsidP="004F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59" w:rsidRDefault="00762259" w:rsidP="004F2D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 (вид НПА, принявший орган, наименование)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59" w:rsidRDefault="00762259" w:rsidP="004F2D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Дата, номер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59" w:rsidRDefault="00762259" w:rsidP="004F2D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2021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59" w:rsidRDefault="00762259" w:rsidP="004F2D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2022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59" w:rsidRDefault="00762259" w:rsidP="004F2D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2023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59" w:rsidRDefault="00762259" w:rsidP="004F2D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2021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59" w:rsidRDefault="00762259" w:rsidP="004F2D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2022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59" w:rsidRDefault="00762259" w:rsidP="004F2D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2023 год </w:t>
            </w:r>
          </w:p>
        </w:tc>
      </w:tr>
      <w:tr w:rsidR="00762259" w:rsidTr="004F2D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59" w:rsidRDefault="00762259" w:rsidP="004F2D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59" w:rsidRDefault="00762259" w:rsidP="004F2D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59" w:rsidRDefault="00762259" w:rsidP="004F2D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59" w:rsidRDefault="00762259" w:rsidP="004F2D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59" w:rsidRDefault="00762259" w:rsidP="004F2D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59" w:rsidRDefault="00762259" w:rsidP="004F2D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59" w:rsidRDefault="00762259" w:rsidP="004F2D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59" w:rsidRDefault="00762259" w:rsidP="004F2D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59" w:rsidRDefault="00762259" w:rsidP="004F2D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59" w:rsidRDefault="00762259" w:rsidP="004F2D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59" w:rsidRDefault="00762259" w:rsidP="004F2D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762259" w:rsidTr="004F2D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59" w:rsidRDefault="00762259" w:rsidP="004F2D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59" w:rsidRDefault="00762259" w:rsidP="004F2D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59" w:rsidRDefault="00762259" w:rsidP="004F2D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59" w:rsidRDefault="00762259" w:rsidP="004F2D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59" w:rsidRDefault="00762259" w:rsidP="004F2D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59" w:rsidRDefault="00762259" w:rsidP="004F2D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59" w:rsidRDefault="00762259" w:rsidP="004F2D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59" w:rsidRDefault="00762259" w:rsidP="004F2D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59" w:rsidRDefault="00762259" w:rsidP="004F2D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59" w:rsidRDefault="00762259" w:rsidP="004F2D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59" w:rsidRDefault="00762259" w:rsidP="004F2D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62259" w:rsidRDefault="00762259" w:rsidP="007622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2259" w:rsidRDefault="00762259" w:rsidP="0076225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2259" w:rsidRDefault="00762259" w:rsidP="0076225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2259" w:rsidRDefault="00762259" w:rsidP="0076225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4)  Порядок оказания муниципальной услуги (перечень и реквизиты НПА, регулирующих порядок оказания муниципальной услуги)</w:t>
      </w:r>
    </w:p>
    <w:p w:rsidR="00762259" w:rsidRDefault="00762259" w:rsidP="0076225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2259" w:rsidRDefault="00762259" w:rsidP="0076225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76"/>
        <w:gridCol w:w="1843"/>
        <w:gridCol w:w="1983"/>
        <w:gridCol w:w="7510"/>
        <w:gridCol w:w="1768"/>
      </w:tblGrid>
      <w:tr w:rsidR="00762259" w:rsidTr="004F2DB2"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59" w:rsidRDefault="00762259" w:rsidP="004F2D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59" w:rsidRDefault="00762259" w:rsidP="004F2D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муниципальной 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59" w:rsidRDefault="00762259" w:rsidP="004F2D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(формы) оказания муниципальной услуги</w:t>
            </w:r>
          </w:p>
        </w:tc>
        <w:tc>
          <w:tcPr>
            <w:tcW w:w="9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59" w:rsidRDefault="00762259" w:rsidP="004F2DB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Реквизиты НПА, регулирующего порядок оказания муниципальной услуги</w:t>
            </w:r>
          </w:p>
        </w:tc>
      </w:tr>
      <w:tr w:rsidR="00762259" w:rsidTr="004F2DB2"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59" w:rsidRDefault="00762259" w:rsidP="004F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59" w:rsidRDefault="00762259" w:rsidP="004F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59" w:rsidRDefault="00762259" w:rsidP="004F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59" w:rsidRDefault="00762259" w:rsidP="004F2D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</w:p>
          <w:p w:rsidR="00762259" w:rsidRDefault="00762259" w:rsidP="004F2D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(вид, принявший орган, наименование)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59" w:rsidRDefault="00762259" w:rsidP="004F2D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Дата, номер</w:t>
            </w:r>
          </w:p>
        </w:tc>
      </w:tr>
      <w:tr w:rsidR="00762259" w:rsidTr="004F2DB2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59" w:rsidRDefault="00762259" w:rsidP="004F2D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59" w:rsidRDefault="00762259" w:rsidP="004F2D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59" w:rsidRDefault="00762259" w:rsidP="004F2D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59" w:rsidRDefault="00762259" w:rsidP="004F2D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59" w:rsidRDefault="00762259" w:rsidP="004F2D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762259" w:rsidTr="004F2DB2">
        <w:trPr>
          <w:trHeight w:val="1743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59" w:rsidRDefault="00762259" w:rsidP="004F2DB2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853211О.99.0.БВ19АА50000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59" w:rsidRDefault="00762259" w:rsidP="004F2D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  <w:p w:rsidR="00762259" w:rsidRDefault="00762259" w:rsidP="004F2D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Возраст обучающихся: От 1 года до 3 лет</w:t>
            </w:r>
          </w:p>
          <w:p w:rsidR="00762259" w:rsidRDefault="00762259" w:rsidP="004F2DB2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59" w:rsidRDefault="00762259" w:rsidP="004F2D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Очная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59" w:rsidRDefault="00762259" w:rsidP="004F2DB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Постановление Администрации Пошехонского муниципального района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Пошехонского муниципального района и финансового обеспечения выполнения муниципального задания»</w:t>
            </w:r>
          </w:p>
          <w:p w:rsidR="00762259" w:rsidRDefault="00762259" w:rsidP="004F2DB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62259" w:rsidRDefault="00762259" w:rsidP="004F2DB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Постановление Администрации Пошехонского муниципального района «Об утверждении базовых требований к качеству предоставляемых услуг»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59" w:rsidRDefault="00762259" w:rsidP="004F2D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11.09.2019 № 701</w:t>
            </w:r>
          </w:p>
        </w:tc>
      </w:tr>
      <w:tr w:rsidR="00762259" w:rsidTr="004F2DB2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59" w:rsidRDefault="00762259" w:rsidP="004F2DB2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853211О.99.0.БВ19АА56000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59" w:rsidRDefault="00762259" w:rsidP="004F2D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  <w:p w:rsidR="00762259" w:rsidRDefault="00762259" w:rsidP="004F2D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Возраст обучающихся: От 3дет до 8 лет</w:t>
            </w:r>
          </w:p>
          <w:p w:rsidR="00762259" w:rsidRDefault="00762259" w:rsidP="004F2DB2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59" w:rsidRDefault="00762259" w:rsidP="004F2D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Очная</w:t>
            </w:r>
          </w:p>
        </w:tc>
        <w:tc>
          <w:tcPr>
            <w:tcW w:w="9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59" w:rsidRDefault="00762259" w:rsidP="004F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59" w:rsidRDefault="00762259" w:rsidP="004F2D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11.01.2016 № 5</w:t>
            </w:r>
          </w:p>
        </w:tc>
      </w:tr>
    </w:tbl>
    <w:p w:rsidR="00762259" w:rsidRDefault="00762259" w:rsidP="0076225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2259" w:rsidRDefault="00762259" w:rsidP="005E5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E5874" w:rsidRPr="0079080E" w:rsidRDefault="005E5874" w:rsidP="005E587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762259">
        <w:rPr>
          <w:rFonts w:ascii="Times New Roman" w:hAnsi="Times New Roman" w:cs="Times New Roman"/>
          <w:sz w:val="28"/>
          <w:szCs w:val="28"/>
        </w:rPr>
        <w:t>3</w:t>
      </w:r>
    </w:p>
    <w:p w:rsidR="005E5874" w:rsidRPr="0079080E" w:rsidRDefault="005E5874" w:rsidP="005E58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0"/>
        <w:gridCol w:w="8505"/>
      </w:tblGrid>
      <w:tr w:rsidR="005E5874" w:rsidRPr="0079080E" w:rsidTr="005E5874">
        <w:trPr>
          <w:trHeight w:val="872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74" w:rsidRDefault="005E5874" w:rsidP="005E58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874" w:rsidRDefault="005E5874" w:rsidP="005E58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874" w:rsidRDefault="005E5874" w:rsidP="005E58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874" w:rsidRDefault="005E5874" w:rsidP="005E58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874" w:rsidRPr="0079080E" w:rsidRDefault="005E5874" w:rsidP="005E58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74" w:rsidRDefault="005E5874" w:rsidP="005E5874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874" w:rsidRDefault="005E5874" w:rsidP="005E5874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874" w:rsidRDefault="005E5874" w:rsidP="005E5874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начального общего образования. </w:t>
            </w:r>
          </w:p>
          <w:p w:rsidR="005E5874" w:rsidRPr="0079080E" w:rsidRDefault="005E5874" w:rsidP="005E5874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874" w:rsidRPr="0079080E" w:rsidTr="005E587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74" w:rsidRPr="0079080E" w:rsidRDefault="005E5874" w:rsidP="005E58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Код услуги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общероссийскому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базовому (отраслевому) перечню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региональному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74" w:rsidRPr="0079080E" w:rsidRDefault="005E5874" w:rsidP="005E5874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БА81</w:t>
            </w:r>
          </w:p>
        </w:tc>
      </w:tr>
      <w:tr w:rsidR="005E5874" w:rsidRPr="0079080E" w:rsidTr="005E587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74" w:rsidRPr="0079080E" w:rsidRDefault="005E5874" w:rsidP="005E58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74" w:rsidRPr="0079080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</w:tbl>
    <w:p w:rsidR="005E5874" w:rsidRPr="0079080E" w:rsidRDefault="005E5874" w:rsidP="005E58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E5874" w:rsidRPr="003663E2" w:rsidRDefault="005E5874" w:rsidP="005E5874">
      <w:pPr>
        <w:pStyle w:val="a7"/>
        <w:numPr>
          <w:ilvl w:val="0"/>
          <w:numId w:val="9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663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качества муниципальной услуги</w:t>
      </w:r>
    </w:p>
    <w:tbl>
      <w:tblPr>
        <w:tblW w:w="1545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1559"/>
        <w:gridCol w:w="4253"/>
        <w:gridCol w:w="1276"/>
        <w:gridCol w:w="850"/>
        <w:gridCol w:w="851"/>
        <w:gridCol w:w="850"/>
        <w:gridCol w:w="1701"/>
      </w:tblGrid>
      <w:tr w:rsidR="005E5874" w:rsidRPr="0079080E" w:rsidTr="005E5874">
        <w:trPr>
          <w:trHeight w:val="433"/>
        </w:trPr>
        <w:tc>
          <w:tcPr>
            <w:tcW w:w="2268" w:type="dxa"/>
            <w:vMerge w:val="restart"/>
          </w:tcPr>
          <w:p w:rsidR="005E5874" w:rsidRPr="0079080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1843" w:type="dxa"/>
            <w:vMerge w:val="restart"/>
          </w:tcPr>
          <w:p w:rsidR="005E5874" w:rsidRPr="0079080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559" w:type="dxa"/>
            <w:vMerge w:val="restart"/>
          </w:tcPr>
          <w:p w:rsidR="005E5874" w:rsidRPr="0079080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5529" w:type="dxa"/>
            <w:gridSpan w:val="2"/>
          </w:tcPr>
          <w:p w:rsidR="005E5874" w:rsidRPr="0079080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="007C4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551" w:type="dxa"/>
            <w:gridSpan w:val="3"/>
          </w:tcPr>
          <w:p w:rsidR="005E5874" w:rsidRPr="0079080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="007C4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701" w:type="dxa"/>
            <w:vMerge w:val="restart"/>
          </w:tcPr>
          <w:p w:rsidR="005E5874" w:rsidRPr="0079080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отклонение, ед.</w:t>
            </w:r>
          </w:p>
        </w:tc>
      </w:tr>
      <w:tr w:rsidR="005E5874" w:rsidRPr="0079080E" w:rsidTr="005E5874">
        <w:trPr>
          <w:trHeight w:val="337"/>
        </w:trPr>
        <w:tc>
          <w:tcPr>
            <w:tcW w:w="2268" w:type="dxa"/>
            <w:vMerge/>
          </w:tcPr>
          <w:p w:rsidR="005E5874" w:rsidRPr="0079080E" w:rsidRDefault="005E5874" w:rsidP="005E5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E5874" w:rsidRPr="0079080E" w:rsidRDefault="005E5874" w:rsidP="005E5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E5874" w:rsidRPr="0079080E" w:rsidRDefault="005E5874" w:rsidP="005E5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E5874" w:rsidRPr="0079080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</w:tcPr>
          <w:p w:rsidR="005E5874" w:rsidRPr="0079080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850" w:type="dxa"/>
          </w:tcPr>
          <w:p w:rsidR="005E5874" w:rsidRPr="0079080E" w:rsidRDefault="005E5874" w:rsidP="0059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04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51" w:type="dxa"/>
          </w:tcPr>
          <w:p w:rsidR="005E5874" w:rsidRPr="0079080E" w:rsidRDefault="005E5874" w:rsidP="0059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04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50" w:type="dxa"/>
          </w:tcPr>
          <w:p w:rsidR="005E5874" w:rsidRPr="0079080E" w:rsidRDefault="005E5874" w:rsidP="0059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04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701" w:type="dxa"/>
            <w:vMerge/>
          </w:tcPr>
          <w:p w:rsidR="005E5874" w:rsidRPr="0079080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874" w:rsidRPr="0079080E" w:rsidTr="005E5874">
        <w:trPr>
          <w:trHeight w:val="263"/>
        </w:trPr>
        <w:tc>
          <w:tcPr>
            <w:tcW w:w="2268" w:type="dxa"/>
          </w:tcPr>
          <w:p w:rsidR="005E5874" w:rsidRPr="0079080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5874" w:rsidRPr="0079080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E5874" w:rsidRPr="0079080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5E5874" w:rsidRPr="0079080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E5874" w:rsidRPr="0079080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E5874" w:rsidRPr="0079080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E5874" w:rsidRPr="0079080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5E5874" w:rsidRPr="0079080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E5874" w:rsidRPr="0079080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E5874" w:rsidRPr="0079080E" w:rsidTr="005E5874">
        <w:tc>
          <w:tcPr>
            <w:tcW w:w="2268" w:type="dxa"/>
            <w:vMerge w:val="restart"/>
          </w:tcPr>
          <w:p w:rsidR="005E5874" w:rsidRPr="003D6275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75">
              <w:rPr>
                <w:rFonts w:ascii="Times New Roman" w:hAnsi="Times New Roman" w:cs="Times New Roman"/>
                <w:sz w:val="24"/>
                <w:szCs w:val="24"/>
              </w:rPr>
              <w:t>801012О.99.0.БА81АЭ92001</w:t>
            </w:r>
          </w:p>
          <w:p w:rsidR="005E5874" w:rsidRPr="003D6275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5E5874" w:rsidRPr="00C356F7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5E5874" w:rsidRPr="00C356F7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6F7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4253" w:type="dxa"/>
          </w:tcPr>
          <w:p w:rsidR="005E5874" w:rsidRPr="00C356F7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Доля обучающихся, освоивших основную общеобразовательную </w:t>
            </w:r>
            <w:r w:rsidRPr="00C356F7">
              <w:rPr>
                <w:rFonts w:ascii="Times New Roman" w:hAnsi="Times New Roman" w:cs="Times New Roman"/>
                <w:sz w:val="18"/>
                <w:szCs w:val="18"/>
              </w:rPr>
              <w:t>программ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 начального образования</w:t>
            </w:r>
          </w:p>
        </w:tc>
        <w:tc>
          <w:tcPr>
            <w:tcW w:w="1276" w:type="dxa"/>
          </w:tcPr>
          <w:p w:rsidR="005E5874" w:rsidRPr="00C356F7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6F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0" w:type="dxa"/>
          </w:tcPr>
          <w:p w:rsidR="005E5874" w:rsidRPr="0079080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5E5874" w:rsidRPr="0079080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5E5874" w:rsidRPr="0079080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5E5874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259" w:rsidRPr="0079080E" w:rsidTr="005E5874">
        <w:tc>
          <w:tcPr>
            <w:tcW w:w="2268" w:type="dxa"/>
            <w:vMerge/>
          </w:tcPr>
          <w:p w:rsidR="00762259" w:rsidRPr="003D6275" w:rsidRDefault="00762259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2259" w:rsidRPr="00C356F7" w:rsidRDefault="00762259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62259" w:rsidRPr="00C356F7" w:rsidRDefault="00762259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762259" w:rsidRPr="00C356F7" w:rsidRDefault="00762259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6" w:type="dxa"/>
          </w:tcPr>
          <w:p w:rsidR="00762259" w:rsidRPr="00C356F7" w:rsidRDefault="00762259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6F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0" w:type="dxa"/>
          </w:tcPr>
          <w:p w:rsidR="00762259" w:rsidRPr="0079080E" w:rsidRDefault="00762259" w:rsidP="004F2D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762259" w:rsidRPr="0079080E" w:rsidRDefault="00762259" w:rsidP="004F2D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762259" w:rsidRPr="0079080E" w:rsidRDefault="00762259" w:rsidP="004F2D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</w:tcPr>
          <w:p w:rsidR="00762259" w:rsidRDefault="00762259" w:rsidP="004F2D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5874" w:rsidRPr="0079080E" w:rsidTr="005E5874">
        <w:trPr>
          <w:trHeight w:val="525"/>
        </w:trPr>
        <w:tc>
          <w:tcPr>
            <w:tcW w:w="2268" w:type="dxa"/>
            <w:vMerge w:val="restart"/>
          </w:tcPr>
          <w:p w:rsidR="005E5874" w:rsidRPr="003D6275" w:rsidRDefault="005E5874" w:rsidP="005E5874">
            <w:pPr>
              <w:jc w:val="center"/>
              <w:rPr>
                <w:sz w:val="24"/>
                <w:szCs w:val="24"/>
              </w:rPr>
            </w:pPr>
            <w:r w:rsidRPr="003D6275">
              <w:rPr>
                <w:rFonts w:ascii="Times New Roman" w:hAnsi="Times New Roman" w:cs="Times New Roman"/>
                <w:sz w:val="24"/>
                <w:szCs w:val="24"/>
              </w:rPr>
              <w:t>801012О.99.0.БА81АВ88000</w:t>
            </w:r>
          </w:p>
        </w:tc>
        <w:tc>
          <w:tcPr>
            <w:tcW w:w="1843" w:type="dxa"/>
            <w:vMerge w:val="restart"/>
          </w:tcPr>
          <w:p w:rsidR="005E5874" w:rsidRPr="00C356F7" w:rsidRDefault="005E5874" w:rsidP="00231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Виды образовательных программ: адаптированная образовательная программа</w:t>
            </w:r>
          </w:p>
        </w:tc>
        <w:tc>
          <w:tcPr>
            <w:tcW w:w="1559" w:type="dxa"/>
            <w:vMerge w:val="restart"/>
          </w:tcPr>
          <w:p w:rsidR="005E5874" w:rsidRPr="00C356F7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6F7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4253" w:type="dxa"/>
          </w:tcPr>
          <w:p w:rsidR="005E5874" w:rsidRPr="00C356F7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Доля обучающихся, освоивших основную общеобразовательную </w:t>
            </w:r>
            <w:r w:rsidRPr="00C356F7">
              <w:rPr>
                <w:rFonts w:ascii="Times New Roman" w:hAnsi="Times New Roman" w:cs="Times New Roman"/>
                <w:sz w:val="18"/>
                <w:szCs w:val="18"/>
              </w:rPr>
              <w:t>программ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 начального образования</w:t>
            </w:r>
          </w:p>
        </w:tc>
        <w:tc>
          <w:tcPr>
            <w:tcW w:w="1276" w:type="dxa"/>
          </w:tcPr>
          <w:p w:rsidR="005E5874" w:rsidRPr="00C356F7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6F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0" w:type="dxa"/>
          </w:tcPr>
          <w:p w:rsidR="005E5874" w:rsidRPr="0079080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5E5874" w:rsidRPr="0079080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5E5874" w:rsidRPr="0079080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5E5874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259" w:rsidRPr="0079080E" w:rsidTr="00915180">
        <w:trPr>
          <w:trHeight w:val="645"/>
        </w:trPr>
        <w:tc>
          <w:tcPr>
            <w:tcW w:w="2268" w:type="dxa"/>
            <w:vMerge/>
          </w:tcPr>
          <w:p w:rsidR="00762259" w:rsidRPr="00C356F7" w:rsidRDefault="00762259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762259" w:rsidRPr="00C356F7" w:rsidRDefault="00762259" w:rsidP="00231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62259" w:rsidRPr="00C356F7" w:rsidRDefault="00762259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762259" w:rsidRPr="00C356F7" w:rsidRDefault="00762259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6" w:type="dxa"/>
          </w:tcPr>
          <w:p w:rsidR="00762259" w:rsidRPr="00C356F7" w:rsidRDefault="00762259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6F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0" w:type="dxa"/>
          </w:tcPr>
          <w:p w:rsidR="00762259" w:rsidRPr="0079080E" w:rsidRDefault="00762259" w:rsidP="004F2D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762259" w:rsidRPr="0079080E" w:rsidRDefault="00762259" w:rsidP="004F2D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762259" w:rsidRPr="0079080E" w:rsidRDefault="00762259" w:rsidP="004F2D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</w:tcPr>
          <w:p w:rsidR="00762259" w:rsidRDefault="00762259" w:rsidP="004F2D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15180" w:rsidRPr="0079080E" w:rsidTr="00915180">
        <w:trPr>
          <w:trHeight w:val="645"/>
        </w:trPr>
        <w:tc>
          <w:tcPr>
            <w:tcW w:w="2268" w:type="dxa"/>
            <w:vMerge w:val="restart"/>
          </w:tcPr>
          <w:p w:rsidR="00915180" w:rsidRPr="002D5CB6" w:rsidRDefault="00915180" w:rsidP="00915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6">
              <w:rPr>
                <w:rFonts w:ascii="Times New Roman" w:hAnsi="Times New Roman" w:cs="Times New Roman"/>
                <w:sz w:val="24"/>
                <w:szCs w:val="24"/>
              </w:rPr>
              <w:t>801012О.99.0.БА81АШ04001</w:t>
            </w:r>
          </w:p>
          <w:p w:rsidR="00915180" w:rsidRDefault="00915180"/>
        </w:tc>
        <w:tc>
          <w:tcPr>
            <w:tcW w:w="1843" w:type="dxa"/>
            <w:vMerge w:val="restart"/>
          </w:tcPr>
          <w:p w:rsidR="00915180" w:rsidRDefault="00915180" w:rsidP="002317C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 потребителей: обучающиеся с ограниченными возможностями здоровья (ОВЗ)</w:t>
            </w:r>
          </w:p>
        </w:tc>
        <w:tc>
          <w:tcPr>
            <w:tcW w:w="1559" w:type="dxa"/>
            <w:vMerge w:val="restart"/>
          </w:tcPr>
          <w:p w:rsidR="00915180" w:rsidRDefault="00915180">
            <w:r w:rsidRPr="00C356F7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4253" w:type="dxa"/>
          </w:tcPr>
          <w:p w:rsidR="00915180" w:rsidRPr="00C356F7" w:rsidRDefault="00915180" w:rsidP="00231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Доля обучающихся, освоивших основную общеобразовательную </w:t>
            </w:r>
            <w:r w:rsidRPr="00C356F7">
              <w:rPr>
                <w:rFonts w:ascii="Times New Roman" w:hAnsi="Times New Roman" w:cs="Times New Roman"/>
                <w:sz w:val="18"/>
                <w:szCs w:val="18"/>
              </w:rPr>
              <w:t>программ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 начального образования</w:t>
            </w:r>
          </w:p>
        </w:tc>
        <w:tc>
          <w:tcPr>
            <w:tcW w:w="1276" w:type="dxa"/>
          </w:tcPr>
          <w:p w:rsidR="00915180" w:rsidRPr="00C356F7" w:rsidRDefault="00915180" w:rsidP="00231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6F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0" w:type="dxa"/>
          </w:tcPr>
          <w:p w:rsidR="00915180" w:rsidRPr="0079080E" w:rsidRDefault="00915180" w:rsidP="002317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915180" w:rsidRPr="0079080E" w:rsidRDefault="00915180" w:rsidP="002317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915180" w:rsidRPr="0079080E" w:rsidRDefault="00915180" w:rsidP="002317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915180" w:rsidRDefault="00915180" w:rsidP="002317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259" w:rsidRPr="0079080E" w:rsidTr="005E5874">
        <w:trPr>
          <w:trHeight w:val="645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762259" w:rsidRPr="00C356F7" w:rsidRDefault="00762259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762259" w:rsidRPr="00C356F7" w:rsidRDefault="00762259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62259" w:rsidRPr="00C356F7" w:rsidRDefault="00762259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762259" w:rsidRPr="00C356F7" w:rsidRDefault="00762259" w:rsidP="00231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6" w:type="dxa"/>
          </w:tcPr>
          <w:p w:rsidR="00762259" w:rsidRPr="00C356F7" w:rsidRDefault="00762259" w:rsidP="00231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6F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0" w:type="dxa"/>
          </w:tcPr>
          <w:p w:rsidR="00762259" w:rsidRPr="0079080E" w:rsidRDefault="00762259" w:rsidP="004F2D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762259" w:rsidRPr="0079080E" w:rsidRDefault="00762259" w:rsidP="004F2D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762259" w:rsidRPr="0079080E" w:rsidRDefault="00762259" w:rsidP="004F2D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</w:tcPr>
          <w:p w:rsidR="00762259" w:rsidRDefault="00762259" w:rsidP="004F2D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5E5874" w:rsidRDefault="005E5874" w:rsidP="005E5874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E5874" w:rsidRPr="00B077D3" w:rsidRDefault="005E5874" w:rsidP="005E5874">
      <w:pPr>
        <w:pStyle w:val="a7"/>
        <w:numPr>
          <w:ilvl w:val="0"/>
          <w:numId w:val="9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077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объема муниципальной услуги</w:t>
      </w:r>
    </w:p>
    <w:tbl>
      <w:tblPr>
        <w:tblW w:w="1545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985"/>
        <w:gridCol w:w="1701"/>
        <w:gridCol w:w="3969"/>
        <w:gridCol w:w="1658"/>
        <w:gridCol w:w="752"/>
        <w:gridCol w:w="708"/>
        <w:gridCol w:w="851"/>
        <w:gridCol w:w="1559"/>
      </w:tblGrid>
      <w:tr w:rsidR="005E5874" w:rsidRPr="0079080E" w:rsidTr="005E5874">
        <w:tc>
          <w:tcPr>
            <w:tcW w:w="2268" w:type="dxa"/>
            <w:vMerge w:val="restart"/>
          </w:tcPr>
          <w:p w:rsidR="005E5874" w:rsidRPr="0079080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5" w:type="dxa"/>
            <w:vMerge w:val="restart"/>
          </w:tcPr>
          <w:p w:rsidR="005E5874" w:rsidRPr="0079080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701" w:type="dxa"/>
            <w:vMerge w:val="restart"/>
          </w:tcPr>
          <w:p w:rsidR="005E5874" w:rsidRPr="0079080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5627" w:type="dxa"/>
            <w:gridSpan w:val="2"/>
          </w:tcPr>
          <w:p w:rsidR="005E5874" w:rsidRPr="0079080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="006E6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311" w:type="dxa"/>
            <w:gridSpan w:val="3"/>
          </w:tcPr>
          <w:p w:rsidR="005E5874" w:rsidRPr="0079080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="006E6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559" w:type="dxa"/>
            <w:vMerge w:val="restart"/>
          </w:tcPr>
          <w:p w:rsidR="005E5874" w:rsidRPr="0079080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отклонение, ед.</w:t>
            </w:r>
          </w:p>
        </w:tc>
      </w:tr>
      <w:tr w:rsidR="005E5874" w:rsidRPr="0079080E" w:rsidTr="005E5874">
        <w:tc>
          <w:tcPr>
            <w:tcW w:w="2268" w:type="dxa"/>
            <w:vMerge/>
          </w:tcPr>
          <w:p w:rsidR="005E5874" w:rsidRPr="0079080E" w:rsidRDefault="005E5874" w:rsidP="005E5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E5874" w:rsidRPr="0079080E" w:rsidRDefault="005E5874" w:rsidP="005E5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874" w:rsidRPr="0079080E" w:rsidRDefault="005E5874" w:rsidP="005E5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E5874" w:rsidRPr="0079080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58" w:type="dxa"/>
          </w:tcPr>
          <w:p w:rsidR="005E5874" w:rsidRPr="0079080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752" w:type="dxa"/>
          </w:tcPr>
          <w:p w:rsidR="005E5874" w:rsidRPr="0079080E" w:rsidRDefault="005E5874" w:rsidP="0059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04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708" w:type="dxa"/>
          </w:tcPr>
          <w:p w:rsidR="005E5874" w:rsidRPr="0079080E" w:rsidRDefault="005E5874" w:rsidP="0059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04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51" w:type="dxa"/>
          </w:tcPr>
          <w:p w:rsidR="005E5874" w:rsidRPr="0079080E" w:rsidRDefault="005E5874" w:rsidP="0059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04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559" w:type="dxa"/>
            <w:vMerge/>
          </w:tcPr>
          <w:p w:rsidR="005E5874" w:rsidRPr="0079080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874" w:rsidRPr="0079080E" w:rsidTr="005E5874">
        <w:tc>
          <w:tcPr>
            <w:tcW w:w="2268" w:type="dxa"/>
          </w:tcPr>
          <w:p w:rsidR="005E5874" w:rsidRPr="0079080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</w:tcPr>
          <w:p w:rsidR="005E5874" w:rsidRPr="0079080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E5874" w:rsidRPr="0079080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5E5874" w:rsidRPr="0079080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8" w:type="dxa"/>
          </w:tcPr>
          <w:p w:rsidR="005E5874" w:rsidRPr="0079080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2" w:type="dxa"/>
          </w:tcPr>
          <w:p w:rsidR="005E5874" w:rsidRPr="0079080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5E5874" w:rsidRPr="0079080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5E5874" w:rsidRPr="0079080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5E5874" w:rsidRPr="0079080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E5874" w:rsidRPr="0079080E" w:rsidTr="005E5874">
        <w:trPr>
          <w:trHeight w:val="766"/>
        </w:trPr>
        <w:tc>
          <w:tcPr>
            <w:tcW w:w="2268" w:type="dxa"/>
          </w:tcPr>
          <w:p w:rsidR="005E5874" w:rsidRPr="003D6275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75">
              <w:rPr>
                <w:rFonts w:ascii="Times New Roman" w:hAnsi="Times New Roman" w:cs="Times New Roman"/>
                <w:sz w:val="24"/>
                <w:szCs w:val="24"/>
              </w:rPr>
              <w:t>801012О.99.0.БА81АЭ92001</w:t>
            </w:r>
          </w:p>
          <w:p w:rsidR="005E5874" w:rsidRPr="003D6275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5874" w:rsidRPr="00C356F7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E5874" w:rsidRPr="003B0B5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5E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3969" w:type="dxa"/>
          </w:tcPr>
          <w:p w:rsidR="005E5874" w:rsidRPr="0079080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обучающихся (человек)</w:t>
            </w:r>
          </w:p>
        </w:tc>
        <w:tc>
          <w:tcPr>
            <w:tcW w:w="1658" w:type="dxa"/>
          </w:tcPr>
          <w:p w:rsidR="005E5874" w:rsidRPr="0079080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52" w:type="dxa"/>
          </w:tcPr>
          <w:p w:rsidR="005E5874" w:rsidRPr="00424E0B" w:rsidRDefault="00762259" w:rsidP="0059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5E5874" w:rsidRPr="00424E0B" w:rsidRDefault="00762259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5E5874" w:rsidRPr="00424E0B" w:rsidRDefault="00762259" w:rsidP="0059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5E5874" w:rsidRDefault="007C4FD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5874" w:rsidRPr="0079080E" w:rsidTr="005E5874">
        <w:trPr>
          <w:trHeight w:val="1242"/>
        </w:trPr>
        <w:tc>
          <w:tcPr>
            <w:tcW w:w="2268" w:type="dxa"/>
          </w:tcPr>
          <w:p w:rsidR="005E5874" w:rsidRPr="003D6275" w:rsidRDefault="005E5874" w:rsidP="005E5874">
            <w:pPr>
              <w:jc w:val="center"/>
              <w:rPr>
                <w:sz w:val="24"/>
                <w:szCs w:val="24"/>
              </w:rPr>
            </w:pPr>
            <w:r w:rsidRPr="003D6275">
              <w:rPr>
                <w:rFonts w:ascii="Times New Roman" w:hAnsi="Times New Roman" w:cs="Times New Roman"/>
                <w:sz w:val="24"/>
                <w:szCs w:val="24"/>
              </w:rPr>
              <w:t>801012О.99.0.БА81АВ88000</w:t>
            </w:r>
          </w:p>
        </w:tc>
        <w:tc>
          <w:tcPr>
            <w:tcW w:w="1985" w:type="dxa"/>
          </w:tcPr>
          <w:p w:rsidR="005E5874" w:rsidRPr="00C356F7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Виды образовательных программ: адаптированная образовательная программа</w:t>
            </w:r>
          </w:p>
        </w:tc>
        <w:tc>
          <w:tcPr>
            <w:tcW w:w="1701" w:type="dxa"/>
          </w:tcPr>
          <w:p w:rsidR="005E5874" w:rsidRPr="00E56016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016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3969" w:type="dxa"/>
          </w:tcPr>
          <w:p w:rsidR="005E5874" w:rsidRPr="0079080E" w:rsidRDefault="005E5874" w:rsidP="005E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Число обучающихся (человек)</w:t>
            </w:r>
          </w:p>
        </w:tc>
        <w:tc>
          <w:tcPr>
            <w:tcW w:w="1658" w:type="dxa"/>
          </w:tcPr>
          <w:p w:rsidR="005E5874" w:rsidRPr="0079080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52" w:type="dxa"/>
          </w:tcPr>
          <w:p w:rsidR="005E5874" w:rsidRPr="00915180" w:rsidRDefault="0059046F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E5874" w:rsidRPr="00915180" w:rsidRDefault="00915180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1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E5874" w:rsidRPr="00915180" w:rsidRDefault="0059046F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E5874" w:rsidRDefault="007C4FD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5180" w:rsidRPr="0079080E" w:rsidTr="005E5874">
        <w:trPr>
          <w:trHeight w:val="1242"/>
        </w:trPr>
        <w:tc>
          <w:tcPr>
            <w:tcW w:w="2268" w:type="dxa"/>
          </w:tcPr>
          <w:p w:rsidR="00915180" w:rsidRPr="002D5CB6" w:rsidRDefault="00915180" w:rsidP="002317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6">
              <w:rPr>
                <w:rFonts w:ascii="Times New Roman" w:hAnsi="Times New Roman" w:cs="Times New Roman"/>
                <w:sz w:val="24"/>
                <w:szCs w:val="24"/>
              </w:rPr>
              <w:t>801012О.99.0.БА81АШ04001</w:t>
            </w:r>
          </w:p>
          <w:p w:rsidR="00915180" w:rsidRDefault="00915180" w:rsidP="002317C0"/>
        </w:tc>
        <w:tc>
          <w:tcPr>
            <w:tcW w:w="1985" w:type="dxa"/>
          </w:tcPr>
          <w:p w:rsidR="00915180" w:rsidRDefault="00915180" w:rsidP="002317C0">
            <w:r>
              <w:rPr>
                <w:rFonts w:ascii="Times New Roman" w:hAnsi="Times New Roman" w:cs="Times New Roman"/>
                <w:sz w:val="18"/>
                <w:szCs w:val="18"/>
              </w:rPr>
              <w:t>Категория потребителей: обучающиеся с ограниченными возможностями здоровья (ОВЗ)</w:t>
            </w:r>
          </w:p>
        </w:tc>
        <w:tc>
          <w:tcPr>
            <w:tcW w:w="1701" w:type="dxa"/>
          </w:tcPr>
          <w:p w:rsidR="00915180" w:rsidRDefault="00915180" w:rsidP="002317C0">
            <w:r w:rsidRPr="00C356F7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3969" w:type="dxa"/>
          </w:tcPr>
          <w:p w:rsidR="00915180" w:rsidRPr="0079080E" w:rsidRDefault="00915180" w:rsidP="0023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Число обучающихся (человек)</w:t>
            </w:r>
          </w:p>
        </w:tc>
        <w:tc>
          <w:tcPr>
            <w:tcW w:w="1658" w:type="dxa"/>
          </w:tcPr>
          <w:p w:rsidR="00915180" w:rsidRPr="0079080E" w:rsidRDefault="00915180" w:rsidP="002317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52" w:type="dxa"/>
          </w:tcPr>
          <w:p w:rsidR="00915180" w:rsidRDefault="0059046F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915180" w:rsidRDefault="0059046F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15180" w:rsidRDefault="0059046F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15180" w:rsidRDefault="007C4FD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E5874" w:rsidRDefault="005E5874" w:rsidP="005E5874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5874" w:rsidRDefault="005E5874" w:rsidP="005E587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E5874" w:rsidRDefault="005E5874" w:rsidP="005E587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88007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3) 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Сведения о платных услугах в составе задания. Платных услуг в составе муниципального задания нет.</w:t>
      </w:r>
    </w:p>
    <w:p w:rsidR="005E5874" w:rsidRPr="00880076" w:rsidRDefault="005E5874" w:rsidP="005E587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24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2271"/>
        <w:gridCol w:w="1984"/>
        <w:gridCol w:w="1701"/>
        <w:gridCol w:w="850"/>
        <w:gridCol w:w="851"/>
        <w:gridCol w:w="850"/>
        <w:gridCol w:w="861"/>
        <w:gridCol w:w="840"/>
        <w:gridCol w:w="709"/>
      </w:tblGrid>
      <w:tr w:rsidR="005E5874" w:rsidTr="005E5874">
        <w:trPr>
          <w:trHeight w:val="863"/>
        </w:trPr>
        <w:tc>
          <w:tcPr>
            <w:tcW w:w="212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874" w:rsidRPr="00B077D3" w:rsidRDefault="005E5874" w:rsidP="005E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874" w:rsidRPr="00B077D3" w:rsidRDefault="005E5874" w:rsidP="005E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2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874" w:rsidRPr="00880076" w:rsidRDefault="005E5874" w:rsidP="005E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36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874" w:rsidRPr="00880076" w:rsidRDefault="005E5874" w:rsidP="005E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874" w:rsidRPr="00880076" w:rsidRDefault="005E5874" w:rsidP="005E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874" w:rsidRPr="00880076" w:rsidRDefault="005E5874" w:rsidP="005E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5E5874" w:rsidTr="005E5874">
        <w:trPr>
          <w:trHeight w:val="1"/>
        </w:trPr>
        <w:tc>
          <w:tcPr>
            <w:tcW w:w="212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874" w:rsidRPr="00880076" w:rsidRDefault="005E5874" w:rsidP="005E587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8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874" w:rsidRPr="00880076" w:rsidRDefault="005E5874" w:rsidP="005E587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7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874" w:rsidRPr="00880076" w:rsidRDefault="005E5874" w:rsidP="005E587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874" w:rsidRPr="00880076" w:rsidRDefault="005E5874" w:rsidP="005E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874" w:rsidRDefault="005E5874" w:rsidP="005E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Дата, № НПА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874" w:rsidRDefault="005E5874" w:rsidP="005E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20__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год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874" w:rsidRDefault="005E5874" w:rsidP="005E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20__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год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874" w:rsidRDefault="005E5874" w:rsidP="005E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20__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год </w:t>
            </w:r>
          </w:p>
        </w:tc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874" w:rsidRDefault="005E5874" w:rsidP="005E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20__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год 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874" w:rsidRDefault="005E5874" w:rsidP="005E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20__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год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874" w:rsidRDefault="005E5874" w:rsidP="005E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20__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год </w:t>
            </w:r>
          </w:p>
        </w:tc>
      </w:tr>
      <w:tr w:rsidR="005E5874" w:rsidTr="005E5874">
        <w:trPr>
          <w:trHeight w:val="1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874" w:rsidRDefault="005E5874" w:rsidP="005E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874" w:rsidRDefault="005E5874" w:rsidP="005E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874" w:rsidRDefault="005E5874" w:rsidP="005E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874" w:rsidRDefault="005E5874" w:rsidP="005E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874" w:rsidRDefault="005E5874" w:rsidP="005E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874" w:rsidRDefault="005E5874" w:rsidP="005E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874" w:rsidRDefault="005E5874" w:rsidP="005E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874" w:rsidRDefault="005E5874" w:rsidP="005E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874" w:rsidRDefault="005E5874" w:rsidP="005E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874" w:rsidRDefault="005E5874" w:rsidP="005E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874" w:rsidRDefault="005E5874" w:rsidP="005E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5E5874" w:rsidTr="005E5874">
        <w:trPr>
          <w:trHeight w:val="1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874" w:rsidRDefault="005E5874" w:rsidP="005E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874" w:rsidRDefault="005E5874" w:rsidP="005E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874" w:rsidRDefault="005E5874" w:rsidP="005E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874" w:rsidRDefault="005E5874" w:rsidP="005E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874" w:rsidRDefault="005E5874" w:rsidP="005E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874" w:rsidRDefault="005E5874" w:rsidP="005E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874" w:rsidRDefault="005E5874" w:rsidP="005E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874" w:rsidRDefault="005E5874" w:rsidP="005E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874" w:rsidRDefault="005E5874" w:rsidP="005E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874" w:rsidRDefault="005E5874" w:rsidP="005E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874" w:rsidRDefault="005E5874" w:rsidP="005E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5E5874" w:rsidTr="005E5874">
        <w:trPr>
          <w:trHeight w:val="1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874" w:rsidRDefault="005E5874" w:rsidP="005E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874" w:rsidRDefault="005E5874" w:rsidP="005E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874" w:rsidRDefault="005E5874" w:rsidP="005E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874" w:rsidRDefault="005E5874" w:rsidP="005E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874" w:rsidRDefault="005E5874" w:rsidP="005E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874" w:rsidRDefault="005E5874" w:rsidP="005E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874" w:rsidRDefault="005E5874" w:rsidP="005E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874" w:rsidRDefault="005E5874" w:rsidP="005E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874" w:rsidRDefault="005E5874" w:rsidP="005E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874" w:rsidRDefault="005E5874" w:rsidP="005E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874" w:rsidRDefault="005E5874" w:rsidP="005E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:rsidR="005E5874" w:rsidRDefault="005E5874" w:rsidP="005E5874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5874" w:rsidRDefault="005E5874" w:rsidP="005E5874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5874" w:rsidRPr="0079080E" w:rsidRDefault="005E5874" w:rsidP="005E587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79080E">
        <w:rPr>
          <w:rFonts w:ascii="Times New Roman" w:hAnsi="Times New Roman" w:cs="Times New Roman"/>
          <w:b/>
          <w:sz w:val="24"/>
          <w:szCs w:val="24"/>
          <w:u w:val="single"/>
        </w:rPr>
        <w:t xml:space="preserve">)  Порядок оказания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муниципальной</w:t>
      </w:r>
      <w:r w:rsidRPr="0079080E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услуги (перечень и реквизиты НПА, регулирующих порядок оказания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муниципальной</w:t>
      </w:r>
      <w:r w:rsidRPr="0079080E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услуги)</w:t>
      </w:r>
    </w:p>
    <w:p w:rsidR="005E5874" w:rsidRPr="0079080E" w:rsidRDefault="005E5874" w:rsidP="005E587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498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547"/>
        <w:gridCol w:w="2919"/>
        <w:gridCol w:w="4736"/>
        <w:gridCol w:w="1949"/>
      </w:tblGrid>
      <w:tr w:rsidR="005E5874" w:rsidRPr="0079080E" w:rsidTr="005E5874">
        <w:tc>
          <w:tcPr>
            <w:tcW w:w="2835" w:type="dxa"/>
            <w:vMerge w:val="restart"/>
          </w:tcPr>
          <w:p w:rsidR="005E5874" w:rsidRPr="0079080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</w:tcPr>
          <w:p w:rsidR="005E5874" w:rsidRPr="0079080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ус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</w:p>
        </w:tc>
        <w:tc>
          <w:tcPr>
            <w:tcW w:w="2919" w:type="dxa"/>
            <w:vMerge w:val="restart"/>
          </w:tcPr>
          <w:p w:rsidR="005E5874" w:rsidRPr="0079080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6685" w:type="dxa"/>
            <w:gridSpan w:val="2"/>
          </w:tcPr>
          <w:p w:rsidR="005E5874" w:rsidRPr="0079080E" w:rsidRDefault="005E5874" w:rsidP="005E58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НПА, </w:t>
            </w:r>
            <w:r w:rsidRPr="007A79AF">
              <w:rPr>
                <w:rFonts w:ascii="Times New Roman" w:hAnsi="Times New Roman" w:cs="Times New Roman"/>
                <w:sz w:val="24"/>
                <w:szCs w:val="24"/>
              </w:rPr>
              <w:t>регулирующего порядок оказания муниципальной услуги)</w:t>
            </w:r>
          </w:p>
        </w:tc>
      </w:tr>
      <w:tr w:rsidR="005E5874" w:rsidRPr="0079080E" w:rsidTr="005E5874">
        <w:tc>
          <w:tcPr>
            <w:tcW w:w="2835" w:type="dxa"/>
            <w:vMerge/>
          </w:tcPr>
          <w:p w:rsidR="005E5874" w:rsidRPr="0079080E" w:rsidRDefault="005E5874" w:rsidP="005E5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5E5874" w:rsidRPr="0079080E" w:rsidRDefault="005E5874" w:rsidP="005E5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vMerge/>
          </w:tcPr>
          <w:p w:rsidR="005E5874" w:rsidRPr="0079080E" w:rsidRDefault="005E5874" w:rsidP="005E5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6" w:type="dxa"/>
          </w:tcPr>
          <w:p w:rsidR="005E5874" w:rsidRPr="0079080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НПА </w:t>
            </w:r>
          </w:p>
          <w:p w:rsidR="005E5874" w:rsidRPr="0079080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(вид НПА, принявший орган, название)</w:t>
            </w:r>
          </w:p>
        </w:tc>
        <w:tc>
          <w:tcPr>
            <w:tcW w:w="1949" w:type="dxa"/>
          </w:tcPr>
          <w:p w:rsidR="005E5874" w:rsidRPr="0079080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Дата, № НПА</w:t>
            </w:r>
          </w:p>
        </w:tc>
      </w:tr>
      <w:tr w:rsidR="005E5874" w:rsidRPr="0079080E" w:rsidTr="005E5874">
        <w:tc>
          <w:tcPr>
            <w:tcW w:w="2835" w:type="dxa"/>
          </w:tcPr>
          <w:p w:rsidR="005E5874" w:rsidRPr="0079080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7" w:type="dxa"/>
          </w:tcPr>
          <w:p w:rsidR="005E5874" w:rsidRPr="0079080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9" w:type="dxa"/>
          </w:tcPr>
          <w:p w:rsidR="005E5874" w:rsidRPr="0079080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36" w:type="dxa"/>
          </w:tcPr>
          <w:p w:rsidR="005E5874" w:rsidRPr="0079080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9" w:type="dxa"/>
          </w:tcPr>
          <w:p w:rsidR="005E5874" w:rsidRPr="0079080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5180" w:rsidRPr="00432FFA" w:rsidTr="005E5874">
        <w:tc>
          <w:tcPr>
            <w:tcW w:w="2835" w:type="dxa"/>
          </w:tcPr>
          <w:p w:rsidR="00915180" w:rsidRPr="003D6275" w:rsidRDefault="00915180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75">
              <w:rPr>
                <w:rFonts w:ascii="Times New Roman" w:hAnsi="Times New Roman" w:cs="Times New Roman"/>
                <w:sz w:val="24"/>
                <w:szCs w:val="24"/>
              </w:rPr>
              <w:t>801012О.99.0.БА81АЭ92001</w:t>
            </w:r>
          </w:p>
          <w:p w:rsidR="00915180" w:rsidRPr="00C81C59" w:rsidRDefault="00915180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7" w:type="dxa"/>
          </w:tcPr>
          <w:p w:rsidR="00915180" w:rsidRPr="00432FFA" w:rsidRDefault="00915180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19" w:type="dxa"/>
          </w:tcPr>
          <w:p w:rsidR="00915180" w:rsidRPr="00432FFA" w:rsidRDefault="00915180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2FFA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4736" w:type="dxa"/>
            <w:vMerge w:val="restart"/>
          </w:tcPr>
          <w:p w:rsidR="00915180" w:rsidRDefault="00915180" w:rsidP="005E5874">
            <w:pPr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  <w:lang w:eastAsia="ru-RU"/>
              </w:rPr>
              <w:t>Постановление Администрации Пошехонского муниципального от 11.09.2019 №701 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Пошехонского муниципального района и финансового обеспечения выполнения муниципального задания»( с изменениями ).</w:t>
            </w:r>
          </w:p>
          <w:p w:rsidR="00915180" w:rsidRPr="00CD6A2D" w:rsidRDefault="00915180" w:rsidP="005E587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Постановление Администрации Пошехонского муниципального района «Об утверждении базовых требований к качеству предоставляемых услуг»</w:t>
            </w:r>
          </w:p>
        </w:tc>
        <w:tc>
          <w:tcPr>
            <w:tcW w:w="1949" w:type="dxa"/>
            <w:vMerge w:val="restart"/>
          </w:tcPr>
          <w:p w:rsidR="00915180" w:rsidRPr="00775040" w:rsidRDefault="00915180" w:rsidP="005E587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75040">
              <w:rPr>
                <w:rFonts w:ascii="Times New Roman" w:hAnsi="Times New Roman" w:cs="Times New Roman"/>
                <w:i/>
                <w:sz w:val="20"/>
              </w:rPr>
              <w:t>11.09.2019 №701</w:t>
            </w:r>
          </w:p>
          <w:p w:rsidR="00915180" w:rsidRDefault="00915180" w:rsidP="005E587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  <w:p w:rsidR="00915180" w:rsidRDefault="00915180" w:rsidP="005E587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  <w:p w:rsidR="00915180" w:rsidRDefault="00915180" w:rsidP="005E587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  <w:p w:rsidR="00915180" w:rsidRDefault="00915180" w:rsidP="005E587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  <w:p w:rsidR="00915180" w:rsidRDefault="00915180" w:rsidP="005E587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  <w:p w:rsidR="00915180" w:rsidRDefault="00915180" w:rsidP="005E587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  <w:p w:rsidR="00915180" w:rsidRDefault="00915180" w:rsidP="005E587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  <w:p w:rsidR="00915180" w:rsidRDefault="00915180" w:rsidP="005E587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  <w:p w:rsidR="00915180" w:rsidRDefault="00915180" w:rsidP="005E587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  <w:p w:rsidR="00915180" w:rsidRPr="00775040" w:rsidRDefault="00915180" w:rsidP="005E587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11.01.2016.№5.</w:t>
            </w:r>
          </w:p>
        </w:tc>
      </w:tr>
      <w:tr w:rsidR="00915180" w:rsidRPr="00432FFA" w:rsidTr="00915180">
        <w:trPr>
          <w:trHeight w:val="929"/>
        </w:trPr>
        <w:tc>
          <w:tcPr>
            <w:tcW w:w="2835" w:type="dxa"/>
          </w:tcPr>
          <w:p w:rsidR="00915180" w:rsidRPr="003D6275" w:rsidRDefault="00915180" w:rsidP="005E5874">
            <w:pPr>
              <w:jc w:val="center"/>
              <w:rPr>
                <w:sz w:val="24"/>
                <w:szCs w:val="24"/>
              </w:rPr>
            </w:pPr>
            <w:r w:rsidRPr="003D6275">
              <w:rPr>
                <w:rFonts w:ascii="Times New Roman" w:hAnsi="Times New Roman" w:cs="Times New Roman"/>
                <w:sz w:val="24"/>
                <w:szCs w:val="24"/>
              </w:rPr>
              <w:t>801012О.99.0.БА81АВ88000</w:t>
            </w:r>
          </w:p>
        </w:tc>
        <w:tc>
          <w:tcPr>
            <w:tcW w:w="2547" w:type="dxa"/>
          </w:tcPr>
          <w:p w:rsidR="00915180" w:rsidRPr="00C356F7" w:rsidRDefault="00915180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Виды образовательных программ: адаптированная образовательная программа</w:t>
            </w:r>
          </w:p>
        </w:tc>
        <w:tc>
          <w:tcPr>
            <w:tcW w:w="2919" w:type="dxa"/>
          </w:tcPr>
          <w:p w:rsidR="00915180" w:rsidRPr="00432FFA" w:rsidRDefault="00915180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2FFA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4736" w:type="dxa"/>
            <w:vMerge/>
          </w:tcPr>
          <w:p w:rsidR="00915180" w:rsidRPr="00432FFA" w:rsidRDefault="00915180" w:rsidP="005E587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949" w:type="dxa"/>
            <w:vMerge/>
          </w:tcPr>
          <w:p w:rsidR="00915180" w:rsidRPr="00432FFA" w:rsidRDefault="00915180" w:rsidP="005E587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915180" w:rsidRPr="00432FFA" w:rsidTr="00915180">
        <w:trPr>
          <w:trHeight w:val="1428"/>
        </w:trPr>
        <w:tc>
          <w:tcPr>
            <w:tcW w:w="2835" w:type="dxa"/>
          </w:tcPr>
          <w:p w:rsidR="00915180" w:rsidRPr="002D5CB6" w:rsidRDefault="00915180" w:rsidP="002317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6">
              <w:rPr>
                <w:rFonts w:ascii="Times New Roman" w:hAnsi="Times New Roman" w:cs="Times New Roman"/>
                <w:sz w:val="24"/>
                <w:szCs w:val="24"/>
              </w:rPr>
              <w:t>801012О.99.0.БА81АШ04001</w:t>
            </w:r>
          </w:p>
          <w:p w:rsidR="00915180" w:rsidRDefault="00915180" w:rsidP="002317C0"/>
        </w:tc>
        <w:tc>
          <w:tcPr>
            <w:tcW w:w="2547" w:type="dxa"/>
          </w:tcPr>
          <w:p w:rsidR="00915180" w:rsidRDefault="00915180" w:rsidP="002317C0">
            <w:r>
              <w:rPr>
                <w:rFonts w:ascii="Times New Roman" w:hAnsi="Times New Roman" w:cs="Times New Roman"/>
                <w:sz w:val="18"/>
                <w:szCs w:val="18"/>
              </w:rPr>
              <w:t>Категория потребителей: обучающиеся с ограниченными возможностями здоровья (ОВЗ)</w:t>
            </w:r>
          </w:p>
        </w:tc>
        <w:tc>
          <w:tcPr>
            <w:tcW w:w="2919" w:type="dxa"/>
          </w:tcPr>
          <w:p w:rsidR="00915180" w:rsidRDefault="00915180" w:rsidP="002317C0">
            <w:r w:rsidRPr="00C356F7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4736" w:type="dxa"/>
            <w:vMerge/>
          </w:tcPr>
          <w:p w:rsidR="00915180" w:rsidRPr="00432FFA" w:rsidRDefault="00915180" w:rsidP="005E587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949" w:type="dxa"/>
            <w:vMerge/>
          </w:tcPr>
          <w:p w:rsidR="00915180" w:rsidRPr="00432FFA" w:rsidRDefault="00915180" w:rsidP="005E587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</w:tbl>
    <w:p w:rsidR="005E5874" w:rsidRDefault="005E5874" w:rsidP="005E5874">
      <w:pPr>
        <w:ind w:left="36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E5874" w:rsidRPr="0079080E" w:rsidRDefault="005E5874" w:rsidP="005E587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9D1AD3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0"/>
        <w:gridCol w:w="8505"/>
      </w:tblGrid>
      <w:tr w:rsidR="005E5874" w:rsidRPr="0079080E" w:rsidTr="005E587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74" w:rsidRDefault="005E5874" w:rsidP="005E58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874" w:rsidRDefault="005E5874" w:rsidP="005E58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874" w:rsidRDefault="005E5874" w:rsidP="005E58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874" w:rsidRDefault="005E5874" w:rsidP="005E58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874" w:rsidRPr="0079080E" w:rsidRDefault="005E5874" w:rsidP="005E58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74" w:rsidRDefault="005E5874" w:rsidP="005E5874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874" w:rsidRDefault="005E5874" w:rsidP="005E5874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874" w:rsidRPr="0079080E" w:rsidRDefault="005E5874" w:rsidP="005E5874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5E5874" w:rsidRPr="0079080E" w:rsidTr="005E587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74" w:rsidRPr="0079080E" w:rsidRDefault="005E5874" w:rsidP="005E58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Код услуги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общероссийскому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базовому (отраслевому) перечню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региональному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74" w:rsidRPr="0079080E" w:rsidRDefault="005E5874" w:rsidP="005E5874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БА96</w:t>
            </w:r>
          </w:p>
        </w:tc>
      </w:tr>
      <w:tr w:rsidR="005E5874" w:rsidRPr="0079080E" w:rsidTr="005E587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74" w:rsidRPr="0079080E" w:rsidRDefault="005E5874" w:rsidP="005E58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74" w:rsidRPr="0079080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</w:tbl>
    <w:p w:rsidR="005E5874" w:rsidRDefault="005E5874" w:rsidP="005E58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E5874" w:rsidRDefault="005E5874" w:rsidP="005E58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E5874" w:rsidRPr="0086342F" w:rsidRDefault="005E5874" w:rsidP="005E5874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634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качества муниципальной услуги</w:t>
      </w:r>
    </w:p>
    <w:tbl>
      <w:tblPr>
        <w:tblW w:w="1545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1559"/>
        <w:gridCol w:w="4253"/>
        <w:gridCol w:w="1276"/>
        <w:gridCol w:w="850"/>
        <w:gridCol w:w="851"/>
        <w:gridCol w:w="850"/>
        <w:gridCol w:w="1701"/>
      </w:tblGrid>
      <w:tr w:rsidR="005E5874" w:rsidRPr="0079080E" w:rsidTr="005E5874">
        <w:trPr>
          <w:trHeight w:val="433"/>
        </w:trPr>
        <w:tc>
          <w:tcPr>
            <w:tcW w:w="2268" w:type="dxa"/>
            <w:vMerge w:val="restart"/>
          </w:tcPr>
          <w:p w:rsidR="005E5874" w:rsidRPr="0079080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843" w:type="dxa"/>
            <w:vMerge w:val="restart"/>
          </w:tcPr>
          <w:p w:rsidR="005E5874" w:rsidRPr="0079080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559" w:type="dxa"/>
            <w:vMerge w:val="restart"/>
          </w:tcPr>
          <w:p w:rsidR="005E5874" w:rsidRPr="0079080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5529" w:type="dxa"/>
            <w:gridSpan w:val="2"/>
          </w:tcPr>
          <w:p w:rsidR="005E5874" w:rsidRPr="0079080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="006E6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551" w:type="dxa"/>
            <w:gridSpan w:val="3"/>
          </w:tcPr>
          <w:p w:rsidR="005E5874" w:rsidRPr="0079080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="006E6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701" w:type="dxa"/>
            <w:vMerge w:val="restart"/>
          </w:tcPr>
          <w:p w:rsidR="005E5874" w:rsidRPr="0079080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</w:tr>
      <w:tr w:rsidR="005E5874" w:rsidRPr="0079080E" w:rsidTr="005E5874">
        <w:trPr>
          <w:trHeight w:val="337"/>
        </w:trPr>
        <w:tc>
          <w:tcPr>
            <w:tcW w:w="2268" w:type="dxa"/>
            <w:vMerge/>
          </w:tcPr>
          <w:p w:rsidR="005E5874" w:rsidRPr="0079080E" w:rsidRDefault="005E5874" w:rsidP="005E5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E5874" w:rsidRPr="0079080E" w:rsidRDefault="005E5874" w:rsidP="005E5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E5874" w:rsidRPr="0079080E" w:rsidRDefault="005E5874" w:rsidP="005E5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E5874" w:rsidRPr="0079080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</w:tcPr>
          <w:p w:rsidR="005E5874" w:rsidRPr="0079080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850" w:type="dxa"/>
          </w:tcPr>
          <w:p w:rsidR="005E5874" w:rsidRPr="0079080E" w:rsidRDefault="005E5874" w:rsidP="0059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04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51" w:type="dxa"/>
          </w:tcPr>
          <w:p w:rsidR="005E5874" w:rsidRPr="0079080E" w:rsidRDefault="005E5874" w:rsidP="0059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04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50" w:type="dxa"/>
          </w:tcPr>
          <w:p w:rsidR="005E5874" w:rsidRPr="0079080E" w:rsidRDefault="005E5874" w:rsidP="0059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04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701" w:type="dxa"/>
            <w:vMerge/>
          </w:tcPr>
          <w:p w:rsidR="005E5874" w:rsidRPr="0079080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874" w:rsidRPr="0079080E" w:rsidTr="005E5874">
        <w:trPr>
          <w:trHeight w:val="263"/>
        </w:trPr>
        <w:tc>
          <w:tcPr>
            <w:tcW w:w="2268" w:type="dxa"/>
          </w:tcPr>
          <w:p w:rsidR="005E5874" w:rsidRPr="0079080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5874" w:rsidRPr="0079080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E5874" w:rsidRPr="0079080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5E5874" w:rsidRPr="0079080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E5874" w:rsidRPr="0079080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E5874" w:rsidRPr="0079080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E5874" w:rsidRPr="0079080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5E5874" w:rsidRPr="0079080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E5874" w:rsidRPr="0079080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E5874" w:rsidRPr="0079080E" w:rsidTr="005E5874">
        <w:trPr>
          <w:trHeight w:val="308"/>
        </w:trPr>
        <w:tc>
          <w:tcPr>
            <w:tcW w:w="2268" w:type="dxa"/>
            <w:vMerge w:val="restart"/>
          </w:tcPr>
          <w:p w:rsidR="005E5874" w:rsidRPr="00E76CEB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CEB">
              <w:rPr>
                <w:rFonts w:ascii="Times New Roman" w:hAnsi="Times New Roman" w:cs="Times New Roman"/>
                <w:sz w:val="24"/>
                <w:szCs w:val="24"/>
              </w:rPr>
              <w:t>802111О.99.0.БА96АЮ5800</w:t>
            </w:r>
          </w:p>
        </w:tc>
        <w:tc>
          <w:tcPr>
            <w:tcW w:w="1843" w:type="dxa"/>
            <w:vMerge w:val="restart"/>
          </w:tcPr>
          <w:p w:rsidR="005E5874" w:rsidRPr="00C356F7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6F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vMerge w:val="restart"/>
          </w:tcPr>
          <w:p w:rsidR="005E5874" w:rsidRPr="00C356F7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6F7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4253" w:type="dxa"/>
          </w:tcPr>
          <w:p w:rsidR="005E5874" w:rsidRPr="00C356F7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Доля обучающихся, освоивших основную общеобразовательную </w:t>
            </w:r>
            <w:r w:rsidRPr="00C356F7">
              <w:rPr>
                <w:rFonts w:ascii="Times New Roman" w:hAnsi="Times New Roman" w:cs="Times New Roman"/>
                <w:sz w:val="18"/>
                <w:szCs w:val="18"/>
              </w:rPr>
              <w:t>программ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  основного общего образования</w:t>
            </w:r>
          </w:p>
        </w:tc>
        <w:tc>
          <w:tcPr>
            <w:tcW w:w="1276" w:type="dxa"/>
          </w:tcPr>
          <w:p w:rsidR="005E5874" w:rsidRPr="00C356F7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6F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0" w:type="dxa"/>
          </w:tcPr>
          <w:p w:rsidR="005E5874" w:rsidRPr="0079080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5E5874" w:rsidRPr="0079080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5E5874" w:rsidRPr="0079080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5E5874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259" w:rsidRPr="0079080E" w:rsidTr="005E5874">
        <w:trPr>
          <w:trHeight w:val="645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762259" w:rsidRPr="00E76CEB" w:rsidRDefault="00762259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762259" w:rsidRPr="00C356F7" w:rsidRDefault="00762259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62259" w:rsidRPr="00C356F7" w:rsidRDefault="00762259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762259" w:rsidRPr="00C356F7" w:rsidRDefault="00762259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6" w:type="dxa"/>
          </w:tcPr>
          <w:p w:rsidR="00762259" w:rsidRPr="00C356F7" w:rsidRDefault="00762259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6F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0" w:type="dxa"/>
          </w:tcPr>
          <w:p w:rsidR="00762259" w:rsidRPr="0079080E" w:rsidRDefault="00762259" w:rsidP="004F2D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762259" w:rsidRPr="0079080E" w:rsidRDefault="00762259" w:rsidP="004F2D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762259" w:rsidRPr="0079080E" w:rsidRDefault="00762259" w:rsidP="004F2D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</w:tcPr>
          <w:p w:rsidR="00762259" w:rsidRDefault="00762259" w:rsidP="004F2D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5874" w:rsidRPr="0079080E" w:rsidTr="005E5874">
        <w:trPr>
          <w:trHeight w:val="20"/>
        </w:trPr>
        <w:tc>
          <w:tcPr>
            <w:tcW w:w="2268" w:type="dxa"/>
            <w:vMerge w:val="restart"/>
          </w:tcPr>
          <w:p w:rsidR="005E5874" w:rsidRPr="00E76CEB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CEB">
              <w:rPr>
                <w:rFonts w:ascii="Times New Roman" w:hAnsi="Times New Roman" w:cs="Times New Roman"/>
                <w:sz w:val="24"/>
                <w:szCs w:val="24"/>
              </w:rPr>
              <w:t>802111О.99.0БА96АШ58001</w:t>
            </w:r>
          </w:p>
        </w:tc>
        <w:tc>
          <w:tcPr>
            <w:tcW w:w="1843" w:type="dxa"/>
            <w:vMerge w:val="restart"/>
          </w:tcPr>
          <w:p w:rsidR="005E5874" w:rsidRPr="00C356F7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Категория потребителей: обучающиеся с ограниченными возможностями здоровья (ОВЗ)</w:t>
            </w:r>
          </w:p>
        </w:tc>
        <w:tc>
          <w:tcPr>
            <w:tcW w:w="1559" w:type="dxa"/>
            <w:vMerge w:val="restart"/>
          </w:tcPr>
          <w:p w:rsidR="005E5874" w:rsidRPr="00C356F7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6F7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4253" w:type="dxa"/>
          </w:tcPr>
          <w:p w:rsidR="005E5874" w:rsidRPr="00C356F7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Доля обучающихся, освоивших основную общеобразовательную </w:t>
            </w:r>
            <w:r w:rsidRPr="00C356F7">
              <w:rPr>
                <w:rFonts w:ascii="Times New Roman" w:hAnsi="Times New Roman" w:cs="Times New Roman"/>
                <w:sz w:val="18"/>
                <w:szCs w:val="18"/>
              </w:rPr>
              <w:t>программ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  основного общего образования</w:t>
            </w:r>
          </w:p>
        </w:tc>
        <w:tc>
          <w:tcPr>
            <w:tcW w:w="1276" w:type="dxa"/>
          </w:tcPr>
          <w:p w:rsidR="005E5874" w:rsidRPr="00C356F7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6F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0" w:type="dxa"/>
          </w:tcPr>
          <w:p w:rsidR="005E5874" w:rsidRPr="0079080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5E5874" w:rsidRPr="0079080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5E5874" w:rsidRPr="0079080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5E5874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259" w:rsidRPr="0079080E" w:rsidTr="005E5874">
        <w:tc>
          <w:tcPr>
            <w:tcW w:w="2268" w:type="dxa"/>
            <w:vMerge/>
          </w:tcPr>
          <w:p w:rsidR="00762259" w:rsidRPr="0079080E" w:rsidRDefault="00762259" w:rsidP="005E5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2259" w:rsidRPr="00C356F7" w:rsidRDefault="00762259" w:rsidP="005E58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62259" w:rsidRPr="00C356F7" w:rsidRDefault="00762259" w:rsidP="005E58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762259" w:rsidRPr="00C356F7" w:rsidRDefault="00762259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6" w:type="dxa"/>
          </w:tcPr>
          <w:p w:rsidR="00762259" w:rsidRPr="00C356F7" w:rsidRDefault="00762259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6F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0" w:type="dxa"/>
          </w:tcPr>
          <w:p w:rsidR="00762259" w:rsidRPr="0079080E" w:rsidRDefault="00762259" w:rsidP="004F2D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762259" w:rsidRPr="0079080E" w:rsidRDefault="00762259" w:rsidP="004F2D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762259" w:rsidRPr="0079080E" w:rsidRDefault="00762259" w:rsidP="004F2D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</w:tcPr>
          <w:p w:rsidR="00762259" w:rsidRDefault="00762259" w:rsidP="004F2D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5E5874" w:rsidRDefault="005E5874" w:rsidP="005E5874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E5874" w:rsidRPr="00F101AB" w:rsidRDefault="005E5874" w:rsidP="005E5874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101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объема муниципальной услуги</w:t>
      </w:r>
    </w:p>
    <w:tbl>
      <w:tblPr>
        <w:tblW w:w="1545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985"/>
        <w:gridCol w:w="1701"/>
        <w:gridCol w:w="3969"/>
        <w:gridCol w:w="1658"/>
        <w:gridCol w:w="752"/>
        <w:gridCol w:w="708"/>
        <w:gridCol w:w="851"/>
        <w:gridCol w:w="1559"/>
      </w:tblGrid>
      <w:tr w:rsidR="005E5874" w:rsidRPr="0079080E" w:rsidTr="005E5874">
        <w:tc>
          <w:tcPr>
            <w:tcW w:w="2268" w:type="dxa"/>
            <w:vMerge w:val="restart"/>
          </w:tcPr>
          <w:p w:rsidR="005E5874" w:rsidRPr="0079080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5" w:type="dxa"/>
            <w:vMerge w:val="restart"/>
          </w:tcPr>
          <w:p w:rsidR="005E5874" w:rsidRPr="0079080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701" w:type="dxa"/>
            <w:vMerge w:val="restart"/>
          </w:tcPr>
          <w:p w:rsidR="005E5874" w:rsidRPr="0079080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5627" w:type="dxa"/>
            <w:gridSpan w:val="2"/>
          </w:tcPr>
          <w:p w:rsidR="005E5874" w:rsidRPr="0079080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311" w:type="dxa"/>
            <w:gridSpan w:val="3"/>
          </w:tcPr>
          <w:p w:rsidR="005E5874" w:rsidRPr="0079080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559" w:type="dxa"/>
            <w:vMerge w:val="restart"/>
          </w:tcPr>
          <w:p w:rsidR="005E5874" w:rsidRPr="0079080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отклонение, ед.</w:t>
            </w:r>
          </w:p>
        </w:tc>
      </w:tr>
      <w:tr w:rsidR="005E5874" w:rsidRPr="0079080E" w:rsidTr="005E5874">
        <w:tc>
          <w:tcPr>
            <w:tcW w:w="2268" w:type="dxa"/>
            <w:vMerge/>
          </w:tcPr>
          <w:p w:rsidR="005E5874" w:rsidRPr="0079080E" w:rsidRDefault="005E5874" w:rsidP="005E5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E5874" w:rsidRPr="0079080E" w:rsidRDefault="005E5874" w:rsidP="005E5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874" w:rsidRPr="0079080E" w:rsidRDefault="005E5874" w:rsidP="005E5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E5874" w:rsidRPr="0079080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58" w:type="dxa"/>
          </w:tcPr>
          <w:p w:rsidR="005E5874" w:rsidRPr="0079080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752" w:type="dxa"/>
          </w:tcPr>
          <w:p w:rsidR="005E5874" w:rsidRPr="0079080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9046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708" w:type="dxa"/>
          </w:tcPr>
          <w:p w:rsidR="005E5874" w:rsidRPr="0079080E" w:rsidRDefault="005E5874" w:rsidP="0059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04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51" w:type="dxa"/>
          </w:tcPr>
          <w:p w:rsidR="005E5874" w:rsidRPr="0079080E" w:rsidRDefault="005E5874" w:rsidP="0059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04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559" w:type="dxa"/>
            <w:vMerge/>
          </w:tcPr>
          <w:p w:rsidR="005E5874" w:rsidRPr="0079080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874" w:rsidRPr="0079080E" w:rsidTr="005E5874">
        <w:tc>
          <w:tcPr>
            <w:tcW w:w="2268" w:type="dxa"/>
          </w:tcPr>
          <w:p w:rsidR="005E5874" w:rsidRPr="0079080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E5874" w:rsidRPr="0079080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E5874" w:rsidRPr="0079080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5E5874" w:rsidRPr="0079080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8" w:type="dxa"/>
          </w:tcPr>
          <w:p w:rsidR="005E5874" w:rsidRPr="0079080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2" w:type="dxa"/>
          </w:tcPr>
          <w:p w:rsidR="005E5874" w:rsidRPr="0079080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5E5874" w:rsidRPr="0079080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5E5874" w:rsidRPr="0079080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5E5874" w:rsidRPr="0079080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9046F" w:rsidRPr="0079080E" w:rsidTr="005E5874">
        <w:trPr>
          <w:trHeight w:val="915"/>
        </w:trPr>
        <w:tc>
          <w:tcPr>
            <w:tcW w:w="2268" w:type="dxa"/>
          </w:tcPr>
          <w:p w:rsidR="0059046F" w:rsidRPr="00E76CEB" w:rsidRDefault="0059046F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CEB">
              <w:rPr>
                <w:rFonts w:ascii="Times New Roman" w:hAnsi="Times New Roman" w:cs="Times New Roman"/>
                <w:sz w:val="24"/>
                <w:szCs w:val="24"/>
              </w:rPr>
              <w:t>802111О.99.0.БА96АЮ5800</w:t>
            </w:r>
          </w:p>
        </w:tc>
        <w:tc>
          <w:tcPr>
            <w:tcW w:w="1985" w:type="dxa"/>
          </w:tcPr>
          <w:p w:rsidR="0059046F" w:rsidRPr="0079080E" w:rsidRDefault="0059046F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046F" w:rsidRPr="00E56016" w:rsidRDefault="0059046F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016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3969" w:type="dxa"/>
          </w:tcPr>
          <w:p w:rsidR="0059046F" w:rsidRPr="0079080E" w:rsidRDefault="0059046F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обучающихся (человек)</w:t>
            </w:r>
          </w:p>
        </w:tc>
        <w:tc>
          <w:tcPr>
            <w:tcW w:w="1658" w:type="dxa"/>
          </w:tcPr>
          <w:p w:rsidR="0059046F" w:rsidRPr="0079080E" w:rsidRDefault="0059046F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52" w:type="dxa"/>
          </w:tcPr>
          <w:p w:rsidR="0059046F" w:rsidRPr="00915180" w:rsidRDefault="00762259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59046F" w:rsidRPr="00915180" w:rsidRDefault="00762259" w:rsidP="00350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59046F" w:rsidRPr="00915180" w:rsidRDefault="00762259" w:rsidP="00350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59046F" w:rsidRDefault="007C4FD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046F" w:rsidRPr="0079080E" w:rsidTr="005E5874">
        <w:trPr>
          <w:trHeight w:val="766"/>
        </w:trPr>
        <w:tc>
          <w:tcPr>
            <w:tcW w:w="2268" w:type="dxa"/>
          </w:tcPr>
          <w:p w:rsidR="0059046F" w:rsidRPr="00E76CEB" w:rsidRDefault="0059046F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CEB">
              <w:rPr>
                <w:rFonts w:ascii="Times New Roman" w:hAnsi="Times New Roman" w:cs="Times New Roman"/>
                <w:sz w:val="24"/>
                <w:szCs w:val="24"/>
              </w:rPr>
              <w:t>802111О.99.0БА96АШ58001</w:t>
            </w:r>
          </w:p>
        </w:tc>
        <w:tc>
          <w:tcPr>
            <w:tcW w:w="1985" w:type="dxa"/>
          </w:tcPr>
          <w:p w:rsidR="0059046F" w:rsidRPr="0079080E" w:rsidRDefault="0059046F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 потребителей: обучающиеся с ограниченными возможностями здоровья (ОВЗ)</w:t>
            </w:r>
          </w:p>
        </w:tc>
        <w:tc>
          <w:tcPr>
            <w:tcW w:w="1701" w:type="dxa"/>
          </w:tcPr>
          <w:p w:rsidR="0059046F" w:rsidRPr="00E56016" w:rsidRDefault="0059046F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016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3969" w:type="dxa"/>
          </w:tcPr>
          <w:p w:rsidR="0059046F" w:rsidRPr="0079080E" w:rsidRDefault="0059046F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обучающихся (человек)</w:t>
            </w:r>
          </w:p>
        </w:tc>
        <w:tc>
          <w:tcPr>
            <w:tcW w:w="1658" w:type="dxa"/>
          </w:tcPr>
          <w:p w:rsidR="0059046F" w:rsidRPr="0079080E" w:rsidRDefault="0059046F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52" w:type="dxa"/>
          </w:tcPr>
          <w:p w:rsidR="0059046F" w:rsidRPr="00F101AB" w:rsidRDefault="0059046F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59046F" w:rsidRPr="00F101AB" w:rsidRDefault="0059046F" w:rsidP="00350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59046F" w:rsidRPr="00F101AB" w:rsidRDefault="0059046F" w:rsidP="00350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59046F" w:rsidRDefault="007C4FD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E5874" w:rsidRDefault="005E5874" w:rsidP="005E5874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5874" w:rsidRDefault="005E5874" w:rsidP="005E587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E5874" w:rsidRDefault="005E5874" w:rsidP="005E587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88007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3) 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Сведения о платных услугах в составе задания. Платных услуг в составе муниципального задания нет.</w:t>
      </w:r>
    </w:p>
    <w:p w:rsidR="005E5874" w:rsidRPr="00880076" w:rsidRDefault="005E5874" w:rsidP="005E587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24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2271"/>
        <w:gridCol w:w="1984"/>
        <w:gridCol w:w="1701"/>
        <w:gridCol w:w="850"/>
        <w:gridCol w:w="851"/>
        <w:gridCol w:w="850"/>
        <w:gridCol w:w="861"/>
        <w:gridCol w:w="840"/>
        <w:gridCol w:w="709"/>
      </w:tblGrid>
      <w:tr w:rsidR="005E5874" w:rsidTr="005E5874">
        <w:trPr>
          <w:trHeight w:val="863"/>
        </w:trPr>
        <w:tc>
          <w:tcPr>
            <w:tcW w:w="212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874" w:rsidRDefault="005E5874" w:rsidP="005E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874" w:rsidRDefault="005E5874" w:rsidP="005E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2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874" w:rsidRPr="00880076" w:rsidRDefault="005E5874" w:rsidP="005E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36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874" w:rsidRPr="00880076" w:rsidRDefault="005E5874" w:rsidP="005E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874" w:rsidRPr="00880076" w:rsidRDefault="005E5874" w:rsidP="005E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874" w:rsidRPr="00880076" w:rsidRDefault="005E5874" w:rsidP="005E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5E5874" w:rsidTr="005E5874">
        <w:trPr>
          <w:trHeight w:val="1"/>
        </w:trPr>
        <w:tc>
          <w:tcPr>
            <w:tcW w:w="212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874" w:rsidRPr="00880076" w:rsidRDefault="005E5874" w:rsidP="005E587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8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874" w:rsidRPr="00880076" w:rsidRDefault="005E5874" w:rsidP="005E587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7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874" w:rsidRPr="00880076" w:rsidRDefault="005E5874" w:rsidP="005E587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874" w:rsidRPr="00880076" w:rsidRDefault="005E5874" w:rsidP="005E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874" w:rsidRDefault="005E5874" w:rsidP="005E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Дата, № НПА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874" w:rsidRDefault="005E5874" w:rsidP="005E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20__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год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874" w:rsidRDefault="005E5874" w:rsidP="005E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20__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год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874" w:rsidRDefault="005E5874" w:rsidP="005E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20__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год </w:t>
            </w:r>
          </w:p>
        </w:tc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874" w:rsidRDefault="005E5874" w:rsidP="005E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20__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год 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874" w:rsidRDefault="005E5874" w:rsidP="005E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20__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год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874" w:rsidRDefault="005E5874" w:rsidP="005E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20__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год </w:t>
            </w:r>
          </w:p>
        </w:tc>
      </w:tr>
      <w:tr w:rsidR="005E5874" w:rsidTr="005E5874">
        <w:trPr>
          <w:trHeight w:val="1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874" w:rsidRDefault="005E5874" w:rsidP="005E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874" w:rsidRDefault="005E5874" w:rsidP="005E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874" w:rsidRDefault="005E5874" w:rsidP="005E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874" w:rsidRDefault="005E5874" w:rsidP="005E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874" w:rsidRDefault="005E5874" w:rsidP="005E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874" w:rsidRDefault="005E5874" w:rsidP="005E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874" w:rsidRDefault="005E5874" w:rsidP="005E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874" w:rsidRDefault="005E5874" w:rsidP="005E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874" w:rsidRDefault="005E5874" w:rsidP="005E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874" w:rsidRDefault="005E5874" w:rsidP="005E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874" w:rsidRDefault="005E5874" w:rsidP="005E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5E5874" w:rsidTr="005E5874">
        <w:trPr>
          <w:trHeight w:val="1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874" w:rsidRDefault="005E5874" w:rsidP="005E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874" w:rsidRDefault="005E5874" w:rsidP="005E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874" w:rsidRDefault="005E5874" w:rsidP="005E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874" w:rsidRDefault="005E5874" w:rsidP="005E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874" w:rsidRDefault="005E5874" w:rsidP="005E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874" w:rsidRDefault="005E5874" w:rsidP="005E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874" w:rsidRDefault="005E5874" w:rsidP="005E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874" w:rsidRDefault="005E5874" w:rsidP="005E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874" w:rsidRDefault="005E5874" w:rsidP="005E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874" w:rsidRDefault="005E5874" w:rsidP="005E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874" w:rsidRDefault="005E5874" w:rsidP="005E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5E5874" w:rsidTr="005E5874">
        <w:trPr>
          <w:trHeight w:val="1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874" w:rsidRDefault="005E5874" w:rsidP="005E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874" w:rsidRDefault="005E5874" w:rsidP="005E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874" w:rsidRDefault="005E5874" w:rsidP="005E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874" w:rsidRDefault="005E5874" w:rsidP="005E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874" w:rsidRDefault="005E5874" w:rsidP="005E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874" w:rsidRDefault="005E5874" w:rsidP="005E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874" w:rsidRDefault="005E5874" w:rsidP="005E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874" w:rsidRDefault="005E5874" w:rsidP="005E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874" w:rsidRDefault="005E5874" w:rsidP="005E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874" w:rsidRDefault="005E5874" w:rsidP="005E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874" w:rsidRDefault="005E5874" w:rsidP="005E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:rsidR="005E5874" w:rsidRDefault="005E5874" w:rsidP="005E5874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5874" w:rsidRDefault="005E5874" w:rsidP="005E5874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5874" w:rsidRPr="0079080E" w:rsidRDefault="005E5874" w:rsidP="005E587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79080E">
        <w:rPr>
          <w:rFonts w:ascii="Times New Roman" w:hAnsi="Times New Roman" w:cs="Times New Roman"/>
          <w:b/>
          <w:sz w:val="24"/>
          <w:szCs w:val="24"/>
          <w:u w:val="single"/>
        </w:rPr>
        <w:t xml:space="preserve">)  Порядок оказания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муниципальной</w:t>
      </w:r>
      <w:r w:rsidRPr="0079080E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услуги (перечень и реквизиты НПА, регулирующих порядок оказания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муниципальной</w:t>
      </w:r>
      <w:r w:rsidRPr="0079080E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услуги)</w:t>
      </w:r>
    </w:p>
    <w:p w:rsidR="005E5874" w:rsidRPr="0079080E" w:rsidRDefault="005E5874" w:rsidP="005E587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498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547"/>
        <w:gridCol w:w="2919"/>
        <w:gridCol w:w="4736"/>
        <w:gridCol w:w="1949"/>
      </w:tblGrid>
      <w:tr w:rsidR="005E5874" w:rsidRPr="0079080E" w:rsidTr="005E5874">
        <w:tc>
          <w:tcPr>
            <w:tcW w:w="2835" w:type="dxa"/>
            <w:vMerge w:val="restart"/>
          </w:tcPr>
          <w:p w:rsidR="005E5874" w:rsidRPr="0079080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</w:tcPr>
          <w:p w:rsidR="005E5874" w:rsidRPr="0079080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ус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</w:p>
        </w:tc>
        <w:tc>
          <w:tcPr>
            <w:tcW w:w="2919" w:type="dxa"/>
            <w:vMerge w:val="restart"/>
          </w:tcPr>
          <w:p w:rsidR="005E5874" w:rsidRPr="0079080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6685" w:type="dxa"/>
            <w:gridSpan w:val="2"/>
          </w:tcPr>
          <w:p w:rsidR="005E5874" w:rsidRPr="0079080E" w:rsidRDefault="005E5874" w:rsidP="005E58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НПА, </w:t>
            </w:r>
            <w:r w:rsidRPr="007A79AF">
              <w:rPr>
                <w:rFonts w:ascii="Times New Roman" w:hAnsi="Times New Roman" w:cs="Times New Roman"/>
                <w:sz w:val="24"/>
                <w:szCs w:val="24"/>
              </w:rPr>
              <w:t>регулирующего порядок оказания муниципальной услуги)</w:t>
            </w:r>
          </w:p>
        </w:tc>
      </w:tr>
      <w:tr w:rsidR="005E5874" w:rsidRPr="0079080E" w:rsidTr="005E5874">
        <w:tc>
          <w:tcPr>
            <w:tcW w:w="2835" w:type="dxa"/>
            <w:vMerge/>
          </w:tcPr>
          <w:p w:rsidR="005E5874" w:rsidRPr="0079080E" w:rsidRDefault="005E5874" w:rsidP="005E5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5E5874" w:rsidRPr="0079080E" w:rsidRDefault="005E5874" w:rsidP="005E5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vMerge/>
          </w:tcPr>
          <w:p w:rsidR="005E5874" w:rsidRPr="0079080E" w:rsidRDefault="005E5874" w:rsidP="005E5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6" w:type="dxa"/>
          </w:tcPr>
          <w:p w:rsidR="005E5874" w:rsidRPr="0079080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НПА </w:t>
            </w:r>
          </w:p>
          <w:p w:rsidR="005E5874" w:rsidRPr="0079080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(вид НПА, принявший орган, название)</w:t>
            </w:r>
          </w:p>
        </w:tc>
        <w:tc>
          <w:tcPr>
            <w:tcW w:w="1949" w:type="dxa"/>
          </w:tcPr>
          <w:p w:rsidR="005E5874" w:rsidRPr="0079080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Дата, № НПА</w:t>
            </w:r>
          </w:p>
        </w:tc>
      </w:tr>
      <w:tr w:rsidR="005E5874" w:rsidRPr="0079080E" w:rsidTr="005E5874">
        <w:tc>
          <w:tcPr>
            <w:tcW w:w="2835" w:type="dxa"/>
          </w:tcPr>
          <w:p w:rsidR="005E5874" w:rsidRPr="0079080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7" w:type="dxa"/>
          </w:tcPr>
          <w:p w:rsidR="005E5874" w:rsidRPr="0079080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9" w:type="dxa"/>
          </w:tcPr>
          <w:p w:rsidR="005E5874" w:rsidRPr="0079080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36" w:type="dxa"/>
          </w:tcPr>
          <w:p w:rsidR="005E5874" w:rsidRPr="0079080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9" w:type="dxa"/>
          </w:tcPr>
          <w:p w:rsidR="005E5874" w:rsidRPr="0079080E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5874" w:rsidRPr="00432FFA" w:rsidTr="005E5874">
        <w:trPr>
          <w:trHeight w:val="552"/>
        </w:trPr>
        <w:tc>
          <w:tcPr>
            <w:tcW w:w="2835" w:type="dxa"/>
            <w:tcBorders>
              <w:bottom w:val="single" w:sz="4" w:space="0" w:color="auto"/>
            </w:tcBorders>
          </w:tcPr>
          <w:p w:rsidR="005E5874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802111О.99.0.БА96АЮ58001</w:t>
            </w:r>
          </w:p>
          <w:p w:rsidR="005E5874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5874" w:rsidRPr="00C81C59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7" w:type="dxa"/>
            <w:tcBorders>
              <w:bottom w:val="single" w:sz="4" w:space="0" w:color="auto"/>
            </w:tcBorders>
          </w:tcPr>
          <w:p w:rsidR="005E5874" w:rsidRPr="00432FFA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19" w:type="dxa"/>
            <w:tcBorders>
              <w:bottom w:val="single" w:sz="4" w:space="0" w:color="auto"/>
            </w:tcBorders>
          </w:tcPr>
          <w:p w:rsidR="005E5874" w:rsidRPr="00432FFA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2FFA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4736" w:type="dxa"/>
            <w:vMerge w:val="restart"/>
            <w:tcBorders>
              <w:bottom w:val="single" w:sz="4" w:space="0" w:color="auto"/>
            </w:tcBorders>
          </w:tcPr>
          <w:p w:rsidR="005E5874" w:rsidRDefault="005E5874" w:rsidP="005E5874">
            <w:pPr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  <w:lang w:eastAsia="ru-RU"/>
              </w:rPr>
              <w:t>Постановление Администрации Пошехонского муниципального от 11.09.2019 №701 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Пошехонского муниципального района и финансового обеспечения выполнения муниципального задания»( с изменениями ).</w:t>
            </w:r>
          </w:p>
          <w:p w:rsidR="005E5874" w:rsidRPr="00CD6A2D" w:rsidRDefault="005E5874" w:rsidP="005E587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Постановление Администрации Пошехонского муниципального района «Об утверждении базовых требований к качеству предоставляемых услуг»</w:t>
            </w:r>
          </w:p>
        </w:tc>
        <w:tc>
          <w:tcPr>
            <w:tcW w:w="1949" w:type="dxa"/>
            <w:vMerge w:val="restart"/>
            <w:tcBorders>
              <w:bottom w:val="single" w:sz="4" w:space="0" w:color="auto"/>
            </w:tcBorders>
          </w:tcPr>
          <w:p w:rsidR="005E5874" w:rsidRPr="00775040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75040">
              <w:rPr>
                <w:rFonts w:ascii="Times New Roman" w:hAnsi="Times New Roman" w:cs="Times New Roman"/>
                <w:i/>
                <w:sz w:val="20"/>
              </w:rPr>
              <w:t>11.09.2019 №701</w:t>
            </w:r>
          </w:p>
          <w:p w:rsidR="005E5874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  <w:p w:rsidR="005E5874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  <w:p w:rsidR="005E5874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  <w:p w:rsidR="005E5874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  <w:p w:rsidR="005E5874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  <w:p w:rsidR="005E5874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  <w:p w:rsidR="005E5874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  <w:p w:rsidR="005E5874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  <w:p w:rsidR="005E5874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  <w:p w:rsidR="005E5874" w:rsidRPr="00775040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11.01.2016.№5.</w:t>
            </w:r>
          </w:p>
        </w:tc>
      </w:tr>
      <w:tr w:rsidR="005E5874" w:rsidRPr="00432FFA" w:rsidTr="005E5874">
        <w:trPr>
          <w:trHeight w:val="739"/>
        </w:trPr>
        <w:tc>
          <w:tcPr>
            <w:tcW w:w="2835" w:type="dxa"/>
          </w:tcPr>
          <w:p w:rsidR="005E5874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802111О.99.0БА96АШ58001</w:t>
            </w:r>
          </w:p>
          <w:p w:rsidR="005E5874" w:rsidRPr="00E56016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7" w:type="dxa"/>
          </w:tcPr>
          <w:p w:rsidR="005E5874" w:rsidRPr="00432FFA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 потребителей: обучающиеся с ограниченными возможностями здоровья (ОВЗ)</w:t>
            </w:r>
          </w:p>
        </w:tc>
        <w:tc>
          <w:tcPr>
            <w:tcW w:w="2919" w:type="dxa"/>
          </w:tcPr>
          <w:p w:rsidR="005E5874" w:rsidRPr="00432FFA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2FFA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4736" w:type="dxa"/>
            <w:vMerge/>
          </w:tcPr>
          <w:p w:rsidR="005E5874" w:rsidRPr="00432FFA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9" w:type="dxa"/>
            <w:vMerge/>
          </w:tcPr>
          <w:p w:rsidR="005E5874" w:rsidRPr="00432FFA" w:rsidRDefault="005E5874" w:rsidP="005E58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E5874" w:rsidRDefault="005E5874" w:rsidP="005E58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072B4" w:rsidRDefault="00B072B4" w:rsidP="005E587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E5874" w:rsidRDefault="005E5874" w:rsidP="005E5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E5874" w:rsidRDefault="005E5874" w:rsidP="005E587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Часть 2. Сведения о выполняемых работах</w:t>
      </w:r>
    </w:p>
    <w:p w:rsidR="005E5874" w:rsidRPr="00423D5A" w:rsidRDefault="005E5874" w:rsidP="005E5874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2" w:name="P767"/>
      <w:bookmarkEnd w:id="2"/>
      <w:r w:rsidRPr="00423D5A">
        <w:rPr>
          <w:rFonts w:ascii="Times New Roman" w:hAnsi="Times New Roman" w:cs="Times New Roman"/>
          <w:sz w:val="28"/>
          <w:szCs w:val="28"/>
        </w:rPr>
        <w:t>Учреждение работы не предоставляет.</w:t>
      </w:r>
    </w:p>
    <w:p w:rsidR="005E5874" w:rsidRDefault="005E5874" w:rsidP="005E587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5E5874" w:rsidRDefault="005E5874" w:rsidP="005E587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79080E">
        <w:rPr>
          <w:rFonts w:ascii="Times New Roman" w:hAnsi="Times New Roman" w:cs="Times New Roman"/>
          <w:b/>
          <w:sz w:val="24"/>
          <w:szCs w:val="24"/>
        </w:rPr>
        <w:t xml:space="preserve">Часть 3. Прочие сведения о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муниципальном </w:t>
      </w:r>
      <w:r w:rsidRPr="0079080E">
        <w:rPr>
          <w:rFonts w:ascii="Times New Roman" w:hAnsi="Times New Roman" w:cs="Times New Roman"/>
          <w:b/>
          <w:sz w:val="24"/>
          <w:szCs w:val="24"/>
        </w:rPr>
        <w:t xml:space="preserve"> задании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E5874" w:rsidRDefault="005E5874" w:rsidP="005E587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99"/>
        <w:gridCol w:w="3989"/>
        <w:gridCol w:w="5244"/>
        <w:gridCol w:w="5357"/>
      </w:tblGrid>
      <w:tr w:rsidR="005E5874" w:rsidRPr="0079080E" w:rsidTr="005E5874">
        <w:trPr>
          <w:trHeight w:val="542"/>
        </w:trPr>
        <w:tc>
          <w:tcPr>
            <w:tcW w:w="799" w:type="dxa"/>
          </w:tcPr>
          <w:p w:rsidR="005E5874" w:rsidRPr="0079080E" w:rsidRDefault="005E5874" w:rsidP="005E58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3989" w:type="dxa"/>
          </w:tcPr>
          <w:p w:rsidR="005E5874" w:rsidRPr="0079080E" w:rsidRDefault="005E5874" w:rsidP="005E58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600" w:type="dxa"/>
            <w:gridSpan w:val="2"/>
          </w:tcPr>
          <w:p w:rsidR="005E5874" w:rsidRPr="0079080E" w:rsidRDefault="005E5874" w:rsidP="005E58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</w:tr>
      <w:tr w:rsidR="005E5874" w:rsidRPr="0079080E" w:rsidTr="005E5874">
        <w:trPr>
          <w:trHeight w:val="828"/>
        </w:trPr>
        <w:tc>
          <w:tcPr>
            <w:tcW w:w="799" w:type="dxa"/>
          </w:tcPr>
          <w:p w:rsidR="005E5874" w:rsidRPr="0079080E" w:rsidRDefault="005E5874" w:rsidP="005E5874">
            <w:pPr>
              <w:pStyle w:val="ConsPlusNonforma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5E5874" w:rsidRPr="0079080E" w:rsidRDefault="005E5874" w:rsidP="005E587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приостановления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10600" w:type="dxa"/>
            <w:gridSpan w:val="2"/>
          </w:tcPr>
          <w:p w:rsidR="005E5874" w:rsidRPr="0079080E" w:rsidRDefault="005E5874" w:rsidP="005E58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Изменения перечня муниципальных услуг;</w:t>
            </w:r>
            <w:r>
              <w:rPr>
                <w:rFonts w:ascii="Times New Roman" w:hAnsi="Times New Roman" w:cs="Times New Roman"/>
                <w:sz w:val="24"/>
              </w:rPr>
              <w:t xml:space="preserve"> в иных случаях, когда учреждение не обеспечивает выполнение муниципального задания или имеются основания предполагать, что муниципальное задание не будет выполнено в полном объеме или в соответствии с иными основаниями, установленными законодательными и нормативно-правовыми документами.</w:t>
            </w:r>
          </w:p>
        </w:tc>
      </w:tr>
      <w:tr w:rsidR="005E5874" w:rsidRPr="0079080E" w:rsidTr="005E5874">
        <w:trPr>
          <w:trHeight w:val="1385"/>
        </w:trPr>
        <w:tc>
          <w:tcPr>
            <w:tcW w:w="799" w:type="dxa"/>
          </w:tcPr>
          <w:p w:rsidR="005E5874" w:rsidRPr="0079080E" w:rsidRDefault="005E5874" w:rsidP="005E5874">
            <w:pPr>
              <w:pStyle w:val="ConsPlusNonforma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89" w:type="dxa"/>
          </w:tcPr>
          <w:p w:rsidR="005E5874" w:rsidRPr="0079080E" w:rsidRDefault="005E5874" w:rsidP="005E587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досрочного прекращения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10600" w:type="dxa"/>
            <w:gridSpan w:val="2"/>
          </w:tcPr>
          <w:p w:rsidR="005E5874" w:rsidRPr="00A34DC3" w:rsidRDefault="005E5874" w:rsidP="005E587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Реорганизация или ликвидация учреждения</w:t>
            </w:r>
          </w:p>
          <w:p w:rsidR="005E5874" w:rsidRPr="00A34DC3" w:rsidRDefault="005E5874" w:rsidP="005E587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типа существующего учреждения</w:t>
            </w:r>
          </w:p>
          <w:p w:rsidR="005E5874" w:rsidRPr="0079080E" w:rsidRDefault="005E5874" w:rsidP="005E58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не обеспечивает выполнение муниципального задания, или имеются основания предполагать, что муниципальное задание не будет выполнено в полном объеме или в соответствии с иными установленными требованиями.</w:t>
            </w:r>
          </w:p>
        </w:tc>
      </w:tr>
      <w:tr w:rsidR="005E5874" w:rsidRPr="0079080E" w:rsidTr="005E5874">
        <w:trPr>
          <w:trHeight w:val="271"/>
        </w:trPr>
        <w:tc>
          <w:tcPr>
            <w:tcW w:w="799" w:type="dxa"/>
            <w:vMerge w:val="restart"/>
          </w:tcPr>
          <w:p w:rsidR="005E5874" w:rsidRPr="0079080E" w:rsidRDefault="005E5874" w:rsidP="005E5874">
            <w:pPr>
              <w:pStyle w:val="ConsPlusNonforma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89" w:type="dxa"/>
            <w:vMerge w:val="restart"/>
          </w:tcPr>
          <w:p w:rsidR="005E5874" w:rsidRPr="0079080E" w:rsidRDefault="005E5874" w:rsidP="005E587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Порядок контроля учредителем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задания </w:t>
            </w:r>
          </w:p>
        </w:tc>
        <w:tc>
          <w:tcPr>
            <w:tcW w:w="5244" w:type="dxa"/>
          </w:tcPr>
          <w:p w:rsidR="005E5874" w:rsidRPr="0079080E" w:rsidRDefault="005E5874" w:rsidP="005E58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5357" w:type="dxa"/>
          </w:tcPr>
          <w:p w:rsidR="005E5874" w:rsidRPr="0079080E" w:rsidRDefault="005E5874" w:rsidP="005E58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5E5874" w:rsidRPr="0079080E" w:rsidTr="005E5874">
        <w:trPr>
          <w:trHeight w:val="145"/>
        </w:trPr>
        <w:tc>
          <w:tcPr>
            <w:tcW w:w="799" w:type="dxa"/>
            <w:vMerge/>
          </w:tcPr>
          <w:p w:rsidR="005E5874" w:rsidRPr="0079080E" w:rsidRDefault="005E5874" w:rsidP="005E5874">
            <w:pPr>
              <w:pStyle w:val="ConsPlusNonforma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Merge/>
          </w:tcPr>
          <w:p w:rsidR="005E5874" w:rsidRPr="0079080E" w:rsidRDefault="005E5874" w:rsidP="005E58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5E5874" w:rsidRPr="0079080E" w:rsidRDefault="005E5874" w:rsidP="005E58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3">
              <w:rPr>
                <w:rFonts w:ascii="Times New Roman" w:hAnsi="Times New Roman" w:cs="Times New Roman"/>
                <w:sz w:val="24"/>
                <w:szCs w:val="24"/>
              </w:rPr>
              <w:t>Рассмотрение отчетов о выполнении муниципального задания</w:t>
            </w:r>
          </w:p>
        </w:tc>
        <w:tc>
          <w:tcPr>
            <w:tcW w:w="5357" w:type="dxa"/>
          </w:tcPr>
          <w:p w:rsidR="005E5874" w:rsidRPr="0079080E" w:rsidRDefault="005E5874" w:rsidP="005E58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3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5E5874" w:rsidRPr="0079080E" w:rsidTr="005E5874">
        <w:trPr>
          <w:trHeight w:val="145"/>
        </w:trPr>
        <w:tc>
          <w:tcPr>
            <w:tcW w:w="799" w:type="dxa"/>
            <w:vMerge/>
          </w:tcPr>
          <w:p w:rsidR="005E5874" w:rsidRPr="0079080E" w:rsidRDefault="005E5874" w:rsidP="005E5874">
            <w:pPr>
              <w:pStyle w:val="ConsPlusNonforma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Merge/>
          </w:tcPr>
          <w:p w:rsidR="005E5874" w:rsidRPr="0079080E" w:rsidRDefault="005E5874" w:rsidP="005E58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5E5874" w:rsidRPr="00B8589C" w:rsidRDefault="005E5874" w:rsidP="005E5874">
            <w:pPr>
              <w:pStyle w:val="ConsPlusNonformat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8589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Сводный отчет о выполнении муниципальных заданий подведомственными учреждениями за отчетный период по итогам полугодия и по итогам года</w:t>
            </w:r>
          </w:p>
        </w:tc>
        <w:tc>
          <w:tcPr>
            <w:tcW w:w="5357" w:type="dxa"/>
          </w:tcPr>
          <w:p w:rsidR="005E5874" w:rsidRPr="00B8589C" w:rsidRDefault="005E5874" w:rsidP="005E5874">
            <w:pPr>
              <w:pStyle w:val="ConsPlusNonformat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8589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не позднее 01 сентября текущего года (для отчета за полугодие), до 01 марта года, следующего за</w:t>
            </w:r>
            <w:r w:rsidR="00415112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B8589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отчетным (для отчета по итогам года)</w:t>
            </w:r>
          </w:p>
        </w:tc>
      </w:tr>
      <w:tr w:rsidR="005E5874" w:rsidRPr="0079080E" w:rsidTr="005E5874">
        <w:trPr>
          <w:trHeight w:val="828"/>
        </w:trPr>
        <w:tc>
          <w:tcPr>
            <w:tcW w:w="799" w:type="dxa"/>
          </w:tcPr>
          <w:p w:rsidR="005E5874" w:rsidRPr="0079080E" w:rsidRDefault="005E5874" w:rsidP="005E5874">
            <w:pPr>
              <w:pStyle w:val="ConsPlusNonforma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89" w:type="dxa"/>
          </w:tcPr>
          <w:p w:rsidR="005E5874" w:rsidRPr="0079080E" w:rsidRDefault="005E5874" w:rsidP="005E587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отчетности о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10600" w:type="dxa"/>
            <w:gridSpan w:val="2"/>
          </w:tcPr>
          <w:p w:rsidR="005E5874" w:rsidRPr="00B8589C" w:rsidRDefault="005E5874" w:rsidP="005E5874">
            <w:pPr>
              <w:pStyle w:val="ConsPlusNonforma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8589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 соответствии с формой, утвержденной постановлением Администрации Пошехонского МР от  11 сентября 2019г № 701</w:t>
            </w:r>
          </w:p>
        </w:tc>
      </w:tr>
      <w:tr w:rsidR="005E5874" w:rsidRPr="0079080E" w:rsidTr="005E5874">
        <w:trPr>
          <w:trHeight w:val="813"/>
        </w:trPr>
        <w:tc>
          <w:tcPr>
            <w:tcW w:w="799" w:type="dxa"/>
          </w:tcPr>
          <w:p w:rsidR="005E5874" w:rsidRPr="0079080E" w:rsidRDefault="005E5874" w:rsidP="005E58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989" w:type="dxa"/>
          </w:tcPr>
          <w:p w:rsidR="005E5874" w:rsidRPr="0079080E" w:rsidRDefault="005E5874" w:rsidP="005E587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 представления  отчетов  о 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10600" w:type="dxa"/>
            <w:gridSpan w:val="2"/>
          </w:tcPr>
          <w:p w:rsidR="005E5874" w:rsidRDefault="005E5874" w:rsidP="005E58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5E5874" w:rsidRPr="001E2DC4" w:rsidRDefault="005E5874" w:rsidP="005E5874">
            <w:pPr>
              <w:tabs>
                <w:tab w:val="left" w:pos="4179"/>
              </w:tabs>
              <w:rPr>
                <w:lang w:eastAsia="ru-RU"/>
              </w:rPr>
            </w:pPr>
            <w:r>
              <w:rPr>
                <w:lang w:eastAsia="ru-RU"/>
              </w:rPr>
              <w:tab/>
            </w:r>
          </w:p>
        </w:tc>
      </w:tr>
      <w:tr w:rsidR="005E5874" w:rsidRPr="0079080E" w:rsidTr="005E5874">
        <w:trPr>
          <w:trHeight w:val="828"/>
        </w:trPr>
        <w:tc>
          <w:tcPr>
            <w:tcW w:w="799" w:type="dxa"/>
          </w:tcPr>
          <w:p w:rsidR="005E5874" w:rsidRPr="0079080E" w:rsidRDefault="005E5874" w:rsidP="005E58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</w:p>
        </w:tc>
        <w:tc>
          <w:tcPr>
            <w:tcW w:w="3989" w:type="dxa"/>
          </w:tcPr>
          <w:p w:rsidR="005E5874" w:rsidRPr="0079080E" w:rsidRDefault="005E5874" w:rsidP="005E587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Сроки представления отчетов о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10600" w:type="dxa"/>
            <w:gridSpan w:val="2"/>
          </w:tcPr>
          <w:p w:rsidR="005E5874" w:rsidRPr="0079080E" w:rsidRDefault="005E5874" w:rsidP="005E58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 мая, 1 августа, 1 ноября, 1 февраля</w:t>
            </w:r>
          </w:p>
        </w:tc>
      </w:tr>
      <w:tr w:rsidR="005E5874" w:rsidRPr="0079080E" w:rsidTr="005E5874">
        <w:trPr>
          <w:trHeight w:val="828"/>
        </w:trPr>
        <w:tc>
          <w:tcPr>
            <w:tcW w:w="799" w:type="dxa"/>
          </w:tcPr>
          <w:p w:rsidR="005E5874" w:rsidRPr="0079080E" w:rsidRDefault="005E5874" w:rsidP="005E58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989" w:type="dxa"/>
          </w:tcPr>
          <w:p w:rsidR="005E5874" w:rsidRPr="0079080E" w:rsidRDefault="005E5874" w:rsidP="005E587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формы отчетности о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10600" w:type="dxa"/>
            <w:gridSpan w:val="2"/>
          </w:tcPr>
          <w:p w:rsidR="005E5874" w:rsidRPr="0079080E" w:rsidRDefault="005E5874" w:rsidP="005E58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5E5874" w:rsidRPr="0079080E" w:rsidTr="005E5874">
        <w:trPr>
          <w:trHeight w:val="828"/>
        </w:trPr>
        <w:tc>
          <w:tcPr>
            <w:tcW w:w="799" w:type="dxa"/>
          </w:tcPr>
          <w:p w:rsidR="005E5874" w:rsidRPr="0079080E" w:rsidRDefault="005E5874" w:rsidP="005E58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4.4. </w:t>
            </w:r>
          </w:p>
        </w:tc>
        <w:tc>
          <w:tcPr>
            <w:tcW w:w="3989" w:type="dxa"/>
          </w:tcPr>
          <w:p w:rsidR="005E5874" w:rsidRPr="0079080E" w:rsidRDefault="005E5874" w:rsidP="005E587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Иные требования к отчетности о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10600" w:type="dxa"/>
            <w:gridSpan w:val="2"/>
          </w:tcPr>
          <w:p w:rsidR="005E5874" w:rsidRPr="0079080E" w:rsidRDefault="005E5874" w:rsidP="005E58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5E5874" w:rsidRPr="0079080E" w:rsidTr="005E5874">
        <w:trPr>
          <w:trHeight w:val="843"/>
        </w:trPr>
        <w:tc>
          <w:tcPr>
            <w:tcW w:w="799" w:type="dxa"/>
          </w:tcPr>
          <w:p w:rsidR="005E5874" w:rsidRPr="0079080E" w:rsidRDefault="005E5874" w:rsidP="005E5874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89" w:type="dxa"/>
          </w:tcPr>
          <w:p w:rsidR="005E5874" w:rsidRPr="0079080E" w:rsidRDefault="005E5874" w:rsidP="005E587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Иные требования, связанные с выполнением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10600" w:type="dxa"/>
            <w:gridSpan w:val="2"/>
          </w:tcPr>
          <w:p w:rsidR="005E5874" w:rsidRPr="0079080E" w:rsidRDefault="005E5874" w:rsidP="005E58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использованные в текущем финансовом году остатки средств, предоставленных бюджетным учреждениям, используются в очередном финансовом году для достижения целей, ради которых эти учреждения созданы.</w:t>
            </w:r>
          </w:p>
        </w:tc>
      </w:tr>
    </w:tbl>
    <w:p w:rsidR="005E5874" w:rsidRDefault="005E5874" w:rsidP="005E587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5E5874" w:rsidRDefault="005E5874" w:rsidP="005E587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5E5874" w:rsidRDefault="005E5874" w:rsidP="005E5874">
      <w:pPr>
        <w:pStyle w:val="a7"/>
        <w:numPr>
          <w:ilvl w:val="0"/>
          <w:numId w:val="6"/>
        </w:numPr>
      </w:pPr>
      <w:r>
        <w:t>Показатель доля родителей (законных представителей), удовлетворенных условиями и качеством оценивается 1 раз в год на 1 августа.</w:t>
      </w:r>
    </w:p>
    <w:p w:rsidR="001F1565" w:rsidRDefault="001F1565" w:rsidP="005E5874">
      <w:pPr>
        <w:pStyle w:val="ConsPlusNonformat"/>
        <w:jc w:val="center"/>
      </w:pPr>
    </w:p>
    <w:sectPr w:rsidR="001F1565" w:rsidSect="005E5874">
      <w:pgSz w:w="16838" w:h="11906" w:orient="landscape"/>
      <w:pgMar w:top="510" w:right="964" w:bottom="454" w:left="6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5AE" w:rsidRDefault="005E45AE" w:rsidP="00CE1AE9">
      <w:pPr>
        <w:spacing w:after="0" w:line="240" w:lineRule="auto"/>
      </w:pPr>
      <w:r>
        <w:separator/>
      </w:r>
    </w:p>
  </w:endnote>
  <w:endnote w:type="continuationSeparator" w:id="0">
    <w:p w:rsidR="005E45AE" w:rsidRDefault="005E45AE" w:rsidP="00CE1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5AE" w:rsidRDefault="005E45AE" w:rsidP="00CE1AE9">
      <w:pPr>
        <w:spacing w:after="0" w:line="240" w:lineRule="auto"/>
      </w:pPr>
      <w:r>
        <w:separator/>
      </w:r>
    </w:p>
  </w:footnote>
  <w:footnote w:type="continuationSeparator" w:id="0">
    <w:p w:rsidR="005E45AE" w:rsidRDefault="005E45AE" w:rsidP="00CE1AE9">
      <w:pPr>
        <w:spacing w:after="0" w:line="240" w:lineRule="auto"/>
      </w:pPr>
      <w:r>
        <w:continuationSeparator/>
      </w:r>
    </w:p>
  </w:footnote>
  <w:footnote w:id="1">
    <w:p w:rsidR="00762259" w:rsidRDefault="00762259" w:rsidP="0076225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a5"/>
          <w:rFonts w:ascii="Times New Roman" w:hAnsi="Times New Roman" w:cs="Times New Roman"/>
          <w:i/>
          <w:sz w:val="24"/>
          <w:szCs w:val="24"/>
        </w:rPr>
        <w:footnoteRef/>
      </w:r>
      <w:r>
        <w:rPr>
          <w:rFonts w:ascii="Times New Roman" w:hAnsi="Times New Roman" w:cs="Times New Roman"/>
          <w:i/>
          <w:sz w:val="24"/>
          <w:szCs w:val="24"/>
        </w:rPr>
        <w:t xml:space="preserve"> Данный подраздел заполняется в случае, если федеральным законодательством предусмотрена возможность оказания в составе муниципального задания услуг на платной основе.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0103726"/>
    <w:lvl w:ilvl="0">
      <w:numFmt w:val="bullet"/>
      <w:lvlText w:val="*"/>
      <w:lvlJc w:val="left"/>
    </w:lvl>
  </w:abstractNum>
  <w:abstractNum w:abstractNumId="1" w15:restartNumberingAfterBreak="0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E150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23ED6E2F"/>
    <w:multiLevelType w:val="hybridMultilevel"/>
    <w:tmpl w:val="39D2BB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F4A43"/>
    <w:multiLevelType w:val="hybridMultilevel"/>
    <w:tmpl w:val="52F869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16B8B"/>
    <w:multiLevelType w:val="hybridMultilevel"/>
    <w:tmpl w:val="5A665F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7408C"/>
    <w:multiLevelType w:val="hybridMultilevel"/>
    <w:tmpl w:val="C0868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905F02"/>
    <w:multiLevelType w:val="hybridMultilevel"/>
    <w:tmpl w:val="E7B49AC4"/>
    <w:lvl w:ilvl="0" w:tplc="59AC7DF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4"/>
  </w:num>
  <w:num w:numId="9">
    <w:abstractNumId w:val="3"/>
  </w:num>
  <w:num w:numId="10">
    <w:abstractNumId w:val="5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1AE9"/>
    <w:rsid w:val="000025D5"/>
    <w:rsid w:val="00032F0C"/>
    <w:rsid w:val="00033ECB"/>
    <w:rsid w:val="00043065"/>
    <w:rsid w:val="00044BAC"/>
    <w:rsid w:val="00050803"/>
    <w:rsid w:val="000576FC"/>
    <w:rsid w:val="0006525B"/>
    <w:rsid w:val="00072719"/>
    <w:rsid w:val="000957B9"/>
    <w:rsid w:val="000A7B02"/>
    <w:rsid w:val="000B2BE1"/>
    <w:rsid w:val="000D4224"/>
    <w:rsid w:val="000E0CF8"/>
    <w:rsid w:val="000F271C"/>
    <w:rsid w:val="000F2E0B"/>
    <w:rsid w:val="000F5AA0"/>
    <w:rsid w:val="000F5F49"/>
    <w:rsid w:val="000F6502"/>
    <w:rsid w:val="00107D7F"/>
    <w:rsid w:val="00113FDA"/>
    <w:rsid w:val="00132F95"/>
    <w:rsid w:val="001379D8"/>
    <w:rsid w:val="00140C01"/>
    <w:rsid w:val="00151B5F"/>
    <w:rsid w:val="00154D57"/>
    <w:rsid w:val="0017565E"/>
    <w:rsid w:val="00175F6D"/>
    <w:rsid w:val="00180E01"/>
    <w:rsid w:val="001B23BE"/>
    <w:rsid w:val="001B573C"/>
    <w:rsid w:val="001B6D4F"/>
    <w:rsid w:val="001D0160"/>
    <w:rsid w:val="001D3612"/>
    <w:rsid w:val="001E2627"/>
    <w:rsid w:val="001E4AE2"/>
    <w:rsid w:val="001F1565"/>
    <w:rsid w:val="002177B3"/>
    <w:rsid w:val="0022541F"/>
    <w:rsid w:val="00227E03"/>
    <w:rsid w:val="002317C0"/>
    <w:rsid w:val="0023375E"/>
    <w:rsid w:val="00234845"/>
    <w:rsid w:val="002363C1"/>
    <w:rsid w:val="00236500"/>
    <w:rsid w:val="002407C5"/>
    <w:rsid w:val="00244627"/>
    <w:rsid w:val="00252E50"/>
    <w:rsid w:val="0026546D"/>
    <w:rsid w:val="0026714F"/>
    <w:rsid w:val="00270A49"/>
    <w:rsid w:val="002775E0"/>
    <w:rsid w:val="00290CDC"/>
    <w:rsid w:val="00293BEA"/>
    <w:rsid w:val="00296FF7"/>
    <w:rsid w:val="002B0487"/>
    <w:rsid w:val="002E2216"/>
    <w:rsid w:val="002E462D"/>
    <w:rsid w:val="002E53E1"/>
    <w:rsid w:val="002F2662"/>
    <w:rsid w:val="002F3575"/>
    <w:rsid w:val="003048B7"/>
    <w:rsid w:val="00311221"/>
    <w:rsid w:val="0031299C"/>
    <w:rsid w:val="0031396C"/>
    <w:rsid w:val="00314D1B"/>
    <w:rsid w:val="003152BA"/>
    <w:rsid w:val="003320C5"/>
    <w:rsid w:val="00340B72"/>
    <w:rsid w:val="00342697"/>
    <w:rsid w:val="0035514B"/>
    <w:rsid w:val="00360AD4"/>
    <w:rsid w:val="00361644"/>
    <w:rsid w:val="00362D9F"/>
    <w:rsid w:val="003646C6"/>
    <w:rsid w:val="003934ED"/>
    <w:rsid w:val="00396B28"/>
    <w:rsid w:val="003A3610"/>
    <w:rsid w:val="003A5751"/>
    <w:rsid w:val="003A6E47"/>
    <w:rsid w:val="003A7CF5"/>
    <w:rsid w:val="003B0B5E"/>
    <w:rsid w:val="003C01B3"/>
    <w:rsid w:val="003D7E05"/>
    <w:rsid w:val="003E2888"/>
    <w:rsid w:val="003F570C"/>
    <w:rsid w:val="004144FB"/>
    <w:rsid w:val="00415112"/>
    <w:rsid w:val="00420C86"/>
    <w:rsid w:val="00425EBC"/>
    <w:rsid w:val="0042614A"/>
    <w:rsid w:val="00426D76"/>
    <w:rsid w:val="00432FFA"/>
    <w:rsid w:val="00440022"/>
    <w:rsid w:val="00441B82"/>
    <w:rsid w:val="00450906"/>
    <w:rsid w:val="0045102D"/>
    <w:rsid w:val="00457061"/>
    <w:rsid w:val="00466D45"/>
    <w:rsid w:val="00471839"/>
    <w:rsid w:val="00472791"/>
    <w:rsid w:val="00475D67"/>
    <w:rsid w:val="00482591"/>
    <w:rsid w:val="004B5AF1"/>
    <w:rsid w:val="004B7228"/>
    <w:rsid w:val="004C09A5"/>
    <w:rsid w:val="004D0823"/>
    <w:rsid w:val="004D278F"/>
    <w:rsid w:val="004D4240"/>
    <w:rsid w:val="004E04AB"/>
    <w:rsid w:val="004F1631"/>
    <w:rsid w:val="004F5C4A"/>
    <w:rsid w:val="005070A1"/>
    <w:rsid w:val="005160FE"/>
    <w:rsid w:val="005174DF"/>
    <w:rsid w:val="00537907"/>
    <w:rsid w:val="0055502F"/>
    <w:rsid w:val="00555B42"/>
    <w:rsid w:val="005661F7"/>
    <w:rsid w:val="005845D6"/>
    <w:rsid w:val="00584769"/>
    <w:rsid w:val="00587C48"/>
    <w:rsid w:val="0059046F"/>
    <w:rsid w:val="005916A0"/>
    <w:rsid w:val="005931BC"/>
    <w:rsid w:val="00593B39"/>
    <w:rsid w:val="00597762"/>
    <w:rsid w:val="005B249B"/>
    <w:rsid w:val="005C14ED"/>
    <w:rsid w:val="005D07F3"/>
    <w:rsid w:val="005D3D05"/>
    <w:rsid w:val="005E3F39"/>
    <w:rsid w:val="005E45AE"/>
    <w:rsid w:val="005E5874"/>
    <w:rsid w:val="005E6CDF"/>
    <w:rsid w:val="005E7D56"/>
    <w:rsid w:val="005F2FB6"/>
    <w:rsid w:val="005F4A37"/>
    <w:rsid w:val="00602841"/>
    <w:rsid w:val="006133C6"/>
    <w:rsid w:val="006158DB"/>
    <w:rsid w:val="00616472"/>
    <w:rsid w:val="006200C7"/>
    <w:rsid w:val="006461D9"/>
    <w:rsid w:val="00650FF9"/>
    <w:rsid w:val="00655090"/>
    <w:rsid w:val="0065771F"/>
    <w:rsid w:val="00660EA8"/>
    <w:rsid w:val="006611DF"/>
    <w:rsid w:val="0066387D"/>
    <w:rsid w:val="00671C99"/>
    <w:rsid w:val="006933B0"/>
    <w:rsid w:val="00695377"/>
    <w:rsid w:val="006962F6"/>
    <w:rsid w:val="006979B5"/>
    <w:rsid w:val="006A07CC"/>
    <w:rsid w:val="006A110F"/>
    <w:rsid w:val="006A709D"/>
    <w:rsid w:val="006B170A"/>
    <w:rsid w:val="006B370C"/>
    <w:rsid w:val="006C5EFF"/>
    <w:rsid w:val="006D2EC7"/>
    <w:rsid w:val="006D705E"/>
    <w:rsid w:val="006E5425"/>
    <w:rsid w:val="006E639D"/>
    <w:rsid w:val="006E7069"/>
    <w:rsid w:val="006F102C"/>
    <w:rsid w:val="00702010"/>
    <w:rsid w:val="00711605"/>
    <w:rsid w:val="00716112"/>
    <w:rsid w:val="00723CA9"/>
    <w:rsid w:val="00723E95"/>
    <w:rsid w:val="00731934"/>
    <w:rsid w:val="00736EFB"/>
    <w:rsid w:val="00743A86"/>
    <w:rsid w:val="00753065"/>
    <w:rsid w:val="00762259"/>
    <w:rsid w:val="0076464D"/>
    <w:rsid w:val="00772620"/>
    <w:rsid w:val="0078235E"/>
    <w:rsid w:val="00795B2E"/>
    <w:rsid w:val="007A4BAA"/>
    <w:rsid w:val="007A5F7B"/>
    <w:rsid w:val="007B40AA"/>
    <w:rsid w:val="007C2772"/>
    <w:rsid w:val="007C4FD4"/>
    <w:rsid w:val="007D247F"/>
    <w:rsid w:val="007D4BD2"/>
    <w:rsid w:val="007E5D3D"/>
    <w:rsid w:val="007F0EFB"/>
    <w:rsid w:val="007F5184"/>
    <w:rsid w:val="00805F06"/>
    <w:rsid w:val="00807336"/>
    <w:rsid w:val="00810B56"/>
    <w:rsid w:val="00812F2C"/>
    <w:rsid w:val="008433EB"/>
    <w:rsid w:val="0085364F"/>
    <w:rsid w:val="00855FEE"/>
    <w:rsid w:val="0086342F"/>
    <w:rsid w:val="00865DD8"/>
    <w:rsid w:val="00874205"/>
    <w:rsid w:val="00874E17"/>
    <w:rsid w:val="00886733"/>
    <w:rsid w:val="008869A8"/>
    <w:rsid w:val="00892B88"/>
    <w:rsid w:val="008A09AF"/>
    <w:rsid w:val="008A4F09"/>
    <w:rsid w:val="008B042F"/>
    <w:rsid w:val="008B335B"/>
    <w:rsid w:val="008D1389"/>
    <w:rsid w:val="008D60E9"/>
    <w:rsid w:val="008E7AF8"/>
    <w:rsid w:val="00901817"/>
    <w:rsid w:val="0090297B"/>
    <w:rsid w:val="0090783B"/>
    <w:rsid w:val="00915180"/>
    <w:rsid w:val="0093175A"/>
    <w:rsid w:val="00937591"/>
    <w:rsid w:val="0096657C"/>
    <w:rsid w:val="00981F04"/>
    <w:rsid w:val="0098699B"/>
    <w:rsid w:val="009A1B1C"/>
    <w:rsid w:val="009A624C"/>
    <w:rsid w:val="009A7B88"/>
    <w:rsid w:val="009B008A"/>
    <w:rsid w:val="009C633D"/>
    <w:rsid w:val="009C64A9"/>
    <w:rsid w:val="009C7941"/>
    <w:rsid w:val="009D1AD3"/>
    <w:rsid w:val="009E022B"/>
    <w:rsid w:val="009F4465"/>
    <w:rsid w:val="009F4D1F"/>
    <w:rsid w:val="00A16618"/>
    <w:rsid w:val="00A3754E"/>
    <w:rsid w:val="00A47847"/>
    <w:rsid w:val="00A64FBC"/>
    <w:rsid w:val="00A653B9"/>
    <w:rsid w:val="00A65591"/>
    <w:rsid w:val="00A747BF"/>
    <w:rsid w:val="00A74EC6"/>
    <w:rsid w:val="00A81733"/>
    <w:rsid w:val="00A90E41"/>
    <w:rsid w:val="00A93022"/>
    <w:rsid w:val="00AB3774"/>
    <w:rsid w:val="00AB601C"/>
    <w:rsid w:val="00AC0DF1"/>
    <w:rsid w:val="00AC3DA3"/>
    <w:rsid w:val="00AD38E2"/>
    <w:rsid w:val="00AE24EA"/>
    <w:rsid w:val="00AE508B"/>
    <w:rsid w:val="00AE720C"/>
    <w:rsid w:val="00AE7F38"/>
    <w:rsid w:val="00AF2AF5"/>
    <w:rsid w:val="00AF52A3"/>
    <w:rsid w:val="00B012DE"/>
    <w:rsid w:val="00B01DE5"/>
    <w:rsid w:val="00B03B66"/>
    <w:rsid w:val="00B04FEA"/>
    <w:rsid w:val="00B05735"/>
    <w:rsid w:val="00B072B4"/>
    <w:rsid w:val="00B10430"/>
    <w:rsid w:val="00B20BEE"/>
    <w:rsid w:val="00B220FC"/>
    <w:rsid w:val="00B270D6"/>
    <w:rsid w:val="00B3167E"/>
    <w:rsid w:val="00B400AF"/>
    <w:rsid w:val="00B51F06"/>
    <w:rsid w:val="00B550D6"/>
    <w:rsid w:val="00B7134E"/>
    <w:rsid w:val="00B71F70"/>
    <w:rsid w:val="00B830AE"/>
    <w:rsid w:val="00B839C1"/>
    <w:rsid w:val="00B83BAD"/>
    <w:rsid w:val="00B84977"/>
    <w:rsid w:val="00BA3746"/>
    <w:rsid w:val="00BC06FB"/>
    <w:rsid w:val="00BC29D8"/>
    <w:rsid w:val="00BC35A3"/>
    <w:rsid w:val="00BD1DDE"/>
    <w:rsid w:val="00BD38C5"/>
    <w:rsid w:val="00BE4783"/>
    <w:rsid w:val="00C06919"/>
    <w:rsid w:val="00C356F7"/>
    <w:rsid w:val="00C412DA"/>
    <w:rsid w:val="00C473F2"/>
    <w:rsid w:val="00C611D8"/>
    <w:rsid w:val="00C61264"/>
    <w:rsid w:val="00C61A18"/>
    <w:rsid w:val="00C769D1"/>
    <w:rsid w:val="00C81C59"/>
    <w:rsid w:val="00C83425"/>
    <w:rsid w:val="00C8442F"/>
    <w:rsid w:val="00CB3437"/>
    <w:rsid w:val="00CB37E4"/>
    <w:rsid w:val="00CE1AE9"/>
    <w:rsid w:val="00CE53EB"/>
    <w:rsid w:val="00D1070A"/>
    <w:rsid w:val="00D127B1"/>
    <w:rsid w:val="00D131E9"/>
    <w:rsid w:val="00D153FB"/>
    <w:rsid w:val="00D3590A"/>
    <w:rsid w:val="00D4709B"/>
    <w:rsid w:val="00D521FA"/>
    <w:rsid w:val="00D540B1"/>
    <w:rsid w:val="00D606A3"/>
    <w:rsid w:val="00D625CC"/>
    <w:rsid w:val="00D70AFF"/>
    <w:rsid w:val="00D70EE0"/>
    <w:rsid w:val="00D81BF8"/>
    <w:rsid w:val="00D97CDA"/>
    <w:rsid w:val="00DB5F7C"/>
    <w:rsid w:val="00DD176A"/>
    <w:rsid w:val="00DD4F53"/>
    <w:rsid w:val="00DF6665"/>
    <w:rsid w:val="00E00ECB"/>
    <w:rsid w:val="00E1311D"/>
    <w:rsid w:val="00E154AE"/>
    <w:rsid w:val="00E30A8B"/>
    <w:rsid w:val="00E33207"/>
    <w:rsid w:val="00E56016"/>
    <w:rsid w:val="00E618E0"/>
    <w:rsid w:val="00E900AB"/>
    <w:rsid w:val="00E903EA"/>
    <w:rsid w:val="00E91E72"/>
    <w:rsid w:val="00E94086"/>
    <w:rsid w:val="00EB0A8C"/>
    <w:rsid w:val="00EC6A46"/>
    <w:rsid w:val="00ED1DB0"/>
    <w:rsid w:val="00ED6B43"/>
    <w:rsid w:val="00EF389C"/>
    <w:rsid w:val="00EF6D13"/>
    <w:rsid w:val="00EF7AFF"/>
    <w:rsid w:val="00F13152"/>
    <w:rsid w:val="00F13507"/>
    <w:rsid w:val="00F1495D"/>
    <w:rsid w:val="00F16C87"/>
    <w:rsid w:val="00F2151D"/>
    <w:rsid w:val="00F2384A"/>
    <w:rsid w:val="00F529AF"/>
    <w:rsid w:val="00F55854"/>
    <w:rsid w:val="00F7258A"/>
    <w:rsid w:val="00F75687"/>
    <w:rsid w:val="00F80A93"/>
    <w:rsid w:val="00F93689"/>
    <w:rsid w:val="00FA16C3"/>
    <w:rsid w:val="00FA17BC"/>
    <w:rsid w:val="00FA3281"/>
    <w:rsid w:val="00FA3AF2"/>
    <w:rsid w:val="00FB482B"/>
    <w:rsid w:val="00FB4A3E"/>
    <w:rsid w:val="00FB7D74"/>
    <w:rsid w:val="00FC2200"/>
    <w:rsid w:val="00FC52DA"/>
    <w:rsid w:val="00FC554B"/>
    <w:rsid w:val="00FE379D"/>
    <w:rsid w:val="00FF3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FF038-E6A7-471A-9275-A75661E2A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1A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E1A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CE1AE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E1AE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E1AE9"/>
    <w:rPr>
      <w:vertAlign w:val="superscript"/>
    </w:rPr>
  </w:style>
  <w:style w:type="table" w:styleId="a6">
    <w:name w:val="Table Grid"/>
    <w:basedOn w:val="a1"/>
    <w:uiPriority w:val="59"/>
    <w:rsid w:val="00CE1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E1AE9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5E5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E5874"/>
  </w:style>
  <w:style w:type="paragraph" w:styleId="aa">
    <w:name w:val="footer"/>
    <w:basedOn w:val="a"/>
    <w:link w:val="ab"/>
    <w:uiPriority w:val="99"/>
    <w:semiHidden/>
    <w:unhideWhenUsed/>
    <w:rsid w:val="005E5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E5874"/>
  </w:style>
  <w:style w:type="paragraph" w:styleId="ac">
    <w:name w:val="Balloon Text"/>
    <w:basedOn w:val="a"/>
    <w:link w:val="ad"/>
    <w:uiPriority w:val="99"/>
    <w:semiHidden/>
    <w:unhideWhenUsed/>
    <w:rsid w:val="00482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825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3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14</Pages>
  <Words>2668</Words>
  <Characters>15214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17847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Экономист</cp:lastModifiedBy>
  <cp:revision>93</cp:revision>
  <cp:lastPrinted>2021-01-27T06:55:00Z</cp:lastPrinted>
  <dcterms:created xsi:type="dcterms:W3CDTF">2016-01-04T08:15:00Z</dcterms:created>
  <dcterms:modified xsi:type="dcterms:W3CDTF">2021-02-25T08:48:00Z</dcterms:modified>
</cp:coreProperties>
</file>